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F6B" w:rsidRPr="006F39CB" w:rsidRDefault="0029244F" w:rsidP="002D3F6B">
      <w:pPr>
        <w:tabs>
          <w:tab w:val="left" w:pos="2100"/>
          <w:tab w:val="center" w:pos="4802"/>
        </w:tabs>
        <w:jc w:val="center"/>
        <w:rPr>
          <w:rFonts w:ascii="Pyidaungsu" w:hAnsi="Pyidaungsu" w:cs="Pyidaungsu"/>
          <w:b/>
          <w:color w:val="000000" w:themeColor="text1"/>
          <w:sz w:val="26"/>
          <w:szCs w:val="26"/>
        </w:rPr>
      </w:pPr>
      <w:r>
        <w:rPr>
          <w:noProof/>
        </w:rPr>
        <w:pict>
          <v:rect id="Rectangle 2" o:spid="_x0000_s1032" style="position:absolute;left:0;text-align:left;margin-left:-1.9pt;margin-top:24.45pt;width:485.05pt;height:74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" filled="f" strokecolor="#243f60 [1604]" strokeweight="1.75pt">
            <v:stroke linestyle="thinThick"/>
          </v:rect>
        </w:pict>
      </w:r>
      <w:r w:rsidR="002D3F6B" w:rsidRPr="006F39CB">
        <w:rPr>
          <w:rFonts w:ascii="Pyidaungsu" w:hAnsi="Pyidaungsu" w:cs="Pyidaungsu"/>
          <w:b/>
          <w:color w:val="000000" w:themeColor="text1"/>
          <w:sz w:val="26"/>
          <w:szCs w:val="26"/>
        </w:rPr>
        <w:t xml:space="preserve"> </w:t>
      </w:r>
    </w:p>
    <w:p w:rsidR="002D3F6B" w:rsidRPr="006F39CB" w:rsidRDefault="002D3F6B" w:rsidP="002D3F6B">
      <w:pPr>
        <w:tabs>
          <w:tab w:val="left" w:pos="2100"/>
          <w:tab w:val="center" w:pos="4802"/>
        </w:tabs>
        <w:jc w:val="center"/>
        <w:rPr>
          <w:rFonts w:ascii="Pyidaungsu" w:hAnsi="Pyidaungsu" w:cs="Pyidaungsu"/>
          <w:b/>
          <w:color w:val="000000" w:themeColor="text1"/>
          <w:sz w:val="26"/>
          <w:szCs w:val="26"/>
        </w:rPr>
      </w:pP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မိုးနဲမြို့နယ်</w:t>
      </w:r>
    </w:p>
    <w:p w:rsidR="002D3F6B" w:rsidRDefault="00AA049F" w:rsidP="002D3F6B">
      <w:pPr>
        <w:tabs>
          <w:tab w:val="left" w:pos="2100"/>
          <w:tab w:val="center" w:pos="4802"/>
        </w:tabs>
        <w:jc w:val="center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မိုက်ဟိုင်း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ကျေးရွာအုပ်စု၊</w:t>
      </w:r>
      <w:r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ဆိုင်းဖယ်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</w:t>
      </w:r>
    </w:p>
    <w:p w:rsidR="00280263" w:rsidRPr="006F39CB" w:rsidRDefault="00F60E77" w:rsidP="002D3F6B">
      <w:pPr>
        <w:tabs>
          <w:tab w:val="left" w:pos="2100"/>
          <w:tab w:val="center" w:pos="4802"/>
        </w:tabs>
        <w:jc w:val="center"/>
        <w:rPr>
          <w:rFonts w:ascii="Pyidaungsu" w:hAnsi="Pyidaungsu" w:cs="Pyidaungsu"/>
          <w:b/>
          <w:color w:val="000000" w:themeColor="text1"/>
          <w:sz w:val="26"/>
          <w:szCs w:val="26"/>
        </w:rPr>
      </w:pPr>
      <w:r>
        <w:rPr>
          <w:rFonts w:ascii="Pyidaungsu" w:hAnsi="Pyidaungsu" w:cs="Pyidaungsu"/>
          <w:b/>
          <w:bCs/>
          <w:noProof/>
          <w:color w:val="000000" w:themeColor="text1"/>
          <w:sz w:val="26"/>
          <w:szCs w:val="26"/>
          <w:lang w:bidi="my-MM"/>
        </w:rPr>
        <w:drawing>
          <wp:anchor distT="0" distB="0" distL="114300" distR="114300" simplePos="0" relativeHeight="251666432" behindDoc="1" locked="0" layoutInCell="1" allowOverlap="1" wp14:anchorId="76965F7E" wp14:editId="01DA6C66">
            <wp:simplePos x="0" y="0"/>
            <wp:positionH relativeFrom="column">
              <wp:posOffset>934708</wp:posOffset>
            </wp:positionH>
            <wp:positionV relativeFrom="paragraph">
              <wp:posOffset>262890</wp:posOffset>
            </wp:positionV>
            <wp:extent cx="4297680" cy="32232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5-01-09_10-55-51-11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32232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263"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ကျေးရွာဖွံ့ဖြိုးရေးစီမံချက်(၂၀၂</w:t>
      </w:r>
      <w:r w:rsidR="00BE3CC8"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၅</w:t>
      </w:r>
      <w:r w:rsidR="00280263"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-၂၀၂</w:t>
      </w:r>
      <w:r w:rsidR="00BE3CC8"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၆</w:t>
      </w:r>
      <w:r w:rsidR="00280263">
        <w:rPr>
          <w:rFonts w:ascii="Pyidaungsu" w:hAnsi="Pyidaungsu" w:cs="Pyidaungsu" w:hint="cs"/>
          <w:b/>
          <w:bCs/>
          <w:color w:val="000000" w:themeColor="text1"/>
          <w:sz w:val="26"/>
          <w:szCs w:val="26"/>
          <w:cs/>
          <w:lang w:bidi="my-MM"/>
        </w:rPr>
        <w:t>)</w:t>
      </w: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</w:p>
    <w:p w:rsidR="002D3F6B" w:rsidRPr="006F39CB" w:rsidRDefault="002D3F6B" w:rsidP="002D3F6B">
      <w:pPr>
        <w:spacing w:after="0" w:line="360" w:lineRule="auto"/>
        <w:ind w:left="-450"/>
        <w:jc w:val="center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</w:p>
    <w:p w:rsidR="00F60E77" w:rsidRDefault="006D4C10" w:rsidP="00900BDF">
      <w:pPr>
        <w:spacing w:after="12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             </w:t>
      </w:r>
      <w:r w:rsidR="00607069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</w:t>
      </w:r>
      <w:r w:rsidR="00F60E77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                                         </w:t>
      </w:r>
      <w:r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ပြုစုရေးဆွဲသူ</w:t>
      </w:r>
    </w:p>
    <w:p w:rsidR="002D3F6B" w:rsidRPr="006F39CB" w:rsidRDefault="00F60E77" w:rsidP="00F60E77">
      <w:pPr>
        <w:spacing w:after="120"/>
        <w:jc w:val="both"/>
        <w:rPr>
          <w:rFonts w:ascii="Pyidaungsu" w:hAnsi="Pyidaungsu" w:cs="Pyidaungsu"/>
          <w:b/>
          <w:color w:val="000000" w:themeColor="text1"/>
          <w:sz w:val="26"/>
          <w:szCs w:val="26"/>
        </w:rPr>
      </w:pPr>
      <w:r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                                      </w:t>
      </w:r>
      <w:r w:rsidR="0062219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 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ကျေးရွာဖွံ့ဖြိုးတိုးတက်ရေးကော်မတီ</w:t>
      </w:r>
    </w:p>
    <w:p w:rsidR="002D3F6B" w:rsidRPr="006F39CB" w:rsidRDefault="00F60E77" w:rsidP="002D3F6B">
      <w:pPr>
        <w:jc w:val="center"/>
        <w:rPr>
          <w:rFonts w:ascii="Pyidaungsu" w:hAnsi="Pyidaungsu" w:cs="Pyidaungsu"/>
          <w:b/>
          <w:color w:val="000000" w:themeColor="text1"/>
          <w:sz w:val="26"/>
          <w:szCs w:val="26"/>
        </w:rPr>
      </w:pPr>
      <w:r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</w:t>
      </w:r>
      <w:r w:rsidR="00BE5D2C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</w:t>
      </w:r>
      <w:r w:rsidR="00C63A78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</w:t>
      </w:r>
      <w:r w:rsidR="00AA049F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ဆိုင်းဖယ် 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ကျေးရွာ၊</w:t>
      </w:r>
      <w:r w:rsidR="002D3F6B" w:rsidRPr="006F39CB">
        <w:rPr>
          <w:rFonts w:ascii="Pyidaungsu" w:hAnsi="Pyidaungsu" w:cs="Pyidaungsu"/>
          <w:b/>
          <w:color w:val="000000" w:themeColor="text1"/>
          <w:sz w:val="26"/>
          <w:szCs w:val="26"/>
        </w:rPr>
        <w:t xml:space="preserve"> </w:t>
      </w:r>
      <w:r w:rsidR="002D3F6B"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မိုးနဲမြို့နယ်</w:t>
      </w:r>
    </w:p>
    <w:p w:rsidR="002D3F6B" w:rsidRPr="006F39CB" w:rsidRDefault="0062219B" w:rsidP="002D3F6B">
      <w:pPr>
        <w:spacing w:line="240" w:lineRule="auto"/>
        <w:jc w:val="center"/>
        <w:rPr>
          <w:rFonts w:ascii="Pyidaungsu" w:hAnsi="Pyidaungsu" w:cs="Pyidaungsu"/>
          <w:b/>
          <w:bCs/>
          <w:sz w:val="26"/>
          <w:szCs w:val="26"/>
        </w:rPr>
      </w:pPr>
      <w:r>
        <w:rPr>
          <w:rFonts w:ascii="Pyidaungsu" w:hAnsi="Pyidaungsu" w:cs="Pyidaungsu"/>
          <w:b/>
          <w:bCs/>
          <w:sz w:val="26"/>
          <w:szCs w:val="26"/>
        </w:rPr>
        <w:t xml:space="preserve">  </w:t>
      </w:r>
      <w:r w:rsidR="00280263" w:rsidRPr="006F39CB">
        <w:rPr>
          <w:rFonts w:ascii="Pyidaungsu" w:hAnsi="Pyidaungsu" w:cs="Pyidaungsu"/>
          <w:b/>
          <w:bCs/>
          <w:sz w:val="26"/>
          <w:szCs w:val="26"/>
        </w:rPr>
        <w:t xml:space="preserve"> </w:t>
      </w:r>
      <w:r w:rsidR="002D3F6B" w:rsidRPr="006F39CB">
        <w:rPr>
          <w:rFonts w:ascii="Pyidaungsu" w:hAnsi="Pyidaungsu" w:cs="Pyidaungsu"/>
          <w:b/>
          <w:bCs/>
          <w:sz w:val="26"/>
          <w:szCs w:val="26"/>
        </w:rPr>
        <w:t>(</w:t>
      </w:r>
      <w:r w:rsidR="002D3F6B" w:rsidRPr="006F39CB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သမဝါယမနှင့်ကျေးလက်ဖွံ့ဖြိုးရေးဝန်ကြီးဌာန၊</w:t>
      </w:r>
      <w:r w:rsidR="002D3F6B" w:rsidRPr="006F39CB">
        <w:rPr>
          <w:rFonts w:ascii="Pyidaungsu" w:hAnsi="Pyidaungsu" w:cs="Pyidaungsu"/>
          <w:b/>
          <w:bCs/>
          <w:sz w:val="26"/>
          <w:szCs w:val="26"/>
        </w:rPr>
        <w:t xml:space="preserve"> </w:t>
      </w:r>
    </w:p>
    <w:p w:rsidR="002D3F6B" w:rsidRPr="006F39CB" w:rsidRDefault="0062219B" w:rsidP="002D3F6B">
      <w:pPr>
        <w:spacing w:line="240" w:lineRule="auto"/>
        <w:jc w:val="center"/>
        <w:rPr>
          <w:rFonts w:ascii="Pyidaungsu" w:hAnsi="Pyidaungsu" w:cs="Pyidaungsu"/>
          <w:b/>
          <w:bCs/>
          <w:sz w:val="26"/>
          <w:szCs w:val="26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bidi="my-MM"/>
        </w:rPr>
        <w:t xml:space="preserve">   </w:t>
      </w:r>
      <w:r w:rsidR="002D3F6B" w:rsidRPr="006F39CB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ကျေးလက်ဒေသဖွံ့ဖြိုးတိုးတက်ရေးဦးစီးဌာနက</w:t>
      </w:r>
      <w:r w:rsidR="002D3F6B" w:rsidRPr="006F39CB">
        <w:rPr>
          <w:rFonts w:ascii="Pyidaungsu" w:hAnsi="Pyidaungsu" w:cs="Pyidaungsu"/>
          <w:b/>
          <w:bCs/>
          <w:sz w:val="26"/>
          <w:szCs w:val="26"/>
        </w:rPr>
        <w:t xml:space="preserve"> </w:t>
      </w:r>
      <w:r w:rsidR="002D3F6B" w:rsidRPr="006F39CB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ကူညီရေးဆွဲသည်</w:t>
      </w:r>
      <w:r w:rsidR="002D3F6B" w:rsidRPr="006F39CB">
        <w:rPr>
          <w:rFonts w:ascii="Pyidaungsu" w:hAnsi="Pyidaungsu" w:cs="Pyidaungsu"/>
          <w:b/>
          <w:bCs/>
          <w:sz w:val="26"/>
          <w:szCs w:val="26"/>
        </w:rPr>
        <w:t>)</w:t>
      </w:r>
    </w:p>
    <w:p w:rsidR="002D3F6B" w:rsidRDefault="002D3F6B" w:rsidP="002D3F6B">
      <w:pPr>
        <w:spacing w:line="240" w:lineRule="auto"/>
        <w:ind w:left="2160" w:firstLine="720"/>
        <w:rPr>
          <w:rFonts w:ascii="Pyidaungsu" w:hAnsi="Pyidaungsu" w:cs="Pyidaungsu"/>
          <w:sz w:val="26"/>
          <w:szCs w:val="26"/>
          <w:lang w:bidi="my-MM"/>
        </w:rPr>
      </w:pPr>
    </w:p>
    <w:p w:rsidR="00280263" w:rsidRDefault="00280263" w:rsidP="002D3F6B">
      <w:pPr>
        <w:spacing w:line="240" w:lineRule="auto"/>
        <w:ind w:left="2160" w:firstLine="720"/>
        <w:rPr>
          <w:rFonts w:ascii="Pyidaungsu" w:hAnsi="Pyidaungsu" w:cs="Pyidaungsu"/>
          <w:sz w:val="26"/>
          <w:szCs w:val="26"/>
          <w:lang w:bidi="my-MM"/>
        </w:rPr>
      </w:pPr>
    </w:p>
    <w:p w:rsidR="00280263" w:rsidRDefault="00280263" w:rsidP="002D3F6B">
      <w:pPr>
        <w:spacing w:line="240" w:lineRule="auto"/>
        <w:ind w:left="2160" w:firstLine="720"/>
        <w:rPr>
          <w:rFonts w:ascii="Pyidaungsu" w:hAnsi="Pyidaungsu" w:cs="Pyidaungsu"/>
          <w:sz w:val="26"/>
          <w:szCs w:val="26"/>
          <w:lang w:bidi="my-MM"/>
        </w:rPr>
      </w:pPr>
    </w:p>
    <w:p w:rsidR="00280263" w:rsidRDefault="00280263" w:rsidP="00280263">
      <w:pPr>
        <w:spacing w:line="240" w:lineRule="auto"/>
        <w:ind w:left="2160" w:firstLine="720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197ACA" w:rsidRDefault="00280263" w:rsidP="002D3F6B">
      <w:pPr>
        <w:tabs>
          <w:tab w:val="left" w:pos="360"/>
        </w:tabs>
        <w:spacing w:after="0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80263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 xml:space="preserve">၂၀၂၅ ခုနှစ်၊ </w:t>
      </w:r>
      <w:r w:rsidR="00BE3CC8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>အောက်တိုဘာ</w:t>
      </w:r>
      <w:r w:rsidRPr="00280263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>လ၊        ရက်</w:t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sz w:val="26"/>
          <w:szCs w:val="26"/>
        </w:rPr>
        <w:tab/>
      </w:r>
      <w:r w:rsidR="002D3F6B" w:rsidRPr="006F39CB">
        <w:rPr>
          <w:rFonts w:ascii="Pyidaungsu" w:hAnsi="Pyidaungsu" w:cs="Pyidaungsu"/>
          <w:b/>
          <w:bCs/>
          <w:sz w:val="26"/>
          <w:szCs w:val="26"/>
        </w:rPr>
        <w:t xml:space="preserve">        </w:t>
      </w:r>
    </w:p>
    <w:p w:rsidR="002D3F6B" w:rsidRPr="006F39CB" w:rsidRDefault="00197ACA" w:rsidP="002D3F6B">
      <w:pPr>
        <w:tabs>
          <w:tab w:val="left" w:pos="360"/>
        </w:tabs>
        <w:spacing w:after="0"/>
        <w:rPr>
          <w:rFonts w:ascii="Pyidaungsu" w:hAnsi="Pyidaungsu" w:cs="Pyidaungsu"/>
          <w:b/>
          <w:bCs/>
          <w:sz w:val="26"/>
          <w:szCs w:val="26"/>
        </w:rPr>
      </w:pP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lastRenderedPageBreak/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2D3F6B" w:rsidRPr="006F39CB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မာတိကာ</w:t>
      </w:r>
    </w:p>
    <w:tbl>
      <w:tblPr>
        <w:tblStyle w:val="TableGrid"/>
        <w:tblpPr w:leftFromText="180" w:rightFromText="180" w:vertAnchor="page" w:horzAnchor="margin" w:tblpY="1824"/>
        <w:tblW w:w="10072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2"/>
        <w:gridCol w:w="8029"/>
        <w:gridCol w:w="1241"/>
      </w:tblGrid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အကြောင်းအရာ</w:t>
            </w:r>
          </w:p>
        </w:tc>
        <w:tc>
          <w:tcPr>
            <w:tcW w:w="1241" w:type="dxa"/>
            <w:vAlign w:val="center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စကားချီး</w:t>
            </w:r>
          </w:p>
        </w:tc>
        <w:tc>
          <w:tcPr>
            <w:tcW w:w="1241" w:type="dxa"/>
            <w:vAlign w:val="center"/>
          </w:tcPr>
          <w:p w:rsidR="002D3F6B" w:rsidRPr="006F39CB" w:rsidRDefault="00900BDF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  <w:r w:rsidR="0077552A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-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သယံဇာတပြမြေပုံ၊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2D3F6B" w:rsidRPr="006F39CB" w:rsidRDefault="002C1D02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ရာသီခွင်ပြ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ပြက္ခဒိန်၊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2D3F6B" w:rsidRPr="006F39CB" w:rsidRDefault="002C1D02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၇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ကျေးရွာတွင်းနှင့်ကျေးရွာ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ပြင်ပအဖွဲ့အစည်းများဆက်စပ်မှုပြပုံ၊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2D3F6B" w:rsidRPr="006F39CB" w:rsidRDefault="002C1D02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၈</w:t>
            </w:r>
          </w:p>
        </w:tc>
      </w:tr>
      <w:tr w:rsidR="002D3F6B" w:rsidRPr="006F39CB" w:rsidTr="00197ACA">
        <w:trPr>
          <w:trHeight w:val="439"/>
        </w:trPr>
        <w:tc>
          <w:tcPr>
            <w:tcW w:w="10072" w:type="dxa"/>
            <w:gridSpan w:val="3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အပိုင်း</w:t>
            </w:r>
            <w:r w:rsidRPr="00F62D97">
              <w:rPr>
                <w:rFonts w:ascii="Pyidaungsu" w:hAnsi="Pyidaungsu" w:cs="Pyidaungsu"/>
                <w:sz w:val="24"/>
                <w:szCs w:val="24"/>
              </w:rPr>
              <w:t xml:space="preserve"> (</w:t>
            </w: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</w:t>
            </w:r>
            <w:r w:rsidRPr="00F62D97">
              <w:rPr>
                <w:rFonts w:ascii="Pyidaungsu" w:hAnsi="Pyidaungsu" w:cs="Pyidaungsu"/>
                <w:sz w:val="24"/>
                <w:szCs w:val="24"/>
              </w:rPr>
              <w:t xml:space="preserve">) </w:t>
            </w: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ကျေးရွာ၏လက်ရှိဖွံ့ဖြိုးရေးအခြေအနေနှင့်</w:t>
            </w:r>
            <w:r w:rsidRPr="00F62D97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ဦးစားပေးဆောင်ရွက်မည့်</w:t>
            </w:r>
            <w:r w:rsidR="00F62D97"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 xml:space="preserve"> </w:t>
            </w: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ဖွံ့ဖြိုးရေ</w:t>
            </w:r>
            <w:r w:rsidR="00900BDF"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း</w:t>
            </w:r>
            <w:r w:rsidRPr="00F62D97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လုပ်ငန်းများ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တည်နေရာနှင့်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ပထဝီဝင်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အနေအထား</w:t>
            </w:r>
          </w:p>
        </w:tc>
        <w:tc>
          <w:tcPr>
            <w:tcW w:w="1241" w:type="dxa"/>
            <w:vAlign w:val="center"/>
          </w:tcPr>
          <w:p w:rsidR="002D3F6B" w:rsidRPr="006F39CB" w:rsidRDefault="00FC1120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ရာသီဥတုနှင့်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သဘာဝ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အရင်းအမြစ်များ</w:t>
            </w:r>
          </w:p>
        </w:tc>
        <w:tc>
          <w:tcPr>
            <w:tcW w:w="1241" w:type="dxa"/>
            <w:vAlign w:val="center"/>
          </w:tcPr>
          <w:p w:rsidR="002D3F6B" w:rsidRPr="006F39CB" w:rsidRDefault="00FC1120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၉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လူဦးရေဆိုင်ရာ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အချက်အလက်များ</w:t>
            </w:r>
          </w:p>
        </w:tc>
        <w:tc>
          <w:tcPr>
            <w:tcW w:w="1241" w:type="dxa"/>
            <w:vAlign w:val="center"/>
          </w:tcPr>
          <w:p w:rsidR="002D3F6B" w:rsidRPr="006F39CB" w:rsidRDefault="00FC1120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ဖွံ့ဖြိုးရေးဆိုင်ရာ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စီမံခန့်ခွဲမှု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အခြေအနေ</w:t>
            </w:r>
          </w:p>
        </w:tc>
        <w:tc>
          <w:tcPr>
            <w:tcW w:w="1241" w:type="dxa"/>
            <w:vAlign w:val="center"/>
          </w:tcPr>
          <w:p w:rsidR="002D3F6B" w:rsidRPr="006F39CB" w:rsidRDefault="000B414F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၁၀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စီးပွားရေးနှင့် အသက်မွေးမှု အ​ခြေအနေ</w:t>
            </w:r>
          </w:p>
        </w:tc>
        <w:tc>
          <w:tcPr>
            <w:tcW w:w="1241" w:type="dxa"/>
            <w:vAlign w:val="center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သီးနှံ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စိုက်ပျိုးရေး</w:t>
            </w:r>
          </w:p>
        </w:tc>
        <w:tc>
          <w:tcPr>
            <w:tcW w:w="1241" w:type="dxa"/>
            <w:vAlign w:val="center"/>
          </w:tcPr>
          <w:p w:rsidR="002D3F6B" w:rsidRPr="006F39CB" w:rsidRDefault="000B414F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၁၀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မွေးမြူရေးလုပ်ငန်း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ဂ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မဟုတ်သော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အခြားဝင်ငွေရ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လုပ်ငန်းများ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ဘဏ်နှင့်ငွေကြေးဆိုင်ရာဝန်ဆောင်မှု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အခြေခံအဆောက်အဦနှင့်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ဝန်ဆောင်မှုများ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ကျေးလက်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သယ်ယူပို့ဆောင်ရေး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မီးလင်းရေး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ဂ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သတင်းနှင့်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ဆက်သွယ်ရေး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၇။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ပညာရေး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၈။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ကျန်းမာရေး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၉။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ဘေးန္တရာယ်များနှင့်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သဘာဝပတ်ဝန်းကျင်ထိန်းသိမ်းရေး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၁၀။</w:t>
            </w:r>
          </w:p>
        </w:tc>
        <w:tc>
          <w:tcPr>
            <w:tcW w:w="8029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-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ရေးရာ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ကိစ္စရပ်ဆိုင်ရာ</w:t>
            </w:r>
          </w:p>
        </w:tc>
        <w:tc>
          <w:tcPr>
            <w:tcW w:w="1241" w:type="dxa"/>
            <w:vAlign w:val="center"/>
          </w:tcPr>
          <w:p w:rsidR="002D3F6B" w:rsidRPr="006F39CB" w:rsidRDefault="001C0EE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၁၁။</w:t>
            </w:r>
          </w:p>
        </w:tc>
        <w:tc>
          <w:tcPr>
            <w:tcW w:w="8029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ယဉ်ကျေးမှုနှင့်လူငယ်ဖွံ့ဖြိုးရေး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D3F6B" w:rsidRPr="006F39CB" w:rsidRDefault="00967679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၁၃</w:t>
            </w:r>
          </w:p>
        </w:tc>
      </w:tr>
      <w:tr w:rsidR="002D3F6B" w:rsidRPr="006F39CB" w:rsidTr="00197ACA">
        <w:trPr>
          <w:trHeight w:val="431"/>
        </w:trPr>
        <w:tc>
          <w:tcPr>
            <w:tcW w:w="802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၁၂။</w:t>
            </w:r>
          </w:p>
        </w:tc>
        <w:tc>
          <w:tcPr>
            <w:tcW w:w="8029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ကျေးရွာတည်ငြိမ်ရေးနှင့်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ဘေးကင်းလုံခြုံရေး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2D3F6B" w:rsidRPr="006F39CB" w:rsidRDefault="00891496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၁၃</w:t>
            </w:r>
          </w:p>
        </w:tc>
      </w:tr>
      <w:tr w:rsidR="002D3F6B" w:rsidRPr="006F39CB" w:rsidTr="00197ACA">
        <w:trPr>
          <w:trHeight w:val="411"/>
        </w:trPr>
        <w:tc>
          <w:tcPr>
            <w:tcW w:w="802" w:type="dxa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၁၃။</w:t>
            </w:r>
          </w:p>
        </w:tc>
        <w:tc>
          <w:tcPr>
            <w:tcW w:w="8029" w:type="dxa"/>
            <w:shd w:val="clear" w:color="auto" w:fill="auto"/>
          </w:tcPr>
          <w:p w:rsidR="002D3F6B" w:rsidRPr="006F39CB" w:rsidRDefault="002D3F6B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ဦးစားပေးဆောင်ရွက်မည့်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အဆိုပြု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စီမံချက်လုပ်ငန်းများ</w:t>
            </w:r>
          </w:p>
        </w:tc>
        <w:tc>
          <w:tcPr>
            <w:tcW w:w="1241" w:type="dxa"/>
            <w:vAlign w:val="center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197ACA">
        <w:trPr>
          <w:trHeight w:val="411"/>
        </w:trPr>
        <w:tc>
          <w:tcPr>
            <w:tcW w:w="8831" w:type="dxa"/>
            <w:gridSpan w:val="2"/>
            <w:vAlign w:val="center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အပိုင်း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စီမံချက်ဆိုင်ရာ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အချက်အလက်</w:t>
            </w:r>
          </w:p>
        </w:tc>
        <w:tc>
          <w:tcPr>
            <w:tcW w:w="1241" w:type="dxa"/>
            <w:vAlign w:val="center"/>
          </w:tcPr>
          <w:p w:rsidR="002D3F6B" w:rsidRPr="006F39CB" w:rsidRDefault="002D3F6B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77552A" w:rsidRPr="006F39CB" w:rsidTr="00197ACA">
        <w:trPr>
          <w:trHeight w:val="431"/>
        </w:trPr>
        <w:tc>
          <w:tcPr>
            <w:tcW w:w="802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အဆိုပြုလွှာ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၁၄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-၁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</w:tr>
      <w:tr w:rsidR="0077552A" w:rsidRPr="006F39CB" w:rsidTr="00197ACA">
        <w:trPr>
          <w:trHeight w:val="367"/>
        </w:trPr>
        <w:tc>
          <w:tcPr>
            <w:tcW w:w="8831" w:type="dxa"/>
            <w:gridSpan w:val="2"/>
          </w:tcPr>
          <w:p w:rsidR="0077552A" w:rsidRPr="006F39CB" w:rsidRDefault="0077552A" w:rsidP="00197ACA">
            <w:pPr>
              <w:tabs>
                <w:tab w:val="left" w:pos="270"/>
                <w:tab w:val="left" w:pos="810"/>
                <w:tab w:val="left" w:pos="1260"/>
              </w:tabs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နောက်ဆက်တွဲ</w:t>
            </w:r>
          </w:p>
        </w:tc>
        <w:tc>
          <w:tcPr>
            <w:tcW w:w="1241" w:type="dxa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77552A" w:rsidRPr="006F39CB" w:rsidTr="00197ACA">
        <w:trPr>
          <w:trHeight w:val="431"/>
        </w:trPr>
        <w:tc>
          <w:tcPr>
            <w:tcW w:w="802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နောက်ဆက်တွဲ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ကျေးရွာဖွံ့ဖြိုးရေးကော်မတီဝင်များ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စာရင်း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၁၇</w:t>
            </w:r>
          </w:p>
        </w:tc>
      </w:tr>
      <w:tr w:rsidR="0077552A" w:rsidRPr="006F39CB" w:rsidTr="00197ACA">
        <w:trPr>
          <w:trHeight w:val="411"/>
        </w:trPr>
        <w:tc>
          <w:tcPr>
            <w:tcW w:w="802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နောက်ဆက်တွဲ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ကျေးရွာဖွံ့ဖြိုးရေး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အထောက်အကူပြု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ဇယားများ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၁၈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-၇၁</w:t>
            </w:r>
          </w:p>
        </w:tc>
      </w:tr>
      <w:tr w:rsidR="0077552A" w:rsidRPr="006F39CB" w:rsidTr="00197ACA">
        <w:trPr>
          <w:trHeight w:val="411"/>
        </w:trPr>
        <w:tc>
          <w:tcPr>
            <w:tcW w:w="802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8029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နောက်ဆက်တွဲ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ဖွံ့ဖြိုးရေးဗျူဟာ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တည်ဆောက်မှု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အခြေပြဇယား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၇၂</w:t>
            </w:r>
          </w:p>
        </w:tc>
      </w:tr>
      <w:tr w:rsidR="0077552A" w:rsidRPr="006F39CB" w:rsidTr="00197ACA">
        <w:trPr>
          <w:trHeight w:val="431"/>
        </w:trPr>
        <w:tc>
          <w:tcPr>
            <w:tcW w:w="802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</w:p>
        </w:tc>
        <w:tc>
          <w:tcPr>
            <w:tcW w:w="8029" w:type="dxa"/>
            <w:shd w:val="clear" w:color="auto" w:fill="auto"/>
          </w:tcPr>
          <w:p w:rsidR="0077552A" w:rsidRPr="006F39CB" w:rsidRDefault="0077552A" w:rsidP="00197ACA">
            <w:pPr>
              <w:tabs>
                <w:tab w:val="left" w:pos="360"/>
              </w:tabs>
              <w:jc w:val="both"/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:rsidR="0077552A" w:rsidRPr="006F39CB" w:rsidRDefault="0077552A" w:rsidP="00197ACA">
            <w:pPr>
              <w:tabs>
                <w:tab w:val="left" w:pos="360"/>
              </w:tabs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</w:tbl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900BDF" w:rsidRDefault="00900BDF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900BDF" w:rsidRDefault="00900BDF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900BDF" w:rsidRPr="006F39CB" w:rsidRDefault="00900BDF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AC038A" w:rsidRDefault="00AC038A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1440"/>
        </w:tabs>
        <w:spacing w:after="120"/>
        <w:jc w:val="both"/>
        <w:rPr>
          <w:rFonts w:ascii="Pyidaungsu" w:hAnsi="Pyidaungsu" w:cs="Pyidaungsu"/>
          <w:b/>
          <w:sz w:val="26"/>
          <w:szCs w:val="26"/>
        </w:rPr>
      </w:pPr>
      <w:r w:rsidRPr="006F39CB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စကားချီး</w:t>
      </w: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ဤကျေးရွာဖွံ့ဖြိုးရေးစီမံကိန်းသည်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၂၀၂</w:t>
      </w:r>
      <w:r w:rsidR="00197ACA">
        <w:rPr>
          <w:rFonts w:ascii="Pyidaungsu" w:hAnsi="Pyidaungsu" w:cs="Pyidaungsu"/>
          <w:sz w:val="26"/>
          <w:szCs w:val="26"/>
          <w:cs/>
          <w:lang w:bidi="my-MM"/>
        </w:rPr>
        <w:t>၅</w:t>
      </w:r>
      <w:r w:rsidR="00900BDF">
        <w:rPr>
          <w:rFonts w:ascii="Pyidaungsu" w:hAnsi="Pyidaungsu" w:cs="Pyidaungsu"/>
          <w:sz w:val="26"/>
          <w:szCs w:val="26"/>
          <w:cs/>
          <w:lang w:bidi="my-MM"/>
        </w:rPr>
        <w:t xml:space="preserve">ခု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ဘဏ္ဍာရေးနှစ်မှ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၂၀</w:t>
      </w:r>
      <w:r w:rsidR="00197ACA">
        <w:rPr>
          <w:rFonts w:ascii="Pyidaungsu" w:hAnsi="Pyidaungsu" w:cs="Pyidaungsu"/>
          <w:sz w:val="26"/>
          <w:szCs w:val="26"/>
          <w:cs/>
          <w:lang w:bidi="my-MM"/>
        </w:rPr>
        <w:t>၃၀</w:t>
      </w:r>
      <w:r w:rsidRPr="006F39CB">
        <w:rPr>
          <w:rFonts w:ascii="Pyidaungsu" w:hAnsi="Pyidaungsu" w:cs="Pyidaungsu"/>
          <w:sz w:val="26"/>
          <w:szCs w:val="26"/>
        </w:rPr>
        <w:t>/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၂၀</w:t>
      </w:r>
      <w:r w:rsidR="00197ACA">
        <w:rPr>
          <w:rFonts w:ascii="Pyidaungsu" w:hAnsi="Pyidaungsu" w:cs="Pyidaungsu"/>
          <w:sz w:val="26"/>
          <w:szCs w:val="26"/>
          <w:cs/>
          <w:lang w:bidi="my-MM"/>
        </w:rPr>
        <w:t>၃၁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ခုနှစ်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အထိ</w:t>
      </w:r>
      <w:r w:rsidRPr="006F39CB">
        <w:rPr>
          <w:rFonts w:ascii="Pyidaungsu" w:hAnsi="Pyidaungsu" w:cs="Pyidaungsu"/>
          <w:sz w:val="26"/>
          <w:szCs w:val="26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၅</w:t>
      </w:r>
      <w:r w:rsidRPr="006F39CB">
        <w:rPr>
          <w:rFonts w:ascii="Pyidaungsu" w:hAnsi="Pyidaungsu" w:cs="Pyidaungsu"/>
          <w:sz w:val="26"/>
          <w:szCs w:val="26"/>
        </w:rPr>
        <w:t xml:space="preserve">)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နှစ်ကြာ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အကောင်အထည်ဖော်ဆောင်ရွက်မည့်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ကျွန်ုပ်တို့ကျေးရွာ၏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ပထမဦးဆုံးသော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လူထုအများ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စုပေါင်းပါဝင်ရေးဆွဲထားသည့်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ကျေးရွာဖွံ့ဖြိုးရေးစီမံကိန်းဖြစ်ပါသည်။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ကနဦး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အနေဖြင့်</w:t>
      </w:r>
      <w:r w:rsidR="00FA3CFE">
        <w:rPr>
          <w:rFonts w:ascii="Pyidaungsu" w:hAnsi="Pyidaungsu" w:cs="Pyidaungsu"/>
          <w:spacing w:val="8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စီမံကိန်း</w:t>
      </w:r>
      <w:r w:rsidR="00900BDF">
        <w:rPr>
          <w:rFonts w:ascii="Pyidaungsu" w:hAnsi="Pyidaungsu" w:cs="Pyidaungsu"/>
          <w:spacing w:val="8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ဖြစ်မြောက်ရေးအတွက်</w:t>
      </w:r>
      <w:r w:rsidRPr="006F39CB">
        <w:rPr>
          <w:rFonts w:ascii="Pyidaungsu" w:hAnsi="Pyidaungsu" w:cs="Pyidaungsu"/>
          <w:spacing w:val="8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လိုအပ်သော</w:t>
      </w:r>
      <w:r w:rsidR="0018736F">
        <w:rPr>
          <w:rFonts w:ascii="Pyidaungsu" w:hAnsi="Pyidaungsu" w:cs="Pyidaungsu"/>
          <w:spacing w:val="8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နည်းပညာများ</w:t>
      </w:r>
      <w:r w:rsidR="0018736F">
        <w:rPr>
          <w:rFonts w:ascii="Pyidaungsu" w:hAnsi="Pyidaungsu" w:cs="Pyidaungsu"/>
          <w:spacing w:val="8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8"/>
          <w:sz w:val="26"/>
          <w:szCs w:val="26"/>
          <w:cs/>
          <w:lang w:bidi="my-MM"/>
        </w:rPr>
        <w:t>ပံ့ပိုးပေးသော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သမဝါယမနှင့်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ကျေးလက်</w:t>
      </w:r>
      <w:r w:rsidR="00900BD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ဖွံ့ဖြိုးရေးဝန်ကြီးဌာနအား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အထူးပင်ကျေးဇူးတင</w:t>
      </w:r>
      <w:r w:rsidR="00900BDF">
        <w:rPr>
          <w:rFonts w:ascii="Pyidaungsu" w:hAnsi="Pyidaungsu" w:cs="Pyidaungsu"/>
          <w:sz w:val="26"/>
          <w:szCs w:val="26"/>
          <w:cs/>
          <w:lang w:bidi="my-MM"/>
        </w:rPr>
        <w:t>်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ရှိပါသည်။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အရေးကြီးသောအချက်အလက်များနှင့်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18736F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အကြံဉာဏ်များကို</w:t>
      </w:r>
      <w:r w:rsidRPr="0018736F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18736F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တက်တက်ကြွကြွပံ့ပိုးပေးသော</w:t>
      </w:r>
      <w:r w:rsidRPr="0018736F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18736F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ကျေးရွာအုပ်စုအုပ်ချုပ်ရေးမှူးနှင့်</w:t>
      </w:r>
      <w:r w:rsidRPr="0018736F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18736F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သက်ဆိုင်ရာ</w:t>
      </w:r>
      <w:r w:rsidR="001873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ဝန်ထမ်းများကိုလည်း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ကျေးဇူးတင်ရှိပါသည်။</w:t>
      </w: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ကျွန်ုပ်တို့ကျေးရွာတွင်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ကျွန်ုပ်တို့ကိုယ်တိုင်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ရပ်ရွာလုပ်ငန်းများကို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စီစဉ်ချမှတ်ဆောင်ရွက်ခဲ့</w:t>
      </w:r>
      <w:r w:rsidR="00CF7707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ကြသော်လည်း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လူထုအများစနစ်တကျ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ပူးပေါင်းပါဝင်ဆောင်ရွက်သည့်နည်းလမ်းများ</w:t>
      </w:r>
      <w:r w:rsidR="00CF7707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လုပ်ထုံး</w:t>
      </w:r>
      <w:r w:rsidR="009338B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လုပ်နည်းများကို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မသိခဲ့ကြပါ။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လူထုကိုယ်တိုင်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စနစ်တကျ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ပူးပေါင်းဆောင်ရွက်နည်းကို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အသုံးပြု၍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အချင်းချင်းတိုင်ပင်ဆွေးနွေးညှိနှိုင်းအဖြေရှာကြရာတွင်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သင်တန်းလုပ်ဆောင်ပေးရုံ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သာမက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နည်းပေးလမ်းပြကူညီပံ့ပိုးပေး</w:t>
      </w:r>
      <w:r w:rsidRPr="006F39CB">
        <w:rPr>
          <w:rFonts w:ascii="Pyidaungsu" w:hAnsi="Pyidaungsu" w:cs="Pyidaungsu"/>
          <w:spacing w:val="-8"/>
          <w:sz w:val="26"/>
          <w:szCs w:val="26"/>
          <w:cs/>
          <w:lang w:bidi="my-MM"/>
        </w:rPr>
        <w:t>သည့်</w:t>
      </w:r>
      <w:r w:rsidRPr="006F39CB">
        <w:rPr>
          <w:rFonts w:ascii="Pyidaungsu" w:hAnsi="Pyidaungsu" w:cs="Pyidaungsu"/>
          <w:spacing w:val="-8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8"/>
          <w:sz w:val="26"/>
          <w:szCs w:val="26"/>
          <w:cs/>
          <w:lang w:bidi="my-MM"/>
        </w:rPr>
        <w:t>မြို့နယ်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ကျေးလက်</w:t>
      </w:r>
      <w:r w:rsidR="00CF7707">
        <w:rPr>
          <w:rFonts w:ascii="Pyidaungsu" w:hAnsi="Pyidaungsu" w:cs="Pyidaungsu"/>
          <w:spacing w:val="-4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ဒေသဖွံ့ဖြိုးတိုးတက်ရေးဦးစီးဌာနမှ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ဝန်ထမ်းများက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စီစဉ်ဆောင်ရွက်ပေးပါသည်။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ဤလုပ်ငန်းစဉ်ကြောင့်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ကျွန်ုပ်တို့သည်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ကျေးရွာ</w:t>
      </w:r>
      <w:r w:rsidR="009338BF">
        <w:rPr>
          <w:rFonts w:ascii="Pyidaungsu" w:hAnsi="Pyidaungsu" w:cs="Pyidaungsu"/>
          <w:spacing w:val="-2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ဖွံ့ဖြိုးရေး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စီမံကိန်းရေးဆွဲရာတွင်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ကိန်းဂဏန်း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နှင့်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သတင်းအချက်အလက်တို့၏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အရေးပါမှုကို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သိရှိရုံသာမက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ကျေးရွာအုပ်စုအုပ်ချုပ်ရေးမှူးရုံး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ကဲ့သို့သော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ကိန်းဂဏန်းအချက်အလက်ရရှိနိုင်သော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နေရာများမှလည်းကောက်ယူရရှိခဲ့ပါသည်။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ထို့ပြင်</w:t>
      </w:r>
      <w:r w:rsidR="00CF7707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ထပ်မံလိုအပ်သော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ကိန်းဂဏန်း၊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အချက်အလက်</w:t>
      </w:r>
      <w:r w:rsidR="009338B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များနှင့်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နည်းပညာပံ့ပိုးမှုတို့ကို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မြို့နယ်အဆင့်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ဌာနဆိုင်ရာများမှရယူရန်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လိုအပ်ကြောင်းကိုလည်း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ကောင်းစွာသိရှိခဲ့ပါသည်။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ယခုရေးဆွဲထားသော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အစီအစဉ်ကို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ထပ်မံရရှိသည့်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ကိန်းဂဏန်းအချက်အလက်များ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ထပ်</w:t>
      </w:r>
      <w:r w:rsidR="001873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ဖြည့်ပေးခြင်းဖြင့်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ပိုမိုကောင်းလာမည်မှာ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သေချာပါသည်။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ဤလုပ်ငန်းသည်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ဆက်လက်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လုပ်ဆောင်</w:t>
      </w:r>
      <w:r w:rsidR="0018736F">
        <w:rPr>
          <w:rFonts w:ascii="Pyidaungsu" w:hAnsi="Pyidaungsu" w:cs="Pyidaungsu"/>
          <w:spacing w:val="-4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ရမည့်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လုပ်ငန်းဖြစ်ပြီး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လုပ်ငန်းဆောင်ရွက်နေမှု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တစ်ဝက်ခန့်အရောက်တွင်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လုပ်ငန်းတိုးတက်မှု၊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ပေါ်ပေါက်လာသည့်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အခက်အခဲများနှင့်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ဦးစားပေးရွေးချယ်မှုများနှင့်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လုပ်ငန်း</w:t>
      </w:r>
      <w:r w:rsidRPr="006F39CB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အစီအစဉ်များကို</w:t>
      </w:r>
      <w:r w:rsidRPr="006F39CB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မူဘောင်အတွင်းပြုပြင်ပြောင်းလဲမှုများ</w:t>
      </w:r>
      <w:r w:rsidRPr="006F39CB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ဆက်လက်လုပ်ဆောင်</w:t>
      </w:r>
      <w:r w:rsidRPr="006F39CB">
        <w:rPr>
          <w:rFonts w:ascii="Pyidaungsu" w:hAnsi="Pyidaungsu" w:cs="Pyidaungsu"/>
          <w:spacing w:val="-6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6"/>
          <w:sz w:val="26"/>
          <w:szCs w:val="26"/>
          <w:cs/>
          <w:lang w:bidi="my-MM"/>
        </w:rPr>
        <w:t>သွားရပါမည်။</w:t>
      </w: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ဤဖွံ့ဖြိုးရေးအစီအစဉ်တွင်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ဖော်ပြပါရှိသောဦးစားပေးလုပ်ငန်းများ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စုစည်းဆောင်ရွက်နိုင်</w:t>
      </w:r>
      <w:r w:rsidR="001873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ရန်အတွက်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ကျေးရွာအုပ်စုအုပ်ချုပ်ရေးမှူး၊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မြို့နယ်အဆင့်တွင်လည်း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အထွေထွေအုပ်ချုပ်ရေးဦးစီး</w:t>
      </w:r>
      <w:r w:rsidR="001873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ဌာန၊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ကျေးလက်ဒေသဖွံ့ဖြိုးတိုးတက်ရေးဦးစီးဌာန</w:t>
      </w:r>
      <w:r w:rsidR="001873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စသည့်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သက်ဆိုင်ရာဦးစီးဌာန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အသီးသီး</w:t>
      </w:r>
      <w:r w:rsidR="009338B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တို့၏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ဆက်လက်ပံ့ပိုးမှုများရရှိနိုင်မည်ဟု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ကျွန်ုပ်တို့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မျှော်လင့်ပါသည်။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ဆက်လက်၍</w:t>
      </w:r>
      <w:r w:rsidRPr="006F39CB">
        <w:rPr>
          <w:rFonts w:ascii="Pyidaungsu" w:hAnsi="Pyidaungsu" w:cs="Pyidaungsu"/>
          <w:spacing w:val="-2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2"/>
          <w:sz w:val="26"/>
          <w:szCs w:val="26"/>
          <w:cs/>
          <w:lang w:bidi="my-MM"/>
        </w:rPr>
        <w:t>နောင်တွင်လည်း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ကျွန်ုပ်တို့၏ဖွံ့ဖြိုးရေးဆိုင်ရာ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အားထုတ်မှုအခြေအနေများကို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ဆန်းစစ်သုံးသပ်ရန်နှင့်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အကဲဖြတ်ရန်</w:t>
      </w:r>
      <w:r w:rsidR="009338B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အတွက်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ပံ့ပိုးကူညီမှုများရရှိနိုင်မည်</w:t>
      </w:r>
      <w:r w:rsidR="009D64D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ဖြစ်ပါကြောင်း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ယုံကြည်ပါသည်။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ဤအစီအစဉ်တွင်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bidi="my-MM"/>
        </w:rPr>
        <w:t>အဓိကအားဖြင့်</w:t>
      </w:r>
      <w:r w:rsidRPr="006F39CB">
        <w:rPr>
          <w:rFonts w:ascii="Pyidaungsu" w:hAnsi="Pyidaungsu" w:cs="Pyidaungsu"/>
          <w:spacing w:val="-4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val="en-GB" w:bidi="my-MM"/>
        </w:rPr>
        <w:t>ကျေးရွာ၏လက်ရှိဖွံ့ဖြိုးရေးအခြေအနေ၊</w:t>
      </w:r>
      <w:r w:rsidRPr="006F39CB">
        <w:rPr>
          <w:rFonts w:ascii="Pyidaungsu" w:hAnsi="Pyidaungsu" w:cs="Pyidaungsu"/>
          <w:spacing w:val="-4"/>
          <w:sz w:val="26"/>
          <w:szCs w:val="26"/>
          <w:lang w:val="en-GB"/>
        </w:rPr>
        <w:t xml:space="preserve"> </w:t>
      </w:r>
      <w:r w:rsidRPr="006F39CB">
        <w:rPr>
          <w:rFonts w:ascii="Pyidaungsu" w:hAnsi="Pyidaungsu" w:cs="Pyidaungsu"/>
          <w:spacing w:val="-4"/>
          <w:sz w:val="26"/>
          <w:szCs w:val="26"/>
          <w:cs/>
          <w:lang w:val="en-GB" w:bidi="my-MM"/>
        </w:rPr>
        <w:t>ဦးစားပေး</w:t>
      </w:r>
      <w:r w:rsidRPr="006F39CB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ဆောင်ရွက်မည့်</w:t>
      </w:r>
      <w:r w:rsidRPr="006F39CB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ဖွံ့ဖြိုးရေးလုပ်ငန်းများ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နှစ်စဉ်ဦးစားပေးစီမံချက်အဆိုပြုလွှာ၊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</w:t>
      </w:r>
      <w:r w:rsidR="009D64D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ဗျူဟာ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တည်ဆောက်မှု အခြေပြဇယား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စသည်တို့ကို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အဓိကထား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ဖော်ပြထား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ပါသည်။</w:t>
      </w:r>
    </w:p>
    <w:p w:rsidR="00900BDF" w:rsidRDefault="00900BDF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18736F" w:rsidRDefault="0018736F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197ACA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  <w:t>ကျေးရွာဖွံ့ဖြိုးရေးကော်မတီ</w:t>
      </w:r>
    </w:p>
    <w:p w:rsidR="00AA049F" w:rsidRDefault="00AA049F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  <w:t xml:space="preserve">     ဆိုင်းဖယ်ကျေးရွာ</w:t>
      </w:r>
    </w:p>
    <w:p w:rsidR="00197ACA" w:rsidRPr="006F39CB" w:rsidRDefault="00197ACA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both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sz w:val="26"/>
          <w:szCs w:val="26"/>
          <w:cs/>
          <w:lang w:bidi="my-MM"/>
        </w:rPr>
        <w:tab/>
      </w: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</w:r>
      <w:r w:rsidR="00197ACA"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ab/>
        <w:t xml:space="preserve">           </w:t>
      </w: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18736F" w:rsidRDefault="0018736F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43516" w:rsidRPr="006F39CB" w:rsidRDefault="00AA049F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 xml:space="preserve">ဆိုင်းဖယ် </w:t>
      </w:r>
      <w:r w:rsidR="00243516"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ကျေးရွာသယံဇာတပြမြေပုံ</w:t>
      </w:r>
    </w:p>
    <w:p w:rsidR="00243516" w:rsidRPr="006F39CB" w:rsidRDefault="00243516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A3150" w:rsidRPr="006F39CB" w:rsidRDefault="00C92963" w:rsidP="002A3150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b/>
          <w:bCs/>
          <w:noProof/>
          <w:sz w:val="26"/>
          <w:szCs w:val="26"/>
          <w:lang w:bidi="my-MM"/>
        </w:rPr>
        <w:drawing>
          <wp:anchor distT="0" distB="0" distL="114300" distR="114300" simplePos="0" relativeHeight="251669504" behindDoc="1" locked="0" layoutInCell="1" allowOverlap="1" wp14:anchorId="058BDE4B" wp14:editId="61DB8DBB">
            <wp:simplePos x="0" y="0"/>
            <wp:positionH relativeFrom="column">
              <wp:posOffset>-66040</wp:posOffset>
            </wp:positionH>
            <wp:positionV relativeFrom="paragraph">
              <wp:posOffset>256540</wp:posOffset>
            </wp:positionV>
            <wp:extent cx="5993130" cy="4679315"/>
            <wp:effectExtent l="76200" t="76200" r="121920" b="121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46793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516" w:rsidRPr="006F39CB">
        <w:rPr>
          <w:rFonts w:ascii="Pyidaungsu" w:hAnsi="Pyidaungsu" w:cs="Pyidaungsu"/>
          <w:sz w:val="26"/>
          <w:szCs w:val="26"/>
        </w:rPr>
        <w:t xml:space="preserve"> </w:t>
      </w: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Default="002D3F6B" w:rsidP="002A3150">
      <w:pPr>
        <w:tabs>
          <w:tab w:val="left" w:pos="360"/>
          <w:tab w:val="left" w:pos="720"/>
          <w:tab w:val="left" w:pos="1440"/>
        </w:tabs>
        <w:spacing w:after="0" w:line="240" w:lineRule="auto"/>
        <w:rPr>
          <w:rFonts w:ascii="Pyidaungsu" w:hAnsi="Pyidaungsu" w:cs="Pyidaungsu"/>
          <w:b/>
          <w:bCs/>
          <w:sz w:val="26"/>
          <w:szCs w:val="26"/>
          <w:lang w:bidi="my-MM"/>
        </w:rPr>
      </w:pP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D3F6B" w:rsidRPr="006F39CB" w:rsidRDefault="002D3F6B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A3150" w:rsidRDefault="002A3150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Pr="006F39CB" w:rsidRDefault="00D93B25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D3F6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426A1D" w:rsidRDefault="00426A1D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6C3542" w:rsidRDefault="006C3542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6C3542" w:rsidRDefault="006C3542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426A1D" w:rsidRDefault="00426A1D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AA049F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 xml:space="preserve">ဆိုင်းဖယ် </w:t>
      </w:r>
      <w:r w:rsidR="00243516">
        <w:rPr>
          <w:rFonts w:ascii="Pyidaungsu" w:hAnsi="Pyidaungsu" w:cs="Pyidaungsu"/>
          <w:sz w:val="26"/>
          <w:szCs w:val="26"/>
          <w:cs/>
          <w:lang w:bidi="my-MM"/>
        </w:rPr>
        <w:t>ကျေးရွာ ရာသီခွင်ပြပြက္ခဒိန်</w:t>
      </w: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C92963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noProof/>
          <w:sz w:val="26"/>
          <w:szCs w:val="26"/>
          <w:lang w:bidi="my-MM"/>
        </w:rPr>
        <w:drawing>
          <wp:anchor distT="0" distB="0" distL="114300" distR="114300" simplePos="0" relativeHeight="251667456" behindDoc="1" locked="0" layoutInCell="1" allowOverlap="1" wp14:anchorId="7505E879" wp14:editId="7EB45686">
            <wp:simplePos x="0" y="0"/>
            <wp:positionH relativeFrom="column">
              <wp:posOffset>253388</wp:posOffset>
            </wp:positionH>
            <wp:positionV relativeFrom="paragraph">
              <wp:posOffset>62865</wp:posOffset>
            </wp:positionV>
            <wp:extent cx="5306529" cy="4263528"/>
            <wp:effectExtent l="76200" t="76200" r="123190" b="118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5-01-13_11-56-48-42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1106" cy="42832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D93B25" w:rsidRDefault="00D93B25" w:rsidP="00243516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D3F6B" w:rsidRPr="006F39CB" w:rsidRDefault="00C92963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ကုန်းလုံ</w:t>
      </w:r>
      <w:r w:rsidR="002D3F6B"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</w:t>
      </w:r>
      <w:r w:rsidR="00243516">
        <w:rPr>
          <w:rFonts w:ascii="Pyidaungsu" w:hAnsi="Pyidaungsu" w:cs="Pyidaungsu" w:hint="cs"/>
          <w:sz w:val="26"/>
          <w:szCs w:val="26"/>
          <w:cs/>
          <w:lang w:bidi="my-MM"/>
        </w:rPr>
        <w:t xml:space="preserve">  </w:t>
      </w:r>
      <w:r w:rsidR="002D3F6B" w:rsidRPr="006F39CB">
        <w:rPr>
          <w:rFonts w:ascii="Pyidaungsu" w:hAnsi="Pyidaungsu" w:cs="Pyidaungsu"/>
          <w:sz w:val="26"/>
          <w:szCs w:val="26"/>
          <w:cs/>
          <w:lang w:bidi="my-MM"/>
        </w:rPr>
        <w:t>ရွာတွင်း၊ရွာပဆက်သွယ်မှုပုံစံ</w:t>
      </w: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D3F6B" w:rsidRPr="006F39CB" w:rsidRDefault="002D3F6B" w:rsidP="002D3F6B">
      <w:pPr>
        <w:tabs>
          <w:tab w:val="left" w:pos="360"/>
          <w:tab w:val="left" w:pos="720"/>
          <w:tab w:val="left" w:pos="1440"/>
        </w:tabs>
        <w:spacing w:after="0" w:line="240" w:lineRule="auto"/>
        <w:jc w:val="center"/>
        <w:rPr>
          <w:rFonts w:ascii="Pyidaungsu" w:hAnsi="Pyidaungsu" w:cs="Pyidaungsu"/>
          <w:sz w:val="26"/>
          <w:szCs w:val="26"/>
        </w:rPr>
      </w:pPr>
    </w:p>
    <w:p w:rsidR="002D3F6B" w:rsidRDefault="00C92963" w:rsidP="00243516">
      <w:pPr>
        <w:tabs>
          <w:tab w:val="left" w:pos="927"/>
          <w:tab w:val="left" w:pos="1127"/>
        </w:tabs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noProof/>
          <w:sz w:val="26"/>
          <w:szCs w:val="26"/>
          <w:lang w:bidi="my-MM"/>
        </w:rPr>
        <w:drawing>
          <wp:anchor distT="0" distB="0" distL="114300" distR="114300" simplePos="0" relativeHeight="251668480" behindDoc="1" locked="0" layoutInCell="1" allowOverlap="1" wp14:anchorId="743201EB" wp14:editId="3D807CBF">
            <wp:simplePos x="0" y="0"/>
            <wp:positionH relativeFrom="column">
              <wp:posOffset>760095</wp:posOffset>
            </wp:positionH>
            <wp:positionV relativeFrom="paragraph">
              <wp:posOffset>11430</wp:posOffset>
            </wp:positionV>
            <wp:extent cx="4289425" cy="5338445"/>
            <wp:effectExtent l="76200" t="76200" r="111125" b="109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5-01-13_11-56-47-26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9425" cy="53384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516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243516">
        <w:rPr>
          <w:rFonts w:ascii="Pyidaungsu" w:hAnsi="Pyidaungsu" w:cs="Pyidaungsu"/>
          <w:sz w:val="26"/>
          <w:szCs w:val="26"/>
          <w:cs/>
          <w:lang w:bidi="my-MM"/>
        </w:rPr>
        <w:tab/>
      </w: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243516" w:rsidRDefault="00243516" w:rsidP="002D3F6B">
      <w:pPr>
        <w:tabs>
          <w:tab w:val="left" w:pos="1127"/>
        </w:tabs>
        <w:jc w:val="center"/>
        <w:rPr>
          <w:rFonts w:ascii="Pyidaungsu" w:hAnsi="Pyidaungsu" w:cs="Pyidaungsu"/>
          <w:sz w:val="26"/>
          <w:szCs w:val="26"/>
          <w:lang w:bidi="my-MM"/>
        </w:rPr>
      </w:pPr>
    </w:p>
    <w:p w:rsidR="00C92963" w:rsidRDefault="00C92963" w:rsidP="00C239DC">
      <w:pPr>
        <w:tabs>
          <w:tab w:val="left" w:pos="-5130"/>
          <w:tab w:val="left" w:pos="-4950"/>
        </w:tabs>
        <w:spacing w:after="0" w:line="240" w:lineRule="auto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:rsidR="002D3F6B" w:rsidRPr="00C239DC" w:rsidRDefault="002D3F6B" w:rsidP="00C239DC">
      <w:pPr>
        <w:tabs>
          <w:tab w:val="left" w:pos="-5130"/>
          <w:tab w:val="left" w:pos="-4950"/>
        </w:tabs>
        <w:spacing w:after="0" w:line="240" w:lineRule="auto"/>
        <w:rPr>
          <w:rFonts w:ascii="Pyidaungsu" w:hAnsi="Pyidaungsu" w:cs="Pyidaungsu"/>
          <w:b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ကျေးရွာ၏လက်ရှိဖွံ့ဖြိုးရေးအခြေအနေနှင့်</w:t>
      </w:r>
    </w:p>
    <w:p w:rsidR="00A53C1E" w:rsidRDefault="00A53C1E" w:rsidP="00C239DC">
      <w:pPr>
        <w:tabs>
          <w:tab w:val="left" w:pos="-5130"/>
          <w:tab w:val="left" w:pos="-4950"/>
        </w:tabs>
        <w:spacing w:after="0" w:line="240" w:lineRule="auto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:rsidR="002D3F6B" w:rsidRPr="00C239DC" w:rsidRDefault="002D3F6B" w:rsidP="00C239DC">
      <w:pPr>
        <w:tabs>
          <w:tab w:val="left" w:pos="-5130"/>
          <w:tab w:val="left" w:pos="-4950"/>
        </w:tabs>
        <w:spacing w:after="0"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ဦးစားပေးဆောင်ရွက်မည့်</w:t>
      </w:r>
      <w:r w:rsidRPr="00C239DC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</w:p>
    <w:p w:rsidR="002D3F6B" w:rsidRPr="00C239DC" w:rsidRDefault="002D3F6B" w:rsidP="00C239DC">
      <w:pPr>
        <w:tabs>
          <w:tab w:val="left" w:pos="720"/>
        </w:tabs>
        <w:spacing w:after="80"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တည်နေရာနှင့်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ပထဝီဝင်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အနေအထား</w:t>
      </w:r>
    </w:p>
    <w:p w:rsidR="002D3F6B" w:rsidRPr="00C239DC" w:rsidRDefault="00AA049F" w:rsidP="00C92963">
      <w:pPr>
        <w:tabs>
          <w:tab w:val="left" w:pos="1127"/>
        </w:tabs>
        <w:spacing w:after="240" w:line="240" w:lineRule="auto"/>
        <w:ind w:left="720"/>
        <w:jc w:val="both"/>
        <w:rPr>
          <w:rFonts w:ascii="Pyidaungsu" w:hAnsi="Pyidaungsu" w:cs="Pyidaungsu"/>
          <w:sz w:val="24"/>
          <w:szCs w:val="24"/>
        </w:rPr>
      </w:pPr>
      <w:r>
        <w:rPr>
          <w:rFonts w:ascii="Pyidaungsu" w:hAnsi="Pyidaungsu" w:cs="Pyidaungsu" w:hint="cs"/>
          <w:bCs/>
          <w:spacing w:val="-6"/>
          <w:sz w:val="24"/>
          <w:szCs w:val="24"/>
          <w:cs/>
          <w:lang w:val="en-GB" w:bidi="my-MM"/>
        </w:rPr>
        <w:t>ဆိုင်းဖယ်</w:t>
      </w:r>
      <w:r w:rsidR="00B05C3A" w:rsidRPr="00C239DC">
        <w:rPr>
          <w:rFonts w:ascii="Pyidaungsu" w:hAnsi="Pyidaungsu" w:cs="Pyidaungsu" w:hint="cs"/>
          <w:bCs/>
          <w:spacing w:val="-6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b/>
          <w:spacing w:val="-6"/>
          <w:sz w:val="24"/>
          <w:szCs w:val="24"/>
          <w:cs/>
          <w:lang w:val="en-GB" w:bidi="my-MM"/>
        </w:rPr>
        <w:t>ကျေးရွာ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သည်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ရှမ်းပြည်နယ်</w:t>
      </w:r>
      <w:r w:rsidR="002D3F6B" w:rsidRPr="00C239DC">
        <w:rPr>
          <w:rFonts w:ascii="Pyidaungsu" w:hAnsi="Pyidaungsu" w:cs="Pyidaungsu"/>
          <w:sz w:val="24"/>
          <w:szCs w:val="24"/>
        </w:rPr>
        <w:t>(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တောင်ပိုင်း</w:t>
      </w:r>
      <w:r w:rsidR="002D3F6B" w:rsidRPr="00C239DC">
        <w:rPr>
          <w:rFonts w:ascii="Pyidaungsu" w:hAnsi="Pyidaungsu" w:cs="Pyidaungsu"/>
          <w:sz w:val="24"/>
          <w:szCs w:val="24"/>
        </w:rPr>
        <w:t>)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၊ နမ့်စန်ခရိုင်၊ မိုးနဲမြို့နယ်၏ </w:t>
      </w:r>
      <w:r w:rsidR="00C12EBB">
        <w:rPr>
          <w:rFonts w:ascii="Pyidaungsu" w:hAnsi="Pyidaungsu" w:cs="Pyidaungsu"/>
          <w:sz w:val="24"/>
          <w:szCs w:val="24"/>
          <w:cs/>
          <w:lang w:bidi="my-MM"/>
        </w:rPr>
        <w:t>အရှေ့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ဘက် (</w:t>
      </w:r>
      <w:r w:rsidR="00B05C3A" w:rsidRPr="00C239DC">
        <w:rPr>
          <w:rFonts w:ascii="Pyidaungsu" w:hAnsi="Pyidaungsu" w:cs="Pyidaungsu"/>
          <w:sz w:val="24"/>
          <w:szCs w:val="24"/>
          <w:cs/>
          <w:lang w:bidi="my-MM"/>
        </w:rPr>
        <w:t>၁</w:t>
      </w:r>
      <w:r w:rsidR="00C12EBB">
        <w:rPr>
          <w:rFonts w:ascii="Pyidaungsu" w:hAnsi="Pyidaungsu" w:cs="Pyidaungsu"/>
          <w:sz w:val="24"/>
          <w:szCs w:val="24"/>
          <w:cs/>
          <w:lang w:bidi="my-MM"/>
        </w:rPr>
        <w:t>.၅</w:t>
      </w:r>
      <w:r w:rsidR="002D3F6B" w:rsidRPr="00C239DC">
        <w:rPr>
          <w:rFonts w:ascii="Pyidaungsu" w:hAnsi="Pyidaungsu" w:cs="Pyidaungsu"/>
          <w:sz w:val="24"/>
          <w:szCs w:val="24"/>
        </w:rPr>
        <w:t>)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မိုင် အကွာတွင်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တည်ရှိပါသည်။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ကျေးရွာ၏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အရှေ့ဘက်တွင် </w:t>
      </w:r>
      <w:r w:rsidR="002B5D66">
        <w:rPr>
          <w:rFonts w:ascii="Pyidaungsu" w:hAnsi="Pyidaungsu" w:cs="Pyidaungsu"/>
          <w:sz w:val="24"/>
          <w:szCs w:val="24"/>
          <w:cs/>
          <w:lang w:bidi="my-MM"/>
        </w:rPr>
        <w:t>ဆိုင်းဖယ်ရွာသစ်နှင့်အနောက်ဖက်တွင် ကင်တုန်ကျေးရွာ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့ တည်ရှိနေပါသည်။</w:t>
      </w:r>
      <w:r w:rsidR="005763BA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B729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ကျေးရွာတွင်းမှာ မြေပြန့်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ဒေသဖြစ်ပြီး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တွင်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 </w:t>
      </w:r>
      <w:r w:rsidR="00DB729B" w:rsidRPr="00C239DC">
        <w:rPr>
          <w:rFonts w:ascii="Pyidaungsu" w:hAnsi="Pyidaungsu" w:cs="Pyidaungsu"/>
          <w:sz w:val="24"/>
          <w:szCs w:val="24"/>
          <w:cs/>
          <w:lang w:bidi="my-MM"/>
        </w:rPr>
        <w:t>ရှမ်း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လူမျိုးများ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အများဆုံး</w:t>
      </w:r>
      <w:r w:rsidR="00DB729B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နေထိုင်ကြပါသည်။  </w:t>
      </w:r>
    </w:p>
    <w:p w:rsidR="002D3F6B" w:rsidRPr="00C239DC" w:rsidRDefault="002D3F6B" w:rsidP="00C92963">
      <w:pPr>
        <w:spacing w:after="80" w:line="240" w:lineRule="auto"/>
        <w:ind w:left="720" w:hanging="720"/>
        <w:jc w:val="both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၂။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ရာသီဥတုနှင့်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သဘာဝ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အရင်းအမြစ်များ</w:t>
      </w:r>
    </w:p>
    <w:p w:rsidR="00FC1120" w:rsidRPr="00C239DC" w:rsidRDefault="002D3F6B" w:rsidP="00C92963">
      <w:pPr>
        <w:spacing w:after="240" w:line="240" w:lineRule="auto"/>
        <w:ind w:left="720" w:firstLine="720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ကျေးရွာ၏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ရွာသီဥတုမှာ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အေးမြစွတ်စိုသောရာသီဥတုဖြစ်ပါသည်။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စိုက်ပျိုးနိုင်သော</w:t>
      </w:r>
      <w:r w:rsidRPr="00C239DC">
        <w:rPr>
          <w:rFonts w:ascii="Pyidaungsu" w:hAnsi="Pyidaungsu" w:cs="Pyidaungsu"/>
          <w:sz w:val="24"/>
          <w:szCs w:val="24"/>
        </w:rPr>
        <w:t xml:space="preserve"> ​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မြေ</w:t>
      </w:r>
      <w:r w:rsidR="00C92963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ဧရိယာမှာ လယ်မြေ(</w:t>
      </w:r>
      <w:r w:rsidR="002B5D66">
        <w:rPr>
          <w:rFonts w:ascii="Pyidaungsu" w:hAnsi="Pyidaungsu" w:cs="Pyidaungsu"/>
          <w:sz w:val="24"/>
          <w:szCs w:val="24"/>
          <w:cs/>
          <w:lang w:bidi="my-MM"/>
        </w:rPr>
        <w:t>၁၂၄.၅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)ဧကနှင့် ယာမြေ(</w:t>
      </w:r>
      <w:r w:rsidR="002B5D66">
        <w:rPr>
          <w:rFonts w:ascii="Pyidaungsu" w:hAnsi="Pyidaungsu" w:cs="Pyidaungsu"/>
          <w:sz w:val="24"/>
          <w:szCs w:val="24"/>
          <w:cs/>
          <w:lang w:bidi="my-MM"/>
        </w:rPr>
        <w:t>၇၉၁.၅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)ဧက စုစုပေါင်း(</w:t>
      </w:r>
      <w:r w:rsidR="002B5D66">
        <w:rPr>
          <w:rFonts w:ascii="Pyidaungsu" w:hAnsi="Pyidaungsu" w:cs="Pyidaungsu"/>
          <w:sz w:val="24"/>
          <w:szCs w:val="24"/>
          <w:cs/>
          <w:lang w:bidi="my-MM"/>
        </w:rPr>
        <w:t>၉၁၆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)ဧကရှိပါ</w:t>
      </w:r>
      <w:r w:rsidRPr="00C239DC">
        <w:rPr>
          <w:rFonts w:ascii="Pyidaungsu" w:hAnsi="Pyidaungsu" w:cs="Pyidaungsu"/>
          <w:spacing w:val="-6"/>
          <w:sz w:val="24"/>
          <w:szCs w:val="24"/>
          <w:cs/>
          <w:lang w:bidi="my-MM"/>
        </w:rPr>
        <w:t>သည်။</w:t>
      </w:r>
      <w:r w:rsidRPr="00C239DC">
        <w:rPr>
          <w:rFonts w:ascii="Pyidaungsu" w:hAnsi="Pyidaungsu" w:cs="Pyidaungsu"/>
          <w:spacing w:val="-6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မြေဆီလွှာ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အရည်အသွေးမှာ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အသင့်အတင့်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ကောင်းမွန်ပါသည်။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ဓါတ်သတ္တုနှင့်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အခြား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သဘာဝ</w:t>
      </w:r>
      <w:r w:rsidR="00C9296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ရင်းမြစ်များ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ရှာဖွေတွေ့ရှိခြင်းမရှိပါ။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သစ်တောများပြုန်းတီးမှုများလာသဖြင့်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သဘာဝ</w:t>
      </w:r>
      <w:r w:rsidR="00C9296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တိရစ္ဆာန်</w:t>
      </w:r>
      <w:r w:rsidR="00C92963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မျိုးစိတ်များအား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ယခင်ကတွေ့ရှိရသော်လည်း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ယခုအခါရှားပါးနေပြီ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ဖြစ်ပါသည်။</w:t>
      </w:r>
    </w:p>
    <w:p w:rsidR="002D3F6B" w:rsidRPr="00C239DC" w:rsidRDefault="002D3F6B" w:rsidP="00C92963">
      <w:pPr>
        <w:spacing w:after="80" w:line="240" w:lineRule="auto"/>
        <w:ind w:left="720" w:hanging="720"/>
        <w:jc w:val="both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၃။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လူဦးရေဆိုင်ရာ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အချက်အလက်များ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</w:p>
    <w:p w:rsidR="002D3F6B" w:rsidRPr="00C239DC" w:rsidRDefault="002C1D02" w:rsidP="00C92963">
      <w:pPr>
        <w:spacing w:after="80" w:line="240" w:lineRule="auto"/>
        <w:ind w:left="630" w:firstLine="630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    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ကျေးရွာတွင်အိမ်ခြေ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>(</w:t>
      </w:r>
      <w:r w:rsidR="002B5D66">
        <w:rPr>
          <w:rFonts w:ascii="Pyidaungsu" w:hAnsi="Pyidaungsu" w:cs="Pyidaungsu"/>
          <w:sz w:val="24"/>
          <w:szCs w:val="24"/>
          <w:cs/>
          <w:lang w:val="en-GB" w:bidi="my-MM"/>
        </w:rPr>
        <w:t>၁၂၁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>)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လူဦးရေပေါင်း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>(</w:t>
      </w:r>
      <w:r w:rsidR="002B5D66">
        <w:rPr>
          <w:rFonts w:ascii="Pyidaungsu" w:hAnsi="Pyidaungsu" w:cs="Pyidaungsu"/>
          <w:sz w:val="24"/>
          <w:szCs w:val="24"/>
          <w:cs/>
          <w:lang w:val="en-GB" w:bidi="my-MM"/>
        </w:rPr>
        <w:t>၃၆၂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>)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ဦးရှိသည်။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အိမ်ခြေနှင့်လူဦးရေ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အချိုး</w:t>
      </w:r>
      <w:r w:rsidR="005763BA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ညီမျှဟု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ယူဆပါသည်။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5763BA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ရှမ်း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လူမျိုးများ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နေထိုင်ကြပါ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စာသင်ကျောင်း မရှိပါ။ </w:t>
      </w:r>
      <w:r w:rsidR="005763BA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မူလတန်းနှင့်အလယ်တန်းကို ကုန်းမလန်းကျေးရွာရှိ မူလတန်းလွန်ကျောင်းတွင်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ပညာသင်ကြားကြပါသည်။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အဆောင်စရိတ်</w:t>
      </w:r>
      <w:r w:rsidR="00C07F89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ငွေကြေး</w:t>
      </w:r>
      <w:r w:rsidR="005763BA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မတတ်နိုင်သောကြောင့်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အလယ်တန်း၊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 တက်ရောက်သူနည်းပါးပါသည်။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ကျေးရွာလူဦးရေ၏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(</w:t>
      </w:r>
      <w:r w:rsidR="00E7655C" w:rsidRPr="00C239DC">
        <w:rPr>
          <w:rFonts w:ascii="Pyidaungsu" w:hAnsi="Pyidaungsu" w:cs="Pyidaungsu" w:hint="cs"/>
          <w:sz w:val="24"/>
          <w:szCs w:val="24"/>
          <w:cs/>
          <w:lang w:val="en-GB" w:bidi="my-MM"/>
        </w:rPr>
        <w:t>၇၅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)ရာခိုင်နှုန်းမှာ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အလုပ်လုပ်နိုင်သည့်အရွယ်ဖြစ်သောကြောင့်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ကျေးရွာဖွံ့ဖြိုးတိုးတက်ရေးအတွက်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အခွင့်အရေးဖြစ်ပါသည်။</w:t>
      </w:r>
      <w:r w:rsidR="002D3F6B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</w:p>
    <w:p w:rsidR="007B1AEF" w:rsidRPr="00C239DC" w:rsidRDefault="007B1AEF" w:rsidP="00C92963">
      <w:pPr>
        <w:spacing w:after="80" w:line="240" w:lineRule="auto"/>
        <w:jc w:val="both"/>
        <w:rPr>
          <w:rFonts w:ascii="Pyidaungsu" w:hAnsi="Pyidaungsu" w:cs="Pyidaungsu"/>
          <w:b/>
          <w:sz w:val="24"/>
          <w:szCs w:val="24"/>
          <w:highlight w:val="yellow"/>
        </w:rPr>
      </w:pPr>
    </w:p>
    <w:p w:rsidR="002D3F6B" w:rsidRPr="00C239DC" w:rsidRDefault="002D3F6B" w:rsidP="00C92963">
      <w:pPr>
        <w:spacing w:after="80" w:line="240" w:lineRule="auto"/>
        <w:ind w:left="720" w:hanging="72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၄။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ဖွံ့ဖြိုးရေးဆိုင်ရာစီမံခန့်ခွဲမှုအခြေအနေ</w:t>
      </w:r>
    </w:p>
    <w:p w:rsidR="002D3F6B" w:rsidRPr="00C239DC" w:rsidRDefault="00FC1120" w:rsidP="00C92963">
      <w:pPr>
        <w:spacing w:line="240" w:lineRule="auto"/>
        <w:ind w:left="7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   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490E4E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90E4E" w:rsidRPr="00C239DC">
        <w:rPr>
          <w:rFonts w:ascii="Pyidaungsu" w:hAnsi="Pyidaungsu" w:cs="Pyidaungsu"/>
          <w:sz w:val="24"/>
          <w:szCs w:val="24"/>
          <w:lang w:bidi="my-MM"/>
        </w:rPr>
        <w:t>VDP</w:t>
      </w:r>
      <w:r w:rsidR="00490E4E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ကော်မတီ၊ မြစိမ်းရောင်ကော်မတီ၊ </w:t>
      </w:r>
      <w:r w:rsidR="00E7655C" w:rsidRPr="00C239DC">
        <w:rPr>
          <w:rFonts w:ascii="Pyidaungsu" w:hAnsi="Pyidaungsu" w:cs="Pyidaungsu"/>
          <w:sz w:val="24"/>
          <w:szCs w:val="24"/>
          <w:cs/>
          <w:lang w:bidi="my-MM"/>
        </w:rPr>
        <w:t>ဓမ္မစကြာအဖွဲ့</w:t>
      </w:r>
      <w:r w:rsidR="00490E4E" w:rsidRPr="00C239DC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490E4E" w:rsidRPr="00C239D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ရပ်မိရပ်ဖအဖွဲ့နှင့် လူငယ်အဖွဲ့ရှိပါသည်။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ကျေးရွာရှိအဖွဲ့အစည်းများသည်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ကျေးရွာ၏ဘာသာရေး၊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သာရေးနာရေး၊ လူမှုရေးဆိုင်ရာကိစ္စရပ်များတွင်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ဦးဆောင်ကြပါ သည်။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B1AEF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ယင်းအဖွဲ့များတွင် အမျိုးသမီးများ ပါဝင်လှုပ်ရှားမှု အသင့်အတင့်ရှိပါသည်။</w:t>
      </w:r>
    </w:p>
    <w:p w:rsidR="00C239DC" w:rsidRDefault="00C239DC" w:rsidP="00C239DC">
      <w:pPr>
        <w:spacing w:after="120" w:line="240" w:lineRule="auto"/>
        <w:ind w:left="547" w:hanging="547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:rsidR="00C239DC" w:rsidRDefault="00C239DC" w:rsidP="00C239DC">
      <w:pPr>
        <w:spacing w:after="120" w:line="240" w:lineRule="auto"/>
        <w:ind w:left="547" w:hanging="547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:rsidR="002D3F6B" w:rsidRPr="00C239DC" w:rsidRDefault="002D3F6B" w:rsidP="00C239DC">
      <w:pPr>
        <w:spacing w:after="120" w:line="240" w:lineRule="auto"/>
        <w:ind w:left="547" w:hanging="547"/>
        <w:rPr>
          <w:rFonts w:ascii="Pyidaungsu" w:eastAsia="Times New Roman" w:hAnsi="Pyidaungsu" w:cs="Pyidaungsu"/>
          <w:b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၅။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eastAsia="Times New Roman" w:hAnsi="Pyidaungsu" w:cs="Pyidaungsu"/>
          <w:b/>
          <w:bCs/>
          <w:sz w:val="24"/>
          <w:szCs w:val="24"/>
          <w:cs/>
          <w:lang w:val="en-GB" w:bidi="my-MM"/>
        </w:rPr>
        <w:t>စီးပွားရေးနှင့် အသက်မွေးမှု အ​ခြေအနေ</w:t>
      </w:r>
    </w:p>
    <w:p w:rsidR="002D3F6B" w:rsidRPr="00C239DC" w:rsidRDefault="002D3F6B" w:rsidP="00C239DC">
      <w:pPr>
        <w:spacing w:after="120" w:line="240" w:lineRule="auto"/>
        <w:ind w:firstLine="547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သီးနှံစိုက်ပျိုးရေးဇယာ</w:t>
      </w:r>
      <w:r w:rsidRPr="00C239DC">
        <w:rPr>
          <w:rFonts w:ascii="Pyidaungsu" w:hAnsi="Pyidaungsu" w:cs="Pyidaungsu"/>
          <w:b/>
          <w:sz w:val="24"/>
          <w:szCs w:val="24"/>
        </w:rPr>
        <w:t xml:space="preserve">: </w:t>
      </w:r>
    </w:p>
    <w:p w:rsidR="002D3F6B" w:rsidRPr="00C239DC" w:rsidRDefault="002D3F6B" w:rsidP="00C239DC">
      <w:pPr>
        <w:spacing w:line="240" w:lineRule="auto"/>
        <w:ind w:left="1080" w:firstLine="720"/>
        <w:rPr>
          <w:rFonts w:ascii="Pyidaungsu" w:hAnsi="Pyidaungsu" w:cs="Pyidaungsu"/>
          <w:sz w:val="24"/>
          <w:szCs w:val="24"/>
          <w:lang w:val="en-GB"/>
        </w:rPr>
      </w:pP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အဓိကအားဖြင့်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စိုက်ပျိုးရေးလုပ်ငန်းကိုသာ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လုပ်ကိုင်အသက်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မွေးဝမ်းကျောင်းပြုကြပါသည်။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ပြောင်းနှင့်စပါးတို့ကို အဓိကစိုက်ပျိုးပါသည်။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အိမ်အများ</w:t>
      </w:r>
      <w:r w:rsidR="00FC1120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စုတွင်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ကိုယ်ပိုင်လယ်၊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တောင်ယာစသည်ဖြင့်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စိုက်ပျိုးကြပြီး</w:t>
      </w:r>
      <w:r w:rsidRPr="00C239DC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တောင်ယာစပါးကို မိသားစု</w:t>
      </w:r>
      <w:r w:rsidR="00FC1120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စားသုံးရန်အတွက်သာစိုက်ပျိုးကြပါသည်။</w:t>
      </w:r>
    </w:p>
    <w:p w:rsidR="002D3F6B" w:rsidRPr="00C239DC" w:rsidRDefault="002D3F6B" w:rsidP="00C239DC">
      <w:pPr>
        <w:widowControl w:val="0"/>
        <w:tabs>
          <w:tab w:val="left" w:pos="1080"/>
        </w:tabs>
        <w:autoSpaceDE w:val="0"/>
        <w:autoSpaceDN w:val="0"/>
        <w:adjustRightInd w:val="0"/>
        <w:spacing w:after="120" w:line="240" w:lineRule="auto"/>
        <w:ind w:left="1260" w:firstLine="9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  <w:lang w:val="en-GB" w:bidi="my-MM"/>
        </w:rPr>
        <w:tab/>
      </w:r>
      <w:r w:rsidR="00FC1120"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    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ကျေးရွာအနီးပတ်ဝန်းကျင်ရှိ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တောင်ကုန်းတောင်တန်းများကြောင့်လယ်မြေ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အနည်းအကျဉ်းသာရှိပြီး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တောင်ယာမြေများသာ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ခုတ်ထွင်ကာစိုက်ပျိုးကြပါသည်။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မိမိ</w:t>
      </w:r>
      <w:r w:rsidR="00FC1120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တို့စိုက်ပျိုးရန်တတ်နိုင်သောဧကထိ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ပြောင်းသီးနှံကို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အဓိကထားစိုက်ပျိုးကြပါသည်။</w:t>
      </w:r>
      <w:r w:rsidRPr="00C239DC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ကျေးရွာရှိအိမ်ထောင်စုအများစုမှာ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မြေယာပိုင်ဆိုင်မှု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အသင့်အတင့်ရှိပြီး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စိုက်ပျိုးစရိတ်</w:t>
      </w:r>
      <w:r w:rsidR="00FC1120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အရင်းအနှီးမတတ်နိုင်သောကြောင့်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မြေယာပိုင်ဆိုင်သလောက် စိုက်ပျိုးနိုင်ခြင်းမရှိပါ။</w:t>
      </w:r>
    </w:p>
    <w:p w:rsidR="002D3F6B" w:rsidRPr="00C239DC" w:rsidRDefault="002D3F6B" w:rsidP="00C239DC">
      <w:pPr>
        <w:spacing w:line="240" w:lineRule="auto"/>
        <w:ind w:left="144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</w:rPr>
        <w:tab/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စပါးနှင့်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ပြောင်းသီးနှံကို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အဓိကစိုက်ပျိုးကြပါသည်။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ပုံမှန်အား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ဖြင့်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ရာသီဥတုအခြေအနေမှန်ကန်မှုအပေါ်မူတည်၍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အထွက်နှုန်းကောင်းသည့်နှစ်ရှိ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သကဲ့သို့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တစ်ခါတစ်ရံ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ဆုံးရှုံးမှုများဖြစ်ပေါ်တတ်ပါသည်။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</w:p>
    <w:p w:rsidR="002D3F6B" w:rsidRPr="00C239DC" w:rsidRDefault="002D3F6B" w:rsidP="00C239DC">
      <w:pPr>
        <w:spacing w:line="240" w:lineRule="auto"/>
        <w:ind w:left="1440"/>
        <w:rPr>
          <w:rFonts w:ascii="Pyidaungsu" w:hAnsi="Pyidaungsu" w:cs="Pyidaungsu"/>
          <w:sz w:val="24"/>
          <w:szCs w:val="24"/>
          <w:highlight w:val="yellow"/>
        </w:rPr>
      </w:pPr>
      <w:r w:rsidRPr="00C239DC">
        <w:rPr>
          <w:rFonts w:ascii="Pyidaungsu" w:hAnsi="Pyidaungsu" w:cs="Pyidaungsu"/>
          <w:sz w:val="24"/>
          <w:szCs w:val="24"/>
        </w:rPr>
        <w:tab/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အဆင့်မြှင့်စိုက်ပျိုးရေးသုံးစက်ကိရိယာများ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ပိုင်ဆိုင်၊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သုံးစွဲနိုင်မှုအိမ်ထောင်စု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အနည်းငယ်သာရှိပြီး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အများစုမှာ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မိရိုးဖလာစိုက်ပျိုးရေးနည်းစနစ်များကိုသာ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အသုံး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ပြုစိုက်ပျိုးကြပါသည်။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နွားအနည်းငယ်သာရှိသဖြင့်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သဘာဝမြေသြဇာများကို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အနည်းငယ်သာသုံးစွဲနိုင်ပြီး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ဓါတ်မြေသြဇာများကိုအများဆုံး အသုံးပြုကြပါသည်။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ဓါတ်မြေသြဇာများကိုလည်း မိုးနဲမြို့နှင့် </w:t>
      </w:r>
      <w:r w:rsidR="008F04BE" w:rsidRPr="00C239DC">
        <w:rPr>
          <w:rFonts w:ascii="Pyidaungsu" w:hAnsi="Pyidaungsu" w:cs="Pyidaungsu"/>
          <w:sz w:val="24"/>
          <w:szCs w:val="24"/>
          <w:cs/>
          <w:lang w:bidi="my-MM"/>
        </w:rPr>
        <w:t>မောက်မယ်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မြို့တွင်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အလွယ်တကူ ဝယ်ယူရရှိနိုင်သည်။ 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ထွက်ကုန်များကို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မိုးနဲမြို့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နှင့်</w:t>
      </w:r>
      <w:r w:rsidR="008F04BE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မောက်မယ်မ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ြို့တွင်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ရောင်းချ</w:t>
      </w:r>
      <w:r w:rsidR="00FC1120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နိုင်သည်။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ဆေးဆိုင်များမှ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ရောင်းချသည့်ပိုးသတ်ဆေး၊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ပေါင်းသတ်ဆေးများကိုသာ အသုံးပြုကြသည်။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</w:p>
    <w:p w:rsidR="002D3F6B" w:rsidRPr="00C239DC" w:rsidRDefault="002D3F6B" w:rsidP="00C239DC">
      <w:pPr>
        <w:spacing w:line="240" w:lineRule="auto"/>
        <w:ind w:firstLine="720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ခ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မွေးမြူရေးလုပ်ငန်း</w:t>
      </w:r>
    </w:p>
    <w:p w:rsidR="002D3F6B" w:rsidRPr="00C239DC" w:rsidRDefault="002D3F6B" w:rsidP="00C239DC">
      <w:pPr>
        <w:spacing w:line="240" w:lineRule="auto"/>
        <w:ind w:left="1440" w:firstLine="72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 နွား၊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ဝက်၊ ကျွဲ၊ ကြက</w:t>
      </w:r>
      <w:r w:rsidR="00E7655C" w:rsidRPr="00C239DC">
        <w:rPr>
          <w:rFonts w:ascii="Pyidaungsu" w:hAnsi="Pyidaungsu" w:cs="Pyidaungsu"/>
          <w:sz w:val="24"/>
          <w:szCs w:val="24"/>
          <w:cs/>
          <w:lang w:bidi="my-MM"/>
        </w:rPr>
        <w:t>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စသည့်တိရစ္ဆာန်တို့ကို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တစ်ပိုင် တစ်နိုင်သာ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မွေးမြူထားကြပါသည်။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စားကျက်မြေသီးသန့်မရှိပါ။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စိုက်ပျိုးရေးကိုသာ အဓိကလုပ်ကိုင်ကြသဖြင့်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မွေးမြူရေးကိုစီးပွားဖြစ်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လုပ်ကိုင်ကြခြင်းမရှိပါ။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မွေးမြူရေး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နှင့်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ကုသရေးဦးစီးဌာနနှင့်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ချိတ်ဆက်မှု</w:t>
      </w:r>
      <w:r w:rsidR="000B414F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အားနည်းပါသည်။</w:t>
      </w:r>
    </w:p>
    <w:p w:rsidR="002D3F6B" w:rsidRPr="00C239DC" w:rsidRDefault="002D3F6B" w:rsidP="00C239DC">
      <w:pPr>
        <w:spacing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ab/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ဂ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စိုက်ပျိုးမွေးမြူရေး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မဟုတ်သော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အခြားဝင်ငွေရ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လုပ်ငန်းများ</w:t>
      </w:r>
      <w:r w:rsidRPr="00C239DC">
        <w:rPr>
          <w:rFonts w:ascii="Pyidaungsu" w:hAnsi="Pyidaungsu" w:cs="Pyidaungsu"/>
          <w:b/>
          <w:sz w:val="24"/>
          <w:szCs w:val="24"/>
        </w:rPr>
        <w:tab/>
      </w:r>
    </w:p>
    <w:p w:rsidR="002D3F6B" w:rsidRPr="00C239DC" w:rsidRDefault="002D3F6B" w:rsidP="00C239DC">
      <w:pPr>
        <w:spacing w:line="240" w:lineRule="auto"/>
        <w:ind w:left="1440" w:firstLine="72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ကျွန်ုပ်တို့ကျေးရွာတွင် စိုက်ပျိုးရေးလုပ်ငန်းကိုသာ လုပ်ကိုင်ကြပါသည်။ ကျေးရွာအိမ်တွင် ကုန်ထုတ်လုပ်ငန်းမရှိပါ။</w:t>
      </w:r>
    </w:p>
    <w:p w:rsidR="002D3F6B" w:rsidRPr="00C239DC" w:rsidRDefault="002D3F6B" w:rsidP="00C239DC">
      <w:pPr>
        <w:spacing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ab/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ဃ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ဘဏ်နှင့်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ငွေကြေးဆိုင်ရာ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ဝန်ဆောင်မှု</w:t>
      </w:r>
    </w:p>
    <w:p w:rsidR="00180DE3" w:rsidRPr="00C239DC" w:rsidRDefault="00180DE3" w:rsidP="00C239DC">
      <w:pPr>
        <w:spacing w:after="120" w:line="240" w:lineRule="auto"/>
        <w:ind w:left="1260"/>
        <w:rPr>
          <w:rFonts w:ascii="Pyidaungsu" w:hAnsi="Pyidaungsu" w:cs="Pyidaungsu"/>
          <w:sz w:val="24"/>
          <w:szCs w:val="24"/>
          <w:lang w:bidi="my-MM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       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ကျွန်ု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ပ်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တို့</w:t>
      </w:r>
      <w:r w:rsidR="002D3F6B" w:rsidRPr="00C239DC">
        <w:rPr>
          <w:rFonts w:ascii="Pyidaungsu" w:hAnsi="Pyidaungsu" w:cs="Pyidaungsu"/>
          <w:sz w:val="24"/>
          <w:szCs w:val="24"/>
        </w:rPr>
        <w:t>​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ကျေးရွာတွင်ငွေကြေးဆိုင်ရာဝန်ဆောင်မှုအနေဖြင့်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ကျေးလက်ဒေသ</w:t>
      </w:r>
    </w:p>
    <w:p w:rsidR="002D3F6B" w:rsidRPr="00C239DC" w:rsidRDefault="00180DE3" w:rsidP="00C239DC">
      <w:pPr>
        <w:tabs>
          <w:tab w:val="left" w:pos="1350"/>
        </w:tabs>
        <w:spacing w:after="120" w:line="240" w:lineRule="auto"/>
        <w:ind w:left="126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 w:hint="cs"/>
          <w:sz w:val="24"/>
          <w:szCs w:val="24"/>
          <w:cs/>
          <w:lang w:bidi="my-MM"/>
        </w:rPr>
        <w:t xml:space="preserve">ဖွံ့ဖြိုးတိုးတက်ရေးဦးစီးဌာနမှ မြစိမ်းရောင်ကျေးရွာစီမံကိန်းအရင်းမပျောက်မတည်      ရန်ပုံငွေအား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ချေးယူသုံးစွဲ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လျက်ရှိ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ကြပါသည်။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</w:p>
    <w:p w:rsidR="002D3F6B" w:rsidRPr="00C239DC" w:rsidRDefault="002D3F6B" w:rsidP="00C239DC">
      <w:pPr>
        <w:spacing w:after="120" w:line="240" w:lineRule="auto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၆။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အခြေခံအဆောက်အဦနှင့်</w:t>
      </w:r>
      <w:r w:rsidRPr="00C239D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:rsidR="002D3F6B" w:rsidRPr="00C239DC" w:rsidRDefault="002D3F6B" w:rsidP="00C239DC">
      <w:pPr>
        <w:spacing w:after="120" w:line="240" w:lineRule="auto"/>
        <w:ind w:firstLine="720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ကျေးလက်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သယ်ယူပို့ဆောင်ရေး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</w:p>
    <w:p w:rsidR="002D3F6B" w:rsidRPr="00C239DC" w:rsidRDefault="002D3F6B" w:rsidP="00C239DC">
      <w:pPr>
        <w:widowControl w:val="0"/>
        <w:tabs>
          <w:tab w:val="left" w:pos="1260"/>
        </w:tabs>
        <w:autoSpaceDE w:val="0"/>
        <w:autoSpaceDN w:val="0"/>
        <w:adjustRightInd w:val="0"/>
        <w:spacing w:line="240" w:lineRule="auto"/>
        <w:ind w:left="1260"/>
        <w:rPr>
          <w:rFonts w:ascii="Pyidaungsu" w:hAnsi="Pyidaungsu" w:cs="Pyidaungsu"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sz w:val="24"/>
          <w:szCs w:val="24"/>
        </w:rPr>
        <w:tab/>
      </w:r>
      <w:r w:rsidRPr="00C239DC">
        <w:rPr>
          <w:rFonts w:ascii="Pyidaungsu" w:hAnsi="Pyidaungsu" w:cs="Pyidaungsu"/>
          <w:sz w:val="24"/>
          <w:szCs w:val="24"/>
        </w:rPr>
        <w:tab/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မော်တော်ဆိုင်ကယ်များမှာ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အိမ်တိုင်းတွင်ရှိပြီး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အဆင်ပြေသောအိမ်အချို့တွင်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ဆိုင်ကယ်နှင့်ထော်လာဂျီများရှိပါသည်။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ကျေးရွာတွင်လမ်းများသည်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မြေသားလမ်း</w:t>
      </w:r>
      <w:r w:rsidRPr="00C239D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မျှသာဖြစ်ပြီး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မိုးရာသီတွင်ပျက်စီးမှုများ</w:t>
      </w:r>
      <w:r w:rsidRPr="00C239D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ဖြစ်ပေါ်တတ်ပါသည်။ ရွာချင်းဆက်လမ်း</w:t>
      </w:r>
      <w:r w:rsidRPr="00C239DC">
        <w:rPr>
          <w:rFonts w:ascii="Pyidaungsu" w:hAnsi="Pyidaungsu" w:cs="Pyidaungsu"/>
          <w:sz w:val="24"/>
          <w:szCs w:val="24"/>
          <w:lang w:bidi="my-MM"/>
        </w:rPr>
        <w:t xml:space="preserve"> 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မှာလည်း မြေသားလမ်းအဆင့်</w:t>
      </w:r>
      <w:r w:rsidR="007B1AEF" w:rsidRPr="00C239DC">
        <w:rPr>
          <w:rFonts w:ascii="Pyidaungsu" w:hAnsi="Pyidaungsu" w:cs="Pyidaungsu"/>
          <w:sz w:val="24"/>
          <w:szCs w:val="24"/>
          <w:cs/>
          <w:lang w:bidi="my-MM"/>
        </w:rPr>
        <w:t>သာ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ဖြစ်ပါသည်။</w:t>
      </w:r>
    </w:p>
    <w:p w:rsidR="002D3F6B" w:rsidRPr="00C239DC" w:rsidRDefault="002D3F6B" w:rsidP="00C239DC">
      <w:pPr>
        <w:spacing w:line="240" w:lineRule="auto"/>
        <w:ind w:firstLine="720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>(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ခ</w:t>
      </w:r>
      <w:r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ကျေးရွာ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မီးလင်းရေး</w:t>
      </w:r>
    </w:p>
    <w:p w:rsidR="00417258" w:rsidRPr="00C239DC" w:rsidRDefault="00417258" w:rsidP="00C239DC">
      <w:pPr>
        <w:spacing w:line="240" w:lineRule="auto"/>
        <w:ind w:left="720" w:firstLine="720"/>
        <w:rPr>
          <w:rFonts w:ascii="Pyidaungsu" w:hAnsi="Pyidaungsu" w:cs="Pyidaungsu"/>
          <w:sz w:val="24"/>
          <w:szCs w:val="24"/>
          <w:lang w:bidi="my-MM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မဟာဓါတ်အားလိုင်း</w:t>
      </w:r>
      <w:r w:rsidR="0018667E" w:rsidRPr="00C239DC">
        <w:rPr>
          <w:rFonts w:ascii="Pyidaungsu" w:hAnsi="Pyidaungsu" w:cs="Pyidaungsu" w:hint="cs"/>
          <w:sz w:val="24"/>
          <w:szCs w:val="24"/>
          <w:cs/>
          <w:lang w:bidi="my-MM"/>
        </w:rPr>
        <w:t>မ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ရရှိ</w:t>
      </w:r>
      <w:r w:rsidR="0018667E" w:rsidRPr="00C239DC">
        <w:rPr>
          <w:rFonts w:ascii="Pyidaungsu" w:hAnsi="Pyidaungsu" w:cs="Pyidaungsu"/>
          <w:sz w:val="24"/>
          <w:szCs w:val="24"/>
          <w:cs/>
          <w:lang w:bidi="my-MM"/>
        </w:rPr>
        <w:t>ပါ၊</w:t>
      </w:r>
      <w:r w:rsidR="007B1AEF" w:rsidRPr="00C239DC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ကျေးရွာရှိအိမ်ထောင်စု</w:t>
      </w:r>
      <w:r w:rsidRPr="00C239DC">
        <w:rPr>
          <w:rFonts w:ascii="Pyidaungsu" w:hAnsi="Pyidaungsu" w:cs="Pyidaungsu"/>
          <w:sz w:val="24"/>
          <w:szCs w:val="24"/>
        </w:rPr>
        <w:t>(</w:t>
      </w:r>
      <w:r w:rsidR="0018667E" w:rsidRPr="00C239DC">
        <w:rPr>
          <w:rFonts w:ascii="Pyidaungsu" w:hAnsi="Pyidaungsu" w:cs="Pyidaungsu"/>
          <w:sz w:val="24"/>
          <w:szCs w:val="24"/>
          <w:cs/>
          <w:lang w:bidi="my-MM"/>
        </w:rPr>
        <w:t>၂</w:t>
      </w:r>
      <w:r w:rsidR="00180DE3" w:rsidRPr="00C239DC">
        <w:rPr>
          <w:rFonts w:ascii="Pyidaungsu" w:hAnsi="Pyidaungsu" w:cs="Pyidaungsu"/>
          <w:sz w:val="24"/>
          <w:szCs w:val="24"/>
          <w:cs/>
          <w:lang w:bidi="my-MM"/>
        </w:rPr>
        <w:t>၂</w:t>
      </w:r>
      <w:r w:rsidRPr="00C239DC">
        <w:rPr>
          <w:rFonts w:ascii="Pyidaungsu" w:hAnsi="Pyidaungsu" w:cs="Pyidaungsu"/>
          <w:sz w:val="24"/>
          <w:szCs w:val="24"/>
        </w:rPr>
        <w:t>)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စု</w:t>
      </w:r>
      <w:r w:rsidR="0018667E" w:rsidRPr="00C239DC">
        <w:rPr>
          <w:rFonts w:ascii="Pyidaungsu" w:hAnsi="Pyidaungsu" w:cs="Pyidaungsu"/>
          <w:sz w:val="24"/>
          <w:szCs w:val="24"/>
          <w:cs/>
          <w:lang w:bidi="my-MM"/>
        </w:rPr>
        <w:t>မှာ</w:t>
      </w:r>
      <w:r w:rsidR="0093279E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80DE3" w:rsidRPr="00C239DC">
        <w:rPr>
          <w:rFonts w:ascii="Pyidaungsu" w:hAnsi="Pyidaungsu" w:cs="Pyidaungsu"/>
          <w:sz w:val="24"/>
          <w:szCs w:val="24"/>
          <w:cs/>
          <w:lang w:bidi="my-MM"/>
        </w:rPr>
        <w:t>ဆိုလာကို အသုံးပြုကြပါသည်။</w:t>
      </w:r>
    </w:p>
    <w:p w:rsidR="00180DE3" w:rsidRPr="00C239DC" w:rsidRDefault="00180DE3" w:rsidP="00C239DC">
      <w:pPr>
        <w:spacing w:line="240" w:lineRule="auto"/>
        <w:ind w:left="720" w:firstLine="720"/>
        <w:rPr>
          <w:rFonts w:ascii="Pyidaungsu" w:hAnsi="Pyidaungsu" w:cs="Pyidaungsu"/>
          <w:sz w:val="24"/>
          <w:szCs w:val="24"/>
        </w:rPr>
      </w:pPr>
    </w:p>
    <w:p w:rsidR="002D3F6B" w:rsidRPr="00C239DC" w:rsidRDefault="00417258" w:rsidP="00C239DC">
      <w:pPr>
        <w:spacing w:after="120" w:line="240" w:lineRule="auto"/>
        <w:ind w:firstLine="720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b/>
          <w:sz w:val="24"/>
          <w:szCs w:val="24"/>
        </w:rPr>
        <w:t>(</w:t>
      </w:r>
      <w:r w:rsidR="002D3F6B"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ဂ</w:t>
      </w:r>
      <w:r w:rsidR="002D3F6B" w:rsidRPr="00C239DC">
        <w:rPr>
          <w:rFonts w:ascii="Pyidaungsu" w:hAnsi="Pyidaungsu" w:cs="Pyidaungsu"/>
          <w:b/>
          <w:sz w:val="24"/>
          <w:szCs w:val="24"/>
        </w:rPr>
        <w:t xml:space="preserve">)  </w:t>
      </w:r>
      <w:r w:rsidR="002D3F6B" w:rsidRPr="00C239DC">
        <w:rPr>
          <w:rFonts w:ascii="Pyidaungsu" w:hAnsi="Pyidaungsu" w:cs="Pyidaungsu"/>
          <w:b/>
          <w:sz w:val="24"/>
          <w:szCs w:val="24"/>
        </w:rPr>
        <w:tab/>
      </w:r>
      <w:r w:rsidR="002D3F6B"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သတင်းနှင့်</w:t>
      </w:r>
      <w:r w:rsidR="002D3F6B"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ဆက်သွယ်ရေး</w:t>
      </w:r>
    </w:p>
    <w:p w:rsidR="002D3F6B" w:rsidRPr="00C239DC" w:rsidRDefault="006F1100" w:rsidP="00C239DC">
      <w:pPr>
        <w:spacing w:after="120" w:line="240" w:lineRule="auto"/>
        <w:ind w:left="1440" w:firstLine="720"/>
        <w:rPr>
          <w:rFonts w:ascii="Pyidaungsu" w:hAnsi="Pyidaungsu" w:cs="Pyidaungsu"/>
          <w:b/>
          <w:sz w:val="24"/>
          <w:szCs w:val="24"/>
          <w:highlight w:val="yellow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</w:t>
      </w:r>
      <w:r w:rsidR="00180DE3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အတွင်း၌ ဖုန်းလိုင်းမရှိသော်လည်း ရွာနှင့်(၁)မိုင်ခန့် အကွာတွင်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80DE3" w:rsidRPr="00C239DC">
        <w:rPr>
          <w:rFonts w:ascii="Pyidaungsu" w:hAnsi="Pyidaungsu" w:cs="Pyidaungsu"/>
          <w:sz w:val="24"/>
          <w:szCs w:val="24"/>
          <w:cs/>
          <w:lang w:bidi="my-MM"/>
        </w:rPr>
        <w:t>ဖုန်းလိုင်းရံဖန်ရံခါရရှိတတ်ပါသည်။</w:t>
      </w:r>
    </w:p>
    <w:p w:rsidR="002D3F6B" w:rsidRPr="00C239DC" w:rsidRDefault="002D3F6B" w:rsidP="00C239DC">
      <w:pPr>
        <w:spacing w:after="120"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၇။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ပညာရေး</w:t>
      </w:r>
    </w:p>
    <w:p w:rsidR="002D3F6B" w:rsidRPr="00C239DC" w:rsidRDefault="002D3F6B" w:rsidP="00C239DC">
      <w:pPr>
        <w:spacing w:line="240" w:lineRule="auto"/>
        <w:ind w:left="720" w:firstLine="72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ကျောင်းတက်သည့်လူဦးရေစုစုပေါင်း</w:t>
      </w:r>
      <w:r w:rsidRPr="00C239DC">
        <w:rPr>
          <w:rFonts w:ascii="Pyidaungsu" w:hAnsi="Pyidaungsu" w:cs="Pyidaungsu"/>
          <w:sz w:val="24"/>
          <w:szCs w:val="24"/>
        </w:rPr>
        <w:t>(</w:t>
      </w:r>
      <w:r w:rsidR="00016E9C">
        <w:rPr>
          <w:rFonts w:ascii="Pyidaungsu" w:hAnsi="Pyidaungsu" w:cs="Pyidaungsu"/>
          <w:sz w:val="24"/>
          <w:szCs w:val="24"/>
          <w:cs/>
          <w:lang w:bidi="my-MM"/>
        </w:rPr>
        <w:t>၇၁</w:t>
      </w:r>
      <w:r w:rsidRPr="00C239DC">
        <w:rPr>
          <w:rFonts w:ascii="Pyidaungsu" w:hAnsi="Pyidaungsu" w:cs="Pyidaungsu"/>
          <w:sz w:val="24"/>
          <w:szCs w:val="24"/>
        </w:rPr>
        <w:t>)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ဦးရှိကာ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အလယ်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တန်း နှင့် အထက်တန်းအဆင့်သို့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ဆက်လက်ပညာသင်ကြားသူနည်းပါးကြောင်း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တွေ့ရှိရ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ကျေးရွာတွင် </w:t>
      </w:r>
      <w:r w:rsidR="00016E9C">
        <w:rPr>
          <w:rFonts w:ascii="Pyidaungsu" w:hAnsi="Pyidaungsu" w:cs="Pyidaungsu"/>
          <w:sz w:val="24"/>
          <w:szCs w:val="24"/>
          <w:cs/>
          <w:lang w:bidi="my-MM"/>
        </w:rPr>
        <w:t>မူလတန်း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စာသင်ကျောင်း</w:t>
      </w:r>
      <w:r w:rsidR="00016E9C">
        <w:rPr>
          <w:rFonts w:ascii="Pyidaungsu" w:hAnsi="Pyidaungsu" w:cs="Pyidaungsu"/>
          <w:sz w:val="24"/>
          <w:szCs w:val="24"/>
          <w:cs/>
          <w:lang w:bidi="my-MM"/>
        </w:rPr>
        <w:t>သာရရှိ၍</w:t>
      </w:r>
      <w:r w:rsidR="001B7166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ကျေးရွာနှင့်(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>၁</w:t>
      </w:r>
      <w:r w:rsidR="001B7166" w:rsidRPr="00C239DC">
        <w:rPr>
          <w:rFonts w:ascii="Pyidaungsu" w:hAnsi="Pyidaungsu" w:cs="Pyidaungsu"/>
          <w:sz w:val="24"/>
          <w:szCs w:val="24"/>
          <w:cs/>
          <w:lang w:bidi="my-MM"/>
        </w:rPr>
        <w:t>)မိုင်ခန့်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B7166" w:rsidRPr="00C239DC">
        <w:rPr>
          <w:rFonts w:ascii="Pyidaungsu" w:hAnsi="Pyidaungsu" w:cs="Pyidaungsu"/>
          <w:sz w:val="24"/>
          <w:szCs w:val="24"/>
          <w:cs/>
          <w:lang w:bidi="my-MM"/>
        </w:rPr>
        <w:t>အကွာ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မိုးနဲမြို့ရှိ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အထက်တန်းကျောင်းသို့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သွားရောက်ပညာသင်ကြားရပါသည်။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မူလတန်းပညာတတ်မြောက်ပြီးလျှင်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မိဘလုပ်ငန်း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ဝင်ရောက်လုပ်ကိုင်ကြသည်မှာများသည်။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</w:p>
    <w:p w:rsidR="002D3F6B" w:rsidRPr="00C239DC" w:rsidRDefault="002D3F6B" w:rsidP="00C239DC">
      <w:pPr>
        <w:spacing w:line="240" w:lineRule="auto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၈။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</w:t>
      </w:r>
    </w:p>
    <w:p w:rsidR="002D3F6B" w:rsidRPr="00C239DC" w:rsidRDefault="002D3F6B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firstLine="720"/>
        <w:contextualSpacing w:val="0"/>
        <w:rPr>
          <w:rFonts w:ascii="Pyidaungsu" w:hAnsi="Pyidaungsu" w:cs="Pyidaungsu"/>
          <w:sz w:val="24"/>
          <w:szCs w:val="24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Pr="00C239DC">
        <w:rPr>
          <w:rFonts w:ascii="Pyidaungsu" w:hAnsi="Pyidaungsu" w:cs="Pyidaungsu"/>
          <w:sz w:val="24"/>
          <w:szCs w:val="24"/>
        </w:rPr>
        <w:t xml:space="preserve"> 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ယင်လုံအိမ်သာများသုံးစွဲကြပါသည်။ အခြားရောဂါများ ဖြစ်ပွားမှုအချို့ တွေ့ရပါသည်။</w:t>
      </w:r>
      <w:r w:rsidR="001C0EEA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ကျန်းမာရေးစောင့်ရှောက်မှုအတွက် </w:t>
      </w:r>
      <w:r w:rsidRPr="00C239DC">
        <w:rPr>
          <w:rFonts w:ascii="Pyidaungsu" w:hAnsi="Pyidaungsu" w:cs="Pyidaungsu"/>
          <w:sz w:val="24"/>
          <w:szCs w:val="24"/>
        </w:rPr>
        <w:t>(</w:t>
      </w:r>
      <w:r w:rsidR="00760C38" w:rsidRPr="00C239DC">
        <w:rPr>
          <w:rFonts w:ascii="Pyidaungsu" w:hAnsi="Pyidaungsu" w:cs="Pyidaungsu"/>
          <w:sz w:val="24"/>
          <w:szCs w:val="24"/>
          <w:cs/>
          <w:lang w:bidi="my-MM"/>
        </w:rPr>
        <w:t>၁</w:t>
      </w:r>
      <w:r w:rsidRPr="00C239DC">
        <w:rPr>
          <w:rFonts w:ascii="Pyidaungsu" w:hAnsi="Pyidaungsu" w:cs="Pyidaungsu"/>
          <w:sz w:val="24"/>
          <w:szCs w:val="24"/>
        </w:rPr>
        <w:t>)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မိုင်ခန့်အကွာမိုးနဲမြို့နယ်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>ပြည်သူ့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ဆေးရုံသို့ သွားရောက်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ကုသကြပါသည်။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ကျေးရွာတွင် သောက်ရေ/ သုံးရေများကို 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စိမ့်စမ်းရေ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အသုံးပြုကြပါသည်။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ရေအရည်အသွေး စစ်ဆေးထားခြင်းမရှိပါ။</w:t>
      </w:r>
    </w:p>
    <w:p w:rsidR="002D3F6B" w:rsidRPr="00C239DC" w:rsidRDefault="002D3F6B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sz w:val="24"/>
          <w:szCs w:val="24"/>
          <w:highlight w:val="yellow"/>
        </w:rPr>
      </w:pPr>
    </w:p>
    <w:p w:rsidR="00C239DC" w:rsidRDefault="00C239DC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bidi="my-MM"/>
        </w:rPr>
      </w:pPr>
    </w:p>
    <w:p w:rsidR="002D3F6B" w:rsidRPr="00C239DC" w:rsidRDefault="002D3F6B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၉။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ဘေးအန္တရာယ်များနှင့်</w:t>
      </w:r>
      <w:r w:rsidRPr="00C239D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သဘာဝပတ်ဝန်းကျင်ထိန်းသိမ်းရေး</w:t>
      </w:r>
    </w:p>
    <w:p w:rsidR="002D3F6B" w:rsidRPr="00C239DC" w:rsidRDefault="002D3F6B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</w:p>
    <w:p w:rsidR="002D3F6B" w:rsidRPr="00C239DC" w:rsidRDefault="007B1AEF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firstLine="720"/>
        <w:contextualSpacing w:val="0"/>
        <w:rPr>
          <w:rFonts w:ascii="Pyidaungsu" w:hAnsi="Pyidaungsu" w:cs="Pyidaungsu"/>
          <w:sz w:val="24"/>
          <w:szCs w:val="24"/>
          <w:lang w:bidi="my-MM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ကျေးရွာရှိ ကျေးရွာသူ/သားများသည် သဘာဝပတ်ဝန်းကျင်ထိန်းသိမ်းနည်းများကို  သိနားလည်မှု နည်းပါခြင်းကြောင့် တောမီးရှို့ခြင်း၊ စိုက်ပျိုးမြေချဲ့ထွင်ခြင်း၊ ထင်းခုတ်ခြင်းကို အဟန့်အတားမရှိ လုပ်ဆောင်နေကြသဖြင့် ရေရှည်တွင် သစ်တောများ ပြုန်းတီးခြင်း၊ သဘာဝတိရိ</w:t>
      </w:r>
      <w:r w:rsidR="00FD16E0" w:rsidRPr="00C239DC">
        <w:rPr>
          <w:rFonts w:ascii="Pyidaungsu" w:hAnsi="Pyidaungsu" w:cs="Pyidaungsu"/>
          <w:sz w:val="24"/>
          <w:szCs w:val="24"/>
          <w:cs/>
          <w:lang w:bidi="my-MM"/>
        </w:rPr>
        <w:t>စ္ဆာန်မျိုးတုံးခြင်း၊ ရေရှားပါးလာခြင်း စသည်တို့ ဖြစ်ပေါ်လျက်ရှိပါသည်။</w:t>
      </w:r>
    </w:p>
    <w:p w:rsidR="002D3F6B" w:rsidRPr="00C239DC" w:rsidRDefault="002D3F6B" w:rsidP="00C239DC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sz w:val="24"/>
          <w:szCs w:val="24"/>
          <w:highlight w:val="yellow"/>
          <w:lang w:bidi="my-MM"/>
        </w:rPr>
      </w:pPr>
    </w:p>
    <w:p w:rsidR="002D3F6B" w:rsidRPr="00C239DC" w:rsidRDefault="002D3F6B" w:rsidP="00C239DC">
      <w:pPr>
        <w:spacing w:after="120"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၁၀။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sz w:val="24"/>
          <w:szCs w:val="24"/>
        </w:rPr>
        <w:tab/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ကျား</w:t>
      </w:r>
      <w:r w:rsidRPr="00C239DC">
        <w:rPr>
          <w:rFonts w:ascii="Pyidaungsu" w:hAnsi="Pyidaungsu" w:cs="Pyidaungsu"/>
          <w:b/>
          <w:sz w:val="24"/>
          <w:szCs w:val="24"/>
        </w:rPr>
        <w:t>-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ရေးရာကိစ္စရပ်ဆိုင်ရာ</w:t>
      </w:r>
    </w:p>
    <w:p w:rsidR="002D3F6B" w:rsidRPr="00C239DC" w:rsidRDefault="002D3F6B" w:rsidP="00C239DC">
      <w:pPr>
        <w:spacing w:line="240" w:lineRule="auto"/>
        <w:ind w:left="720" w:firstLine="720"/>
        <w:rPr>
          <w:rFonts w:ascii="Pyidaungsu" w:hAnsi="Pyidaungsu" w:cs="Pyidaungsu"/>
          <w:sz w:val="24"/>
          <w:szCs w:val="24"/>
          <w:highlight w:val="yellow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ကျေးရွာများ၏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ဖြစ်လေ့ရှိသောအခြေအနေများကဲ့သို့ပင်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မိမိတို့ကျေးရွာတွင်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အမျိုးသမီးများမှာ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ကျေးရွာ၏စီမံအုပ်ချုပ်မှုစနစ်များတွင်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အမျိုးသမီးပါဝင်မှုအားနည်းပါ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နေရာပေးရန်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ယုံကြည်မှုမရှိခြင်း၊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ရှေးရိုးစွဲအယူအဆများစသည်တို့ကြောင့်ဖြစ်ပါ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မိမိတို့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ကျေးရွာသည်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တရားဥပဒေစိုးမိုးသောကျေးရွာဖြစ်သောကြောင့်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အကြမ်း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ဖက်မှုများ၊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တိုင်ကြားမှုများမရှိပေ။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ထို့အတူ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ကျေးရွာသူ</w:t>
      </w:r>
      <w:r w:rsidRPr="00C239DC">
        <w:rPr>
          <w:rFonts w:ascii="Pyidaungsu" w:hAnsi="Pyidaungsu" w:cs="Pyidaungsu"/>
          <w:sz w:val="24"/>
          <w:szCs w:val="24"/>
        </w:rPr>
        <w:t>/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သားများ၏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အသိပညာ၊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ဗဟုသုတ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အားနည်းမှုများကြောင့်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တရားဥပဒေနှင့်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ပတ်သက်၍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အသိအမြင်များမရှိပေ။</w:t>
      </w:r>
    </w:p>
    <w:p w:rsidR="002D3F6B" w:rsidRPr="00C239DC" w:rsidRDefault="002D3F6B" w:rsidP="00C239DC">
      <w:pPr>
        <w:spacing w:after="120" w:line="240" w:lineRule="auto"/>
        <w:rPr>
          <w:rFonts w:ascii="Pyidaungsu" w:hAnsi="Pyidaungsu" w:cs="Pyidaungsu"/>
          <w:b/>
          <w:sz w:val="24"/>
          <w:szCs w:val="24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၁၁။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ယဉ်ကျေးမှုနှင့်လူငယ်ဖွံ့ဖြိုးရေး</w:t>
      </w:r>
    </w:p>
    <w:p w:rsidR="002D3F6B" w:rsidRPr="00C239DC" w:rsidRDefault="002D3F6B" w:rsidP="00C239DC">
      <w:pPr>
        <w:spacing w:line="240" w:lineRule="auto"/>
        <w:ind w:left="720" w:firstLine="720"/>
        <w:rPr>
          <w:rFonts w:ascii="Pyidaungsu" w:hAnsi="Pyidaungsu" w:cs="Pyidaungsu"/>
          <w:sz w:val="24"/>
          <w:szCs w:val="24"/>
          <w:highlight w:val="yellow"/>
          <w:cs/>
          <w:lang w:bidi="my-MM"/>
        </w:rPr>
      </w:pP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လူငယ်များအတွက်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သီတင်းကျွတ်ပွဲ၊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ကထိန်ပွဲ</w:t>
      </w:r>
      <w:r w:rsidR="00200AE1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နှင့် သင်္ကြန်ပွဲ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များရှိပါသည်။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ကျေးရွာသည်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စည်းလုံးညီညွှတ်သောကြောင့်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သာရေး၊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နာရေးများ၊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ပွဲတော်များ၊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ဖွံ့ဖြိုးရေးလုပ်ငန်းများ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ဆောင်ရွက်ရာတွင်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လူကြီး</w:t>
      </w:r>
      <w:r w:rsidRPr="00C239DC">
        <w:rPr>
          <w:rFonts w:ascii="Pyidaungsu" w:hAnsi="Pyidaungsu" w:cs="Pyidaungsu"/>
          <w:sz w:val="24"/>
          <w:szCs w:val="24"/>
        </w:rPr>
        <w:t>/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လူငယ်၊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C239DC">
        <w:rPr>
          <w:rFonts w:ascii="Pyidaungsu" w:hAnsi="Pyidaungsu" w:cs="Pyidaungsu"/>
          <w:sz w:val="24"/>
          <w:szCs w:val="24"/>
        </w:rPr>
        <w:t>/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မရွေးတက်ကြွစွာ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ပါဝင်လုပ်ဆောင်ကြပါသည်။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အခြားအားကစားရေးရာနှင့်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အပန်းဖြေ</w:t>
      </w:r>
      <w:r w:rsidR="007D2266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ဗဟုသုတရှာမှီးရန်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နေရာများမရှိသောကြောင့်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ကျေးရွာဖွံ့ဖြိုးတိုးတက်ရန်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လိုအပ်လျက်</w:t>
      </w:r>
      <w:r w:rsidRPr="00C239DC">
        <w:rPr>
          <w:rFonts w:ascii="Pyidaungsu" w:hAnsi="Pyidaungsu" w:cs="Pyidaungsu"/>
          <w:sz w:val="24"/>
          <w:szCs w:val="24"/>
        </w:rPr>
        <w:t xml:space="preserve"> </w:t>
      </w:r>
      <w:r w:rsidRPr="00C239DC">
        <w:rPr>
          <w:rFonts w:ascii="Pyidaungsu" w:hAnsi="Pyidaungsu" w:cs="Pyidaungsu"/>
          <w:sz w:val="24"/>
          <w:szCs w:val="24"/>
          <w:cs/>
          <w:lang w:bidi="my-MM"/>
        </w:rPr>
        <w:t>ရှိပါသည်။</w:t>
      </w:r>
    </w:p>
    <w:p w:rsidR="002D3F6B" w:rsidRPr="00C239DC" w:rsidRDefault="002D3F6B" w:rsidP="00C239DC">
      <w:pPr>
        <w:spacing w:line="240" w:lineRule="auto"/>
        <w:ind w:left="720" w:firstLine="720"/>
        <w:rPr>
          <w:rFonts w:ascii="Pyidaungsu" w:hAnsi="Pyidaungsu" w:cs="Pyidaungsu"/>
          <w:b/>
          <w:bCs/>
          <w:sz w:val="24"/>
          <w:szCs w:val="24"/>
          <w:highlight w:val="yellow"/>
          <w:lang w:bidi="my-MM"/>
        </w:rPr>
      </w:pPr>
    </w:p>
    <w:p w:rsidR="002D3F6B" w:rsidRPr="00C239DC" w:rsidRDefault="002D3F6B" w:rsidP="00C239DC">
      <w:pPr>
        <w:spacing w:after="120" w:line="240" w:lineRule="auto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C239DC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၁၂။</w:t>
      </w:r>
      <w:r w:rsidRPr="00C239DC">
        <w:rPr>
          <w:rFonts w:ascii="Pyidaungsu" w:hAnsi="Pyidaungsu" w:cs="Pyidaungsu"/>
          <w:b/>
          <w:sz w:val="24"/>
          <w:szCs w:val="24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ကျေးရွာတည်ငြိမ်ရေးနှင့်</w:t>
      </w:r>
      <w:r w:rsidRPr="00C239D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C239D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ဘေးကင်းလုံခြုံရေး</w:t>
      </w:r>
      <w:r w:rsidRPr="00C239D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</w:p>
    <w:p w:rsidR="002D3F6B" w:rsidRPr="00C239DC" w:rsidRDefault="00047483" w:rsidP="00C239DC">
      <w:pPr>
        <w:spacing w:line="240" w:lineRule="auto"/>
        <w:ind w:left="540"/>
        <w:rPr>
          <w:rFonts w:ascii="Pyidaungsu" w:hAnsi="Pyidaungsu" w:cs="Pyidaungsu"/>
          <w:sz w:val="24"/>
          <w:szCs w:val="24"/>
          <w:lang w:bidi="my-MM"/>
        </w:rPr>
      </w:pP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    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သဘာဝဘေးအန္တရာယ်လျော့ချရေးအစီအစဉ်များနှင့်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အဖွဲ့များဖွဲ့စည်း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ထားခြင်းမရှိပါ။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မြို့နှင့်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ကွာဝေးသောကြောင့်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ရဲဘက်ဆိုင်ရာမှအသိပညာပေး</w:t>
      </w:r>
      <w:r w:rsidR="004B415E"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ဟောပြောပွဲများ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ကဲ့သို့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  <w:r w:rsidR="002D3F6B" w:rsidRPr="00C239DC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  <w:r w:rsidRPr="00C239DC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တရားဥပဒေစိုးမိုးမှုရှိသောကြောင့်</w:t>
      </w:r>
      <w:r w:rsidR="002D3F6B" w:rsidRPr="00C239DC">
        <w:rPr>
          <w:rFonts w:ascii="Pyidaungsu" w:hAnsi="Pyidaungsu" w:cs="Pyidaungsu"/>
          <w:sz w:val="24"/>
          <w:szCs w:val="24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မှုခင်းဖြစ်ပွားမှု</w:t>
      </w:r>
      <w:r w:rsidR="00AC1F89" w:rsidRPr="00C239DC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D3F6B" w:rsidRPr="00C239DC">
        <w:rPr>
          <w:rFonts w:ascii="Pyidaungsu" w:hAnsi="Pyidaungsu" w:cs="Pyidaungsu"/>
          <w:sz w:val="24"/>
          <w:szCs w:val="24"/>
          <w:cs/>
          <w:lang w:bidi="my-MM"/>
        </w:rPr>
        <w:t>မရှိပါ။</w:t>
      </w:r>
    </w:p>
    <w:p w:rsidR="002D3F6B" w:rsidRPr="006F39CB" w:rsidRDefault="002D3F6B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239DC" w:rsidRDefault="00C239DC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239DC" w:rsidRDefault="00C239DC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239DC" w:rsidRDefault="00C239DC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239DC" w:rsidRDefault="00C239DC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2D3F6B" w:rsidRPr="006F39CB" w:rsidRDefault="002D3F6B" w:rsidP="002D3F6B">
      <w:pPr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၁၃။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ဦးစားပေးဆောင်ရွက်မည့်</w:t>
      </w:r>
      <w:r w:rsidRPr="006F39CB">
        <w:rPr>
          <w:rFonts w:ascii="Pyidaungsu" w:hAnsi="Pyidaungsu" w:cs="Pyidaungsu"/>
          <w:sz w:val="26"/>
          <w:szCs w:val="26"/>
        </w:rPr>
        <w:t xml:space="preserve">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အဆိုပြု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စီမံချက်လုပ်ငန်းများ</w:t>
      </w:r>
    </w:p>
    <w:tbl>
      <w:tblPr>
        <w:tblStyle w:val="TableGrid6"/>
        <w:tblW w:w="10895" w:type="dxa"/>
        <w:tblInd w:w="-887" w:type="dxa"/>
        <w:tblLayout w:type="fixed"/>
        <w:tblLook w:val="04A0" w:firstRow="1" w:lastRow="0" w:firstColumn="1" w:lastColumn="0" w:noHBand="0" w:noVBand="1"/>
      </w:tblPr>
      <w:tblGrid>
        <w:gridCol w:w="620"/>
        <w:gridCol w:w="4065"/>
        <w:gridCol w:w="1530"/>
        <w:gridCol w:w="990"/>
        <w:gridCol w:w="900"/>
        <w:gridCol w:w="900"/>
        <w:gridCol w:w="913"/>
        <w:gridCol w:w="977"/>
      </w:tblGrid>
      <w:tr w:rsidR="002D3F6B" w:rsidRPr="006F39CB" w:rsidTr="00891496">
        <w:trPr>
          <w:trHeight w:val="1160"/>
        </w:trPr>
        <w:tc>
          <w:tcPr>
            <w:tcW w:w="6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4065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 Project )</w:t>
            </w:r>
          </w:p>
        </w:tc>
        <w:tc>
          <w:tcPr>
            <w:tcW w:w="153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ဦးစားပေး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အဆင့်</w:t>
            </w:r>
          </w:p>
        </w:tc>
        <w:tc>
          <w:tcPr>
            <w:tcW w:w="990" w:type="dxa"/>
            <w:vAlign w:val="center"/>
          </w:tcPr>
          <w:p w:rsidR="002D3F6B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၅</w:t>
            </w:r>
            <w:r w:rsidRPr="008F2525">
              <w:rPr>
                <w:rFonts w:ascii="Pyidaungsu" w:hAnsi="Pyidaungsu" w:cs="Pyidaungsu"/>
                <w:sz w:val="24"/>
                <w:szCs w:val="24"/>
              </w:rPr>
              <w:t>-</w:t>
            </w: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၆</w:t>
            </w:r>
          </w:p>
        </w:tc>
        <w:tc>
          <w:tcPr>
            <w:tcW w:w="900" w:type="dxa"/>
            <w:vAlign w:val="center"/>
          </w:tcPr>
          <w:p w:rsidR="002D3F6B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၆</w:t>
            </w:r>
            <w:r w:rsidRPr="008F2525">
              <w:rPr>
                <w:rFonts w:ascii="Pyidaungsu" w:hAnsi="Pyidaungsu" w:cs="Pyidaungsu"/>
                <w:sz w:val="24"/>
                <w:szCs w:val="24"/>
              </w:rPr>
              <w:t>-</w:t>
            </w: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</w:t>
            </w:r>
          </w:p>
        </w:tc>
        <w:tc>
          <w:tcPr>
            <w:tcW w:w="900" w:type="dxa"/>
            <w:vAlign w:val="center"/>
          </w:tcPr>
          <w:p w:rsidR="002D3F6B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</w:t>
            </w:r>
            <w:r w:rsidRPr="008F2525">
              <w:rPr>
                <w:rFonts w:ascii="Pyidaungsu" w:hAnsi="Pyidaungsu" w:cs="Pyidaungsu"/>
                <w:sz w:val="24"/>
                <w:szCs w:val="24"/>
              </w:rPr>
              <w:t>-</w:t>
            </w: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၈</w:t>
            </w:r>
          </w:p>
        </w:tc>
        <w:tc>
          <w:tcPr>
            <w:tcW w:w="913" w:type="dxa"/>
            <w:vAlign w:val="center"/>
          </w:tcPr>
          <w:p w:rsidR="008F2525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  <w:lang w:bidi="my-MM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၂၀၂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၈</w:t>
            </w:r>
          </w:p>
          <w:p w:rsidR="002D3F6B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</w:rPr>
              <w:t>-</w:t>
            </w: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၂၉</w:t>
            </w:r>
          </w:p>
        </w:tc>
        <w:tc>
          <w:tcPr>
            <w:tcW w:w="977" w:type="dxa"/>
            <w:vAlign w:val="center"/>
          </w:tcPr>
          <w:p w:rsidR="002D3F6B" w:rsidRPr="008F2525" w:rsidRDefault="002D3F6B" w:rsidP="00DB0E0A">
            <w:pPr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၂၉</w:t>
            </w:r>
            <w:r w:rsidRPr="008F2525">
              <w:rPr>
                <w:rFonts w:ascii="Pyidaungsu" w:hAnsi="Pyidaungsu" w:cs="Pyidaungsu"/>
                <w:sz w:val="24"/>
                <w:szCs w:val="24"/>
              </w:rPr>
              <w:t>-</w:t>
            </w:r>
            <w:r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၂၀</w:t>
            </w:r>
            <w:r w:rsidR="008F2525" w:rsidRPr="008F2525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၃၀</w:t>
            </w:r>
          </w:p>
        </w:tc>
      </w:tr>
      <w:tr w:rsidR="002D3F6B" w:rsidRPr="006F39CB" w:rsidTr="00891496">
        <w:trPr>
          <w:trHeight w:val="782"/>
        </w:trPr>
        <w:tc>
          <w:tcPr>
            <w:tcW w:w="6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4065" w:type="dxa"/>
            <w:vAlign w:val="center"/>
          </w:tcPr>
          <w:p w:rsidR="002D3F6B" w:rsidRPr="006F39CB" w:rsidRDefault="00AA049F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ဘက်စုံသုံးခန်းမ</w:t>
            </w:r>
          </w:p>
        </w:tc>
        <w:tc>
          <w:tcPr>
            <w:tcW w:w="153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99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Arial" w:hAnsi="Arial" w:cs="Arial"/>
                <w:sz w:val="26"/>
                <w:szCs w:val="26"/>
              </w:rPr>
              <w:t>√</w:t>
            </w:r>
          </w:p>
        </w:tc>
        <w:tc>
          <w:tcPr>
            <w:tcW w:w="900" w:type="dxa"/>
          </w:tcPr>
          <w:p w:rsidR="002D3F6B" w:rsidRPr="006F39CB" w:rsidRDefault="002D3F6B" w:rsidP="00DB0E0A">
            <w:pPr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</w:tcPr>
          <w:p w:rsidR="002D3F6B" w:rsidRPr="006F39CB" w:rsidRDefault="002D3F6B" w:rsidP="00DB0E0A">
            <w:pPr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13" w:type="dxa"/>
          </w:tcPr>
          <w:p w:rsidR="002D3F6B" w:rsidRPr="006F39CB" w:rsidRDefault="002D3F6B" w:rsidP="00DB0E0A">
            <w:pPr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77" w:type="dxa"/>
          </w:tcPr>
          <w:p w:rsidR="002D3F6B" w:rsidRPr="006F39CB" w:rsidRDefault="002D3F6B" w:rsidP="00DB0E0A">
            <w:pPr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891496">
        <w:trPr>
          <w:trHeight w:val="791"/>
        </w:trPr>
        <w:tc>
          <w:tcPr>
            <w:tcW w:w="6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4065" w:type="dxa"/>
            <w:vAlign w:val="center"/>
          </w:tcPr>
          <w:p w:rsidR="002D3F6B" w:rsidRPr="006F39CB" w:rsidRDefault="00E7655C" w:rsidP="00E7655C">
            <w:pPr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ကွန်ကရစ်တံတားတည်ဆောက်ခြင်း</w:t>
            </w:r>
          </w:p>
        </w:tc>
        <w:tc>
          <w:tcPr>
            <w:tcW w:w="153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99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Arial" w:hAnsi="Arial" w:cs="Arial"/>
                <w:sz w:val="26"/>
                <w:szCs w:val="26"/>
              </w:rPr>
              <w:t>√</w:t>
            </w:r>
          </w:p>
        </w:tc>
        <w:tc>
          <w:tcPr>
            <w:tcW w:w="90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13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77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891496">
        <w:trPr>
          <w:trHeight w:val="791"/>
        </w:trPr>
        <w:tc>
          <w:tcPr>
            <w:tcW w:w="6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4065" w:type="dxa"/>
            <w:vAlign w:val="center"/>
          </w:tcPr>
          <w:p w:rsidR="002D3F6B" w:rsidRPr="006F39CB" w:rsidRDefault="00AA049F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ရွာတွင်းသဲဗြုန်းလမ်းခင်းခြင်း</w:t>
            </w:r>
          </w:p>
        </w:tc>
        <w:tc>
          <w:tcPr>
            <w:tcW w:w="153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990" w:type="dxa"/>
          </w:tcPr>
          <w:p w:rsidR="002D3F6B" w:rsidRPr="006F39CB" w:rsidRDefault="002D3F6B" w:rsidP="00DB0E0A">
            <w:pPr>
              <w:pStyle w:val="ListParagraph"/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Arial" w:hAnsi="Arial" w:cs="Arial"/>
                <w:sz w:val="26"/>
                <w:szCs w:val="26"/>
              </w:rPr>
              <w:t>√</w:t>
            </w:r>
          </w:p>
        </w:tc>
        <w:tc>
          <w:tcPr>
            <w:tcW w:w="913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77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880D36" w:rsidRPr="006F39CB" w:rsidTr="00891496">
        <w:trPr>
          <w:trHeight w:val="719"/>
        </w:trPr>
        <w:tc>
          <w:tcPr>
            <w:tcW w:w="620" w:type="dxa"/>
            <w:vAlign w:val="center"/>
          </w:tcPr>
          <w:p w:rsidR="00880D36" w:rsidRPr="006F39CB" w:rsidRDefault="00880D36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4065" w:type="dxa"/>
            <w:vAlign w:val="center"/>
          </w:tcPr>
          <w:p w:rsidR="00880D36" w:rsidRPr="00880D36" w:rsidRDefault="00880D36" w:rsidP="00880D36">
            <w:pPr>
              <w:rPr>
                <w:rFonts w:ascii="Pyidaungsu" w:hAnsi="Pyidaungsu" w:cs="Pyidaungsu"/>
                <w:sz w:val="24"/>
                <w:szCs w:val="24"/>
              </w:rPr>
            </w:pPr>
            <w:r w:rsidRPr="00880D36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ကျေးရွာတွင်းကွန်ကရစ်လမ်းခင်းခြင်း(</w:t>
            </w: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</w:t>
            </w:r>
            <w:bookmarkStart w:id="0" w:name="_GoBack"/>
            <w:bookmarkEnd w:id="0"/>
            <w:r w:rsidRPr="00880D36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)</w:t>
            </w:r>
          </w:p>
        </w:tc>
        <w:tc>
          <w:tcPr>
            <w:tcW w:w="1530" w:type="dxa"/>
            <w:vAlign w:val="center"/>
          </w:tcPr>
          <w:p w:rsidR="00880D36" w:rsidRPr="006F39CB" w:rsidRDefault="00880D36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990" w:type="dxa"/>
          </w:tcPr>
          <w:p w:rsidR="00880D36" w:rsidRPr="006F39CB" w:rsidRDefault="00880D36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880D36" w:rsidRPr="006F39CB" w:rsidRDefault="00880D36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880D36" w:rsidRPr="006F39CB" w:rsidRDefault="00880D36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13" w:type="dxa"/>
            <w:vAlign w:val="center"/>
          </w:tcPr>
          <w:p w:rsidR="00880D36" w:rsidRPr="006F39CB" w:rsidRDefault="00880D36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Arial" w:hAnsi="Arial" w:cs="Arial"/>
                <w:sz w:val="26"/>
                <w:szCs w:val="26"/>
              </w:rPr>
              <w:t>√</w:t>
            </w:r>
          </w:p>
        </w:tc>
        <w:tc>
          <w:tcPr>
            <w:tcW w:w="977" w:type="dxa"/>
            <w:vAlign w:val="center"/>
          </w:tcPr>
          <w:p w:rsidR="00880D36" w:rsidRPr="006F39CB" w:rsidRDefault="00880D36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4253FD" w:rsidRPr="006F39CB" w:rsidTr="00891496">
        <w:trPr>
          <w:trHeight w:val="782"/>
        </w:trPr>
        <w:tc>
          <w:tcPr>
            <w:tcW w:w="620" w:type="dxa"/>
            <w:vAlign w:val="center"/>
          </w:tcPr>
          <w:p w:rsidR="004253FD" w:rsidRPr="006F39CB" w:rsidRDefault="004253FD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4065" w:type="dxa"/>
            <w:vAlign w:val="center"/>
          </w:tcPr>
          <w:p w:rsidR="004253FD" w:rsidRPr="00880D36" w:rsidRDefault="004253FD" w:rsidP="00DB0E0A">
            <w:pPr>
              <w:rPr>
                <w:rFonts w:ascii="Pyidaungsu" w:hAnsi="Pyidaungsu" w:cs="Pyidaungsu"/>
                <w:sz w:val="24"/>
                <w:szCs w:val="24"/>
              </w:rPr>
            </w:pPr>
            <w:r w:rsidRPr="00880D36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ကျေးရွာတွင်းကွန်ကရစ်လမ်းခင်းခြင်း</w:t>
            </w:r>
            <w:r w:rsidR="00880D36" w:rsidRPr="00880D36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(၂)</w:t>
            </w:r>
          </w:p>
        </w:tc>
        <w:tc>
          <w:tcPr>
            <w:tcW w:w="153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990" w:type="dxa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13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77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Arial" w:hAnsi="Arial" w:cs="Arial"/>
                <w:sz w:val="26"/>
                <w:szCs w:val="26"/>
              </w:rPr>
              <w:t>√</w:t>
            </w:r>
          </w:p>
        </w:tc>
      </w:tr>
      <w:tr w:rsidR="004253FD" w:rsidRPr="006F39CB" w:rsidTr="00891496">
        <w:trPr>
          <w:trHeight w:val="782"/>
        </w:trPr>
        <w:tc>
          <w:tcPr>
            <w:tcW w:w="620" w:type="dxa"/>
            <w:vAlign w:val="center"/>
          </w:tcPr>
          <w:p w:rsidR="004253FD" w:rsidRPr="006F39CB" w:rsidRDefault="004253FD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4065" w:type="dxa"/>
            <w:vAlign w:val="center"/>
          </w:tcPr>
          <w:p w:rsidR="004253FD" w:rsidRPr="006F39CB" w:rsidRDefault="004253FD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4253FD" w:rsidRPr="006F39CB" w:rsidRDefault="004253FD" w:rsidP="001C0EEA">
            <w:pPr>
              <w:rPr>
                <w:rFonts w:ascii="Pyidaungsu" w:hAnsi="Pyidaungsu" w:cs="Pyidaungsu"/>
                <w:sz w:val="26"/>
                <w:szCs w:val="26"/>
                <w:lang w:bidi="my-MM"/>
              </w:rPr>
            </w:pPr>
          </w:p>
        </w:tc>
        <w:tc>
          <w:tcPr>
            <w:tcW w:w="990" w:type="dxa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13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77" w:type="dxa"/>
            <w:vAlign w:val="center"/>
          </w:tcPr>
          <w:p w:rsidR="004253FD" w:rsidRPr="006F39CB" w:rsidRDefault="004253FD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</w:tbl>
    <w:p w:rsidR="002D3F6B" w:rsidRPr="006F39CB" w:rsidRDefault="002D3F6B" w:rsidP="002D3F6B">
      <w:pPr>
        <w:spacing w:before="120" w:after="120" w:line="240" w:lineRule="auto"/>
        <w:ind w:left="2880" w:firstLine="720"/>
        <w:rPr>
          <w:rFonts w:ascii="Pyidaungsu" w:hAnsi="Pyidaungsu" w:cs="Pyidaungsu"/>
          <w:sz w:val="26"/>
          <w:szCs w:val="26"/>
        </w:rPr>
      </w:pPr>
    </w:p>
    <w:p w:rsidR="002D3F6B" w:rsidRPr="006F39CB" w:rsidRDefault="002D3F6B" w:rsidP="002D3F6B">
      <w:pPr>
        <w:spacing w:before="120" w:after="120" w:line="240" w:lineRule="auto"/>
        <w:ind w:left="2880" w:firstLine="720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 xml:space="preserve">   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အပိုင်း</w:t>
      </w:r>
      <w:r w:rsidRPr="006F39CB">
        <w:rPr>
          <w:rFonts w:ascii="Pyidaungsu" w:hAnsi="Pyidaungsu" w:cs="Pyidaungsu"/>
          <w:sz w:val="26"/>
          <w:szCs w:val="26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ခ</w:t>
      </w:r>
      <w:r w:rsidRPr="006F39CB">
        <w:rPr>
          <w:rFonts w:ascii="Pyidaungsu" w:hAnsi="Pyidaungsu" w:cs="Pyidaungsu"/>
          <w:sz w:val="26"/>
          <w:szCs w:val="26"/>
        </w:rPr>
        <w:t xml:space="preserve">)  </w:t>
      </w:r>
    </w:p>
    <w:p w:rsidR="002D3F6B" w:rsidRPr="006F39CB" w:rsidRDefault="002D3F6B" w:rsidP="002D3F6B">
      <w:pPr>
        <w:spacing w:before="120" w:after="120" w:line="240" w:lineRule="auto"/>
        <w:ind w:left="547" w:hanging="547"/>
        <w:jc w:val="center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စီမံချက်ဆိုင်ရာ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အချက်အလက်များ</w:t>
      </w:r>
    </w:p>
    <w:p w:rsidR="002D3F6B" w:rsidRPr="006F39CB" w:rsidRDefault="002D3F6B" w:rsidP="002D3F6B">
      <w:pPr>
        <w:spacing w:after="0" w:line="360" w:lineRule="auto"/>
        <w:jc w:val="right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နောက်ဆက်တွဲ</w:t>
      </w:r>
      <w:r w:rsidRPr="006F39CB">
        <w:rPr>
          <w:rFonts w:ascii="Pyidaungsu" w:hAnsi="Pyidaungsu" w:cs="Pyidaungsu"/>
          <w:sz w:val="26"/>
          <w:szCs w:val="26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၃</w:t>
      </w:r>
      <w:r w:rsidRPr="006F39CB">
        <w:rPr>
          <w:rFonts w:ascii="Pyidaungsu" w:hAnsi="Pyidaungsu" w:cs="Pyidaungsu"/>
          <w:sz w:val="26"/>
          <w:szCs w:val="26"/>
        </w:rPr>
        <w:t>)</w:t>
      </w:r>
    </w:p>
    <w:p w:rsidR="002D3F6B" w:rsidRPr="006F39CB" w:rsidRDefault="002D3F6B" w:rsidP="002D3F6B">
      <w:pPr>
        <w:spacing w:after="0" w:line="360" w:lineRule="auto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စီမံချက်အဆိုပြုလွှာ</w:t>
      </w:r>
      <w:r w:rsidRPr="006F39CB">
        <w:rPr>
          <w:rFonts w:ascii="Pyidaungsu" w:hAnsi="Pyidaungsu" w:cs="Pyidaungsu"/>
          <w:sz w:val="26"/>
          <w:szCs w:val="26"/>
        </w:rPr>
        <w:t>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သို့</w:t>
      </w:r>
      <w:r w:rsidRPr="006F39CB">
        <w:rPr>
          <w:rFonts w:ascii="Pyidaungsu" w:hAnsi="Pyidaungsu" w:cs="Pyidaungsu"/>
          <w:sz w:val="26"/>
          <w:szCs w:val="26"/>
        </w:rPr>
        <w:t xml:space="preserve">)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စီမံချက်အကြောင်းအရာ</w:t>
      </w:r>
      <w:r w:rsidRPr="006F39CB">
        <w:rPr>
          <w:rFonts w:ascii="Pyidaungsu" w:hAnsi="Pyidaungsu" w:cs="Pyidaungsu"/>
          <w:sz w:val="26"/>
          <w:szCs w:val="26"/>
        </w:rPr>
        <w:t xml:space="preserve"> ( Project Profile )</w:t>
      </w:r>
    </w:p>
    <w:tbl>
      <w:tblPr>
        <w:tblStyle w:val="TableGrid7"/>
        <w:tblW w:w="9540" w:type="dxa"/>
        <w:tblInd w:w="18" w:type="dxa"/>
        <w:tblLook w:val="04A0" w:firstRow="1" w:lastRow="0" w:firstColumn="1" w:lastColumn="0" w:noHBand="0" w:noVBand="1"/>
      </w:tblPr>
      <w:tblGrid>
        <w:gridCol w:w="5014"/>
        <w:gridCol w:w="4931"/>
      </w:tblGrid>
      <w:tr w:rsidR="002D3F6B" w:rsidRPr="006F39CB" w:rsidTr="00DB0E0A">
        <w:trPr>
          <w:trHeight w:val="2069"/>
        </w:trPr>
        <w:tc>
          <w:tcPr>
            <w:tcW w:w="9540" w:type="dxa"/>
            <w:gridSpan w:val="2"/>
            <w:tcBorders>
              <w:bottom w:val="single" w:sz="4" w:space="0" w:color="000000" w:themeColor="text1"/>
            </w:tcBorders>
          </w:tcPr>
          <w:p w:rsidR="002D3F6B" w:rsidRPr="006F39CB" w:rsidRDefault="002D3F6B" w:rsidP="00DB0E0A">
            <w:pPr>
              <w:tabs>
                <w:tab w:val="left" w:pos="2130"/>
              </w:tabs>
              <w:spacing w:line="276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       - </w:t>
            </w:r>
            <w:r w:rsidR="00AA049F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ဆိုင်းဖယ်</w:t>
            </w:r>
            <w:r w:rsidR="00B05C3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</w:p>
          <w:p w:rsidR="002D3F6B" w:rsidRPr="006F39CB" w:rsidRDefault="002D3F6B" w:rsidP="00DB0E0A">
            <w:pPr>
              <w:tabs>
                <w:tab w:val="left" w:pos="2130"/>
              </w:tabs>
              <w:spacing w:line="276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ကျေးရွာအုပ်စု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- </w:t>
            </w:r>
            <w:r w:rsidR="00AA049F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မိုက်ဟိုင်း</w:t>
            </w:r>
            <w:r w:rsidR="00B05C3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အုပ်စု</w:t>
            </w:r>
          </w:p>
          <w:p w:rsidR="002D3F6B" w:rsidRPr="006F39CB" w:rsidRDefault="002D3F6B" w:rsidP="00DB0E0A">
            <w:pPr>
              <w:tabs>
                <w:tab w:val="left" w:pos="2130"/>
              </w:tabs>
              <w:spacing w:line="276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မြို့နယ်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         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 မိုးနဲမြို့နယ်</w:t>
            </w:r>
          </w:p>
          <w:p w:rsidR="002D3F6B" w:rsidRPr="006F39CB" w:rsidRDefault="002D3F6B" w:rsidP="00DB0E0A">
            <w:pPr>
              <w:spacing w:line="276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တိုင်း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ပြည်နယ်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-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ရှမ်းပြည်နယ်တောင်ပိုင်း</w:t>
            </w:r>
          </w:p>
        </w:tc>
      </w:tr>
      <w:tr w:rsidR="002D3F6B" w:rsidRPr="006F39CB" w:rsidTr="00DB0E0A">
        <w:tc>
          <w:tcPr>
            <w:tcW w:w="9540" w:type="dxa"/>
            <w:gridSpan w:val="2"/>
            <w:vAlign w:val="center"/>
          </w:tcPr>
          <w:p w:rsidR="002D3F6B" w:rsidRPr="006F39CB" w:rsidRDefault="002D3F6B" w:rsidP="00DB0E0A">
            <w:pPr>
              <w:tabs>
                <w:tab w:val="left" w:pos="1800"/>
              </w:tabs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စီမံချက်အမည်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-</w:t>
            </w:r>
            <w:r w:rsidR="00AA049F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ဘက်စုံသုံးခန်းမတည်ဆောက်</w:t>
            </w:r>
            <w:r w:rsidR="008F4276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ခြင်း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လုပ်ငန်း</w:t>
            </w:r>
          </w:p>
        </w:tc>
      </w:tr>
      <w:tr w:rsidR="002D3F6B" w:rsidRPr="006F39CB" w:rsidTr="00DB0E0A">
        <w:trPr>
          <w:trHeight w:val="2231"/>
        </w:trPr>
        <w:tc>
          <w:tcPr>
            <w:tcW w:w="9540" w:type="dxa"/>
            <w:gridSpan w:val="2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စီမံချက်ဆောင်ရွက်ရန်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လိုအပ်ကြောင်း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ရှင်းလင်းဖော်ပြချက်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သို့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လက်ရှိအခြေအနေ</w:t>
            </w:r>
          </w:p>
          <w:p w:rsidR="002D3F6B" w:rsidRPr="006F39CB" w:rsidRDefault="002D3F6B" w:rsidP="00AA049F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</w:t>
            </w:r>
            <w:r w:rsidR="00AA049F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ဆိုင်းဖယ်</w:t>
            </w:r>
            <w:r w:rsidR="00B05C3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ကျေးရွာတွင် </w:t>
            </w:r>
            <w:r w:rsidR="00AA049F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လူမှုရေးဆိုင်ရာကိစ္စရပ်များ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ဆောင်ရွက်ရန် လိုအပ်ခြင်း ဖြစ်ပါသည်။</w:t>
            </w:r>
          </w:p>
        </w:tc>
      </w:tr>
      <w:tr w:rsidR="002D3F6B" w:rsidRPr="006F39CB" w:rsidTr="00DB0E0A">
        <w:trPr>
          <w:trHeight w:val="1610"/>
        </w:trPr>
        <w:tc>
          <w:tcPr>
            <w:tcW w:w="9540" w:type="dxa"/>
            <w:gridSpan w:val="2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စီမံချက်ရည်ရွယ်ချက်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လက်ရှိအခြေအနေအား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ပိုကောင်းအောင်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ဆောင်ရွက်လိုသည့်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ဆန္ဒဖော်ပြရန်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လက်ရှိအခြေအနေတွင်</w:t>
            </w:r>
            <w:r w:rsidR="003A42CC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 လူမှုရေး၊ဘာသာရေး၊သာရေးနာရေးနှင့် ကျေးရွာလူထုအစည်းအဝေးများ ပြုလုပ်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ခက်ခဲသောကြောင့် အဆင်ပြေစေရန် ရည်ရွယ်ပါသည်။</w:t>
            </w:r>
          </w:p>
        </w:tc>
      </w:tr>
      <w:tr w:rsidR="002D3F6B" w:rsidRPr="006F39CB" w:rsidTr="00DB0E0A">
        <w:trPr>
          <w:trHeight w:val="2150"/>
        </w:trPr>
        <w:tc>
          <w:tcPr>
            <w:tcW w:w="9540" w:type="dxa"/>
            <w:gridSpan w:val="2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မျှော်မှန်းအကျိုးရလဒ်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လက်ငင်းရည်ရွယ်ချက်ရောက်ရှိပြီးနောက်ထပ်ဆင့်ရရှိလာမည့်အကျိုးကျေးဇူးများ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)</w:t>
            </w:r>
          </w:p>
          <w:p w:rsidR="002D3F6B" w:rsidRPr="006F39CB" w:rsidRDefault="00C55A1A" w:rsidP="003A42CC">
            <w:pPr>
              <w:ind w:firstLine="54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ကျေးရွာတွင်</w:t>
            </w:r>
            <w:r w:rsidR="003A42CC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 ဘက်စုံသုံးခန်းမ တည်ဆောက်ပြီးစီးပါက 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ရပ်ရေးရွာရေးကိစ္စများ ပိုမိုဆောင်ရွက်နိုင်ခြင်းကြောင့် ကျေးရွာဖွံ့ဖြိုးတိုးတက်ရေးအတွက် လက်တွေ့အကောင်</w:t>
            </w:r>
            <w:r w:rsidR="003A42CC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အထည်ဖော် ဆောင်ရွက်လာနိုင်ပါမည်။</w:t>
            </w:r>
          </w:p>
        </w:tc>
      </w:tr>
      <w:tr w:rsidR="002D3F6B" w:rsidRPr="006F39CB" w:rsidTr="00DB0E0A">
        <w:trPr>
          <w:trHeight w:val="1871"/>
        </w:trPr>
        <w:tc>
          <w:tcPr>
            <w:tcW w:w="9540" w:type="dxa"/>
            <w:gridSpan w:val="2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စီမံချက်ဆိုင်ရာ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အချက်အလက်ဖော်ပြခြင်း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ဘာလုပ်မည်၊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ဘယ်လောက်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ပမာဏလုပ်ရမည်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)</w:t>
            </w:r>
          </w:p>
          <w:p w:rsidR="002D3F6B" w:rsidRPr="006F39CB" w:rsidRDefault="003A42CC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ဘက်စုံသုံးခန်းမတည်ဆောက်ခြင်း</w:t>
            </w:r>
            <w:r w:rsidR="00905758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လုပ်ငန်း</w:t>
            </w:r>
          </w:p>
          <w:p w:rsidR="002D3F6B" w:rsidRPr="006F39CB" w:rsidRDefault="00905758" w:rsidP="00DB0E0A">
            <w:pPr>
              <w:tabs>
                <w:tab w:val="left" w:pos="1080"/>
              </w:tabs>
              <w:spacing w:line="276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(</w:t>
            </w:r>
            <w:r w:rsidR="008F4276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၆၄၀</w:t>
            </w:r>
            <w:r w:rsidR="002D3F6B" w:rsidRPr="006F39CB">
              <w:rPr>
                <w:rFonts w:ascii="Pyidaungsu" w:hAnsi="Pyidaungsu" w:cs="Pyidaungsu"/>
                <w:sz w:val="26"/>
                <w:szCs w:val="26"/>
              </w:rPr>
              <w:t>’x</w:t>
            </w:r>
            <w:r w:rsidR="002D3F6B"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၁၂</w:t>
            </w:r>
            <w:r w:rsidR="002D3F6B" w:rsidRPr="006F39CB">
              <w:rPr>
                <w:rFonts w:ascii="Pyidaungsu" w:hAnsi="Pyidaungsu" w:cs="Pyidaungsu"/>
                <w:sz w:val="26"/>
                <w:szCs w:val="26"/>
              </w:rPr>
              <w:t>’x</w:t>
            </w:r>
            <w:r w:rsidR="002D3F6B"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၈</w:t>
            </w:r>
            <w:r w:rsidR="002D3F6B" w:rsidRPr="006F39CB">
              <w:rPr>
                <w:rFonts w:ascii="Pyidaungsu" w:hAnsi="Pyidaungsu" w:cs="Pyidaungsu"/>
                <w:sz w:val="26"/>
                <w:szCs w:val="26"/>
              </w:rPr>
              <w:t xml:space="preserve">" </w:t>
            </w:r>
            <w:r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422"/>
        </w:trPr>
        <w:tc>
          <w:tcPr>
            <w:tcW w:w="9540" w:type="dxa"/>
            <w:gridSpan w:val="2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ကုန်ကျစရိတ်ထည့်ဝင်မှု</w:t>
            </w:r>
          </w:p>
        </w:tc>
      </w:tr>
      <w:tr w:rsidR="002D3F6B" w:rsidRPr="006F39CB" w:rsidTr="00DB0E0A">
        <w:trPr>
          <w:trHeight w:val="530"/>
        </w:trPr>
        <w:tc>
          <w:tcPr>
            <w:tcW w:w="4697" w:type="dxa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ခန့်မှန်းကုန်ကျစရိတ်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ကျပ်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4843" w:type="dxa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ထည့်ဝင်မည့်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အစီအစဉ်</w:t>
            </w:r>
          </w:p>
        </w:tc>
      </w:tr>
      <w:tr w:rsidR="002D3F6B" w:rsidRPr="006F39CB" w:rsidTr="00DB0E0A">
        <w:trPr>
          <w:trHeight w:val="440"/>
        </w:trPr>
        <w:tc>
          <w:tcPr>
            <w:tcW w:w="4697" w:type="dxa"/>
          </w:tcPr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ငွေသား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ကျပ်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၁၅၀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သိန်း</w:t>
            </w:r>
          </w:p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</w:p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ပစ္စည်း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လုပ်အား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ကျပ်သန်း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="00B05C3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.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  <w:tc>
          <w:tcPr>
            <w:tcW w:w="4843" w:type="dxa"/>
          </w:tcPr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ကျေးလက်ဦးစီး</w:t>
            </w:r>
          </w:p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</w:p>
          <w:p w:rsidR="002D3F6B" w:rsidRPr="006F39CB" w:rsidRDefault="002D3F6B" w:rsidP="002D3F6B">
            <w:pPr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</w:t>
            </w:r>
          </w:p>
        </w:tc>
      </w:tr>
    </w:tbl>
    <w:p w:rsidR="002D3F6B" w:rsidRPr="006F39CB" w:rsidRDefault="002D3F6B" w:rsidP="002D3F6B">
      <w:pPr>
        <w:spacing w:after="0" w:line="360" w:lineRule="auto"/>
        <w:rPr>
          <w:rFonts w:ascii="Pyidaungsu" w:hAnsi="Pyidaungsu" w:cs="Pyidaungsu"/>
          <w:sz w:val="26"/>
          <w:szCs w:val="26"/>
        </w:rPr>
      </w:pPr>
    </w:p>
    <w:tbl>
      <w:tblPr>
        <w:tblStyle w:val="TableGrid7"/>
        <w:tblW w:w="0" w:type="auto"/>
        <w:jc w:val="center"/>
        <w:tblInd w:w="-1391" w:type="dxa"/>
        <w:tblLayout w:type="fixed"/>
        <w:tblLook w:val="04A0" w:firstRow="1" w:lastRow="0" w:firstColumn="1" w:lastColumn="0" w:noHBand="0" w:noVBand="1"/>
      </w:tblPr>
      <w:tblGrid>
        <w:gridCol w:w="2318"/>
        <w:gridCol w:w="990"/>
        <w:gridCol w:w="900"/>
        <w:gridCol w:w="882"/>
        <w:gridCol w:w="991"/>
        <w:gridCol w:w="988"/>
        <w:gridCol w:w="1009"/>
        <w:gridCol w:w="974"/>
        <w:gridCol w:w="830"/>
      </w:tblGrid>
      <w:tr w:rsidR="002D3F6B" w:rsidRPr="006F39CB" w:rsidTr="00DB0E0A">
        <w:trPr>
          <w:jc w:val="center"/>
        </w:trPr>
        <w:tc>
          <w:tcPr>
            <w:tcW w:w="2318" w:type="dxa"/>
            <w:vMerge w:val="restart"/>
            <w:vAlign w:val="center"/>
          </w:tcPr>
          <w:p w:rsidR="002D3F6B" w:rsidRPr="006F39CB" w:rsidRDefault="002D3F6B" w:rsidP="00DB0E0A">
            <w:pPr>
              <w:spacing w:line="360" w:lineRule="auto"/>
              <w:ind w:right="-72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အကျိုးခံစားသူဦးရေ</w:t>
            </w:r>
          </w:p>
        </w:tc>
        <w:tc>
          <w:tcPr>
            <w:tcW w:w="2772" w:type="dxa"/>
            <w:gridSpan w:val="3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လူဦးရေ</w:t>
            </w:r>
          </w:p>
        </w:tc>
        <w:tc>
          <w:tcPr>
            <w:tcW w:w="4792" w:type="dxa"/>
            <w:gridSpan w:val="5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ဆင်းရဲချမ်းသာမှု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အဆင့်အတန်း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အိမ်ခြေ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2D3F6B" w:rsidRPr="006F39CB" w:rsidTr="00016E9C">
        <w:trPr>
          <w:trHeight w:val="467"/>
          <w:jc w:val="center"/>
        </w:trPr>
        <w:tc>
          <w:tcPr>
            <w:tcW w:w="2318" w:type="dxa"/>
            <w:vMerge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900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882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ပေါင်း</w:t>
            </w:r>
          </w:p>
        </w:tc>
        <w:tc>
          <w:tcPr>
            <w:tcW w:w="991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988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1009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974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830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ပေါင်း</w:t>
            </w:r>
          </w:p>
        </w:tc>
      </w:tr>
      <w:tr w:rsidR="002D3F6B" w:rsidRPr="006F39CB" w:rsidTr="00016E9C">
        <w:trPr>
          <w:jc w:val="center"/>
        </w:trPr>
        <w:tc>
          <w:tcPr>
            <w:tcW w:w="2318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ကျေးရွာအဆင့်</w:t>
            </w:r>
          </w:p>
        </w:tc>
        <w:tc>
          <w:tcPr>
            <w:tcW w:w="990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၁၆</w:t>
            </w:r>
            <w:r w:rsidR="003A42CC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900" w:type="dxa"/>
            <w:vAlign w:val="center"/>
          </w:tcPr>
          <w:p w:rsidR="002D3F6B" w:rsidRPr="006F39CB" w:rsidRDefault="005300A9" w:rsidP="003A42CC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၁၉</w:t>
            </w:r>
            <w:r w:rsidR="003A42CC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882" w:type="dxa"/>
            <w:vAlign w:val="center"/>
          </w:tcPr>
          <w:p w:rsidR="002D3F6B" w:rsidRPr="006F39CB" w:rsidRDefault="005300A9" w:rsidP="003A42CC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၃၆</w:t>
            </w:r>
            <w:r w:rsidR="003A42CC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991" w:type="dxa"/>
            <w:vAlign w:val="center"/>
          </w:tcPr>
          <w:p w:rsidR="002D3F6B" w:rsidRPr="006F39CB" w:rsidRDefault="00016E9C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988" w:type="dxa"/>
            <w:vAlign w:val="center"/>
          </w:tcPr>
          <w:p w:rsidR="002D3F6B" w:rsidRPr="006F39CB" w:rsidRDefault="00016E9C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၅၀</w:t>
            </w:r>
          </w:p>
        </w:tc>
        <w:tc>
          <w:tcPr>
            <w:tcW w:w="1009" w:type="dxa"/>
            <w:vAlign w:val="center"/>
          </w:tcPr>
          <w:p w:rsidR="002D3F6B" w:rsidRPr="006F39CB" w:rsidRDefault="00016E9C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၅၀</w:t>
            </w:r>
          </w:p>
        </w:tc>
        <w:tc>
          <w:tcPr>
            <w:tcW w:w="974" w:type="dxa"/>
            <w:vAlign w:val="center"/>
          </w:tcPr>
          <w:p w:rsidR="002D3F6B" w:rsidRPr="006F39CB" w:rsidRDefault="00016E9C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830" w:type="dxa"/>
            <w:vAlign w:val="center"/>
          </w:tcPr>
          <w:p w:rsidR="002D3F6B" w:rsidRPr="006F39CB" w:rsidRDefault="002D3F6B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016E9C">
        <w:trPr>
          <w:jc w:val="center"/>
        </w:trPr>
        <w:tc>
          <w:tcPr>
            <w:tcW w:w="2318" w:type="dxa"/>
            <w:vAlign w:val="center"/>
          </w:tcPr>
          <w:p w:rsidR="002D3F6B" w:rsidRPr="006F39CB" w:rsidRDefault="002D3F6B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အကျိုးခံစားမည့်သူ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990" w:type="dxa"/>
            <w:vAlign w:val="center"/>
          </w:tcPr>
          <w:p w:rsidR="002D3F6B" w:rsidRPr="006F39CB" w:rsidRDefault="005300A9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၁၆</w:t>
            </w:r>
            <w:r w:rsidR="003A42CC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900" w:type="dxa"/>
            <w:vAlign w:val="center"/>
          </w:tcPr>
          <w:p w:rsidR="002D3F6B" w:rsidRPr="006F39CB" w:rsidRDefault="005300A9" w:rsidP="005300A9">
            <w:pPr>
              <w:spacing w:line="360" w:lineRule="auto"/>
              <w:rPr>
                <w:rFonts w:ascii="Pyidaungsu" w:hAnsi="Pyidaungsu" w:cs="Pyidaungsu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၁၉</w:t>
            </w:r>
            <w:r w:rsidR="003A42CC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882" w:type="dxa"/>
            <w:vAlign w:val="center"/>
          </w:tcPr>
          <w:p w:rsidR="002D3F6B" w:rsidRPr="006F39CB" w:rsidRDefault="005300A9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၃၆</w:t>
            </w:r>
            <w:r w:rsidR="003A42CC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991" w:type="dxa"/>
            <w:vAlign w:val="center"/>
          </w:tcPr>
          <w:p w:rsidR="002D3F6B" w:rsidRPr="006F39CB" w:rsidRDefault="00016E9C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988" w:type="dxa"/>
            <w:vAlign w:val="center"/>
          </w:tcPr>
          <w:p w:rsidR="002D3F6B" w:rsidRPr="006F39CB" w:rsidRDefault="00016E9C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၅၀</w:t>
            </w:r>
          </w:p>
        </w:tc>
        <w:tc>
          <w:tcPr>
            <w:tcW w:w="1009" w:type="dxa"/>
            <w:vAlign w:val="center"/>
          </w:tcPr>
          <w:p w:rsidR="002D3F6B" w:rsidRPr="006F39CB" w:rsidRDefault="00016E9C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၅၀</w:t>
            </w:r>
          </w:p>
        </w:tc>
        <w:tc>
          <w:tcPr>
            <w:tcW w:w="974" w:type="dxa"/>
            <w:vAlign w:val="center"/>
          </w:tcPr>
          <w:p w:rsidR="002D3F6B" w:rsidRPr="006F39CB" w:rsidRDefault="00016E9C" w:rsidP="00DB0E0A">
            <w:pPr>
              <w:spacing w:line="360" w:lineRule="auto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830" w:type="dxa"/>
            <w:vAlign w:val="center"/>
          </w:tcPr>
          <w:p w:rsidR="002D3F6B" w:rsidRPr="006F39CB" w:rsidRDefault="002D3F6B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jc w:val="center"/>
        </w:trPr>
        <w:tc>
          <w:tcPr>
            <w:tcW w:w="9882" w:type="dxa"/>
            <w:gridSpan w:val="9"/>
            <w:vAlign w:val="center"/>
          </w:tcPr>
          <w:p w:rsidR="002D3F6B" w:rsidRPr="006F39CB" w:rsidRDefault="002D3F6B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မှတ်ချက်။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ချောင်လည်အဆင့်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အလယ်အလတ်အဆင့်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ဆင်းရဲ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-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အလွန်ဆင်းရဲ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</w:p>
        </w:tc>
      </w:tr>
    </w:tbl>
    <w:p w:rsidR="002D3F6B" w:rsidRPr="006F39CB" w:rsidRDefault="002D3F6B" w:rsidP="002D3F6B">
      <w:pPr>
        <w:spacing w:after="0" w:line="360" w:lineRule="auto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စီမံချက်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အကောင်အထည်ဖော်မည့်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နည်းလမ်းနှင့်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အစီအစဉ်များ</w:t>
      </w:r>
    </w:p>
    <w:tbl>
      <w:tblPr>
        <w:tblStyle w:val="TableGrid7"/>
        <w:tblW w:w="9900" w:type="dxa"/>
        <w:tblInd w:w="-342" w:type="dxa"/>
        <w:tblLook w:val="04A0" w:firstRow="1" w:lastRow="0" w:firstColumn="1" w:lastColumn="0" w:noHBand="0" w:noVBand="1"/>
      </w:tblPr>
      <w:tblGrid>
        <w:gridCol w:w="10305"/>
      </w:tblGrid>
      <w:tr w:rsidR="002D3F6B" w:rsidRPr="006F39CB" w:rsidTr="00DB0E0A">
        <w:tc>
          <w:tcPr>
            <w:tcW w:w="9900" w:type="dxa"/>
          </w:tcPr>
          <w:p w:rsidR="002D3F6B" w:rsidRPr="006F39CB" w:rsidRDefault="002D3F6B" w:rsidP="00DB0E0A">
            <w:pPr>
              <w:spacing w:line="360" w:lineRule="auto"/>
              <w:ind w:left="360" w:hanging="36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တာဝန်ယူအကောင်အထည်ဖော်မည့်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အဖွဲ့အစည်း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များ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)</w:t>
            </w:r>
          </w:p>
          <w:p w:rsidR="002D3F6B" w:rsidRPr="006F39CB" w:rsidRDefault="002D3F6B" w:rsidP="00DB0E0A">
            <w:pPr>
              <w:spacing w:line="360" w:lineRule="auto"/>
              <w:ind w:left="360" w:firstLine="45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ကျေးရွာဖွံ့ဖြိုးရေးကော်မတီ</w:t>
            </w:r>
          </w:p>
          <w:p w:rsidR="002D3F6B" w:rsidRPr="006F39CB" w:rsidRDefault="002D3F6B" w:rsidP="00DB0E0A">
            <w:pPr>
              <w:spacing w:line="360" w:lineRule="auto"/>
              <w:ind w:left="360" w:firstLine="45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ကျေးရွာလူငယ်အဖွဲ့</w:t>
            </w:r>
          </w:p>
          <w:p w:rsidR="002D3F6B" w:rsidRPr="006F39CB" w:rsidRDefault="002D3F6B" w:rsidP="00DB0E0A">
            <w:pPr>
              <w:spacing w:line="360" w:lineRule="auto"/>
              <w:ind w:left="360" w:firstLine="45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-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ကျေးလက်ဒေသဖွံ့ဖြိုးတိုးတက်ရေးဦးစီးဌာန</w:t>
            </w:r>
          </w:p>
        </w:tc>
      </w:tr>
      <w:tr w:rsidR="002D3F6B" w:rsidRPr="006F39CB" w:rsidTr="00DB0E0A">
        <w:tc>
          <w:tcPr>
            <w:tcW w:w="9900" w:type="dxa"/>
          </w:tcPr>
          <w:p w:rsidR="002D3F6B" w:rsidRPr="006F39CB" w:rsidRDefault="002D3F6B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စီမံချက်စတင်မည့်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အချိန်ခန့်မှန်း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 </w:t>
            </w:r>
            <w:r w:rsidR="00D46C43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="00D46C43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၁၅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.၈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.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၂၀၂</w:t>
            </w:r>
            <w:r w:rsidR="00D46C43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</w:p>
        </w:tc>
      </w:tr>
      <w:tr w:rsidR="002D3F6B" w:rsidRPr="006F39CB" w:rsidTr="00DB0E0A">
        <w:tc>
          <w:tcPr>
            <w:tcW w:w="9900" w:type="dxa"/>
          </w:tcPr>
          <w:p w:rsidR="002D3F6B" w:rsidRPr="006F39CB" w:rsidRDefault="002D3F6B" w:rsidP="003A42CC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စီမံချက်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ပြီးစီးမည့်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အချိန်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 </w:t>
            </w:r>
            <w:r w:rsidR="00D46C43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၃၁</w:t>
            </w:r>
            <w:r w:rsidR="00903E8A" w:rsidRPr="00903E8A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.၁</w:t>
            </w:r>
            <w:r w:rsidR="003A42CC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၁</w:t>
            </w:r>
            <w:r w:rsidR="00903E8A" w:rsidRPr="00903E8A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.၂၀၂</w:t>
            </w:r>
            <w:r w:rsidR="00D46C43"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>၅</w:t>
            </w:r>
          </w:p>
        </w:tc>
      </w:tr>
      <w:tr w:rsidR="002D3F6B" w:rsidRPr="006F39CB" w:rsidTr="00DB0E0A">
        <w:tc>
          <w:tcPr>
            <w:tcW w:w="9900" w:type="dxa"/>
          </w:tcPr>
          <w:p w:rsidR="002D3F6B" w:rsidRPr="006F39CB" w:rsidRDefault="002D3F6B" w:rsidP="00DB0E0A">
            <w:pPr>
              <w:spacing w:line="360" w:lineRule="auto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ကျေးရွာထည့်ဝင်မှု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ရရှိအောင်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ဆောင်ရွက်မည့်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အစီအစဉ်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-</w:t>
            </w:r>
          </w:p>
          <w:p w:rsidR="002D3F6B" w:rsidRPr="006F39CB" w:rsidRDefault="002D3F6B" w:rsidP="00DB0E0A">
            <w:pPr>
              <w:spacing w:line="360" w:lineRule="auto"/>
              <w:ind w:firstLine="81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မှအဓိကအားဖြင့်လုပ်အားပါဝင်ကူညီသွားမည်ဖြစ်ပြီးတစ်အိမ်တစ်ယောက်လုပ်အားပါဝင်ပေးရမည်ဖြစ်ပါသည်။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အမှန်တကယ်လုပ်အားပါဝင်ပေးနိုင်ခြင်းမရှိပါက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ငွေကြေးမဖြစ်မနေပါ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ဝင်ပေးရမည်ဖြစ်ပါသည်။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</w:p>
        </w:tc>
      </w:tr>
      <w:tr w:rsidR="002D3F6B" w:rsidRPr="006F39CB" w:rsidTr="00DB0E0A">
        <w:trPr>
          <w:trHeight w:val="1601"/>
        </w:trPr>
        <w:tc>
          <w:tcPr>
            <w:tcW w:w="9900" w:type="dxa"/>
          </w:tcPr>
          <w:p w:rsidR="002D3F6B" w:rsidRPr="006F39CB" w:rsidRDefault="002D3F6B" w:rsidP="00DB0E0A">
            <w:pPr>
              <w:spacing w:line="360" w:lineRule="auto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လုပ်ငန်းလည်ပတ်ရေး၊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ပြုပြင်ထိန်းသိမ်းရေးတို့အတွက်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အဖွဲ့အစည်းဆိုင်ရာနှင့်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ငွေကြေးဆိုင်ရာ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အစီအစဉ်များ</w:t>
            </w:r>
          </w:p>
          <w:p w:rsidR="002D3F6B" w:rsidRPr="006F39CB" w:rsidRDefault="002D3F6B" w:rsidP="00DB0E0A">
            <w:pPr>
              <w:spacing w:line="360" w:lineRule="auto"/>
              <w:ind w:firstLine="81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ကျေးရွာတွင်း</w:t>
            </w:r>
            <w:r w:rsidR="00531F74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ကွန်ကရစ်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လမ်း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ရေရှည်တည်တံ့စေရေးအတွက်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ကျေးရွာဖွံ့ဖြိုးရေးကော်မတီ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ဖွဲ့စည်းကာ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ပျက်ဆီးမှုများရှိပါက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အချိန်နှင့်တပြေးညီပြန်လည်ပြင်ဆင်သွားမည်။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လိုအပ်ပါက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ကျေးရွာမှ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အလှူငွေများကောက်ခံကာ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ပြုပြင်ခြင်းများ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ထိန်းသိမ်းဆောင်ရွက်သွားမည်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ဖြစ်ပါသည်။</w:t>
            </w:r>
          </w:p>
        </w:tc>
      </w:tr>
    </w:tbl>
    <w:p w:rsidR="002D3F6B" w:rsidRPr="006F39CB" w:rsidRDefault="002D3F6B" w:rsidP="002D3F6B">
      <w:pPr>
        <w:spacing w:before="120" w:after="120" w:line="240" w:lineRule="auto"/>
        <w:jc w:val="both"/>
        <w:rPr>
          <w:rFonts w:ascii="Pyidaungsu" w:hAnsi="Pyidaungsu" w:cs="Pyidaungsu"/>
          <w:sz w:val="26"/>
          <w:szCs w:val="26"/>
        </w:rPr>
        <w:sectPr w:rsidR="002D3F6B" w:rsidRPr="006F39CB" w:rsidSect="00D93B2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7" w:h="16839" w:code="9"/>
          <w:pgMar w:top="864" w:right="720" w:bottom="720" w:left="1440" w:header="720" w:footer="720" w:gutter="0"/>
          <w:cols w:space="720"/>
          <w:docGrid w:linePitch="360"/>
        </w:sectPr>
      </w:pPr>
    </w:p>
    <w:p w:rsidR="002D3F6B" w:rsidRPr="006F39CB" w:rsidRDefault="002D3F6B" w:rsidP="002D3F6B">
      <w:pPr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နောက်ဆက်တွဲ</w:t>
      </w:r>
      <w:r w:rsidRPr="006F39CB">
        <w:rPr>
          <w:rFonts w:ascii="Pyidaungsu" w:hAnsi="Pyidaungsu" w:cs="Pyidaungsu"/>
          <w:sz w:val="26"/>
          <w:szCs w:val="26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၁</w:t>
      </w:r>
      <w:r w:rsidRPr="006F39CB">
        <w:rPr>
          <w:rFonts w:ascii="Pyidaungsu" w:hAnsi="Pyidaungsu" w:cs="Pyidaungsu"/>
          <w:sz w:val="26"/>
          <w:szCs w:val="26"/>
        </w:rPr>
        <w:t>)</w:t>
      </w:r>
    </w:p>
    <w:p w:rsidR="002D3F6B" w:rsidRPr="006F39CB" w:rsidRDefault="008A6EAA" w:rsidP="002D3F6B">
      <w:pPr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မိုက်ဟိုင်း</w:t>
      </w:r>
      <w:r w:rsidR="002D3F6B"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ကျေးရွာအုပ်စု၊</w:t>
      </w:r>
      <w:r w:rsidR="002D3F6B" w:rsidRPr="006F39CB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ဆိုင်းဖယ်</w:t>
      </w:r>
      <w:r w:rsidR="002D3F6B"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ကျေးရွာ၊</w:t>
      </w:r>
      <w:r w:rsidR="002D3F6B" w:rsidRPr="006F39CB">
        <w:rPr>
          <w:rFonts w:ascii="Pyidaungsu" w:hAnsi="Pyidaungsu" w:cs="Pyidaungsu"/>
          <w:sz w:val="26"/>
          <w:szCs w:val="26"/>
        </w:rPr>
        <w:t xml:space="preserve"> </w:t>
      </w:r>
      <w:r w:rsidR="002D3F6B"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ကျေးရွာဖွံ့ဖြိုးရေးကော်မတီဝင်များစာရင်း</w:t>
      </w:r>
    </w:p>
    <w:tbl>
      <w:tblPr>
        <w:tblStyle w:val="TableGrid"/>
        <w:tblW w:w="10078" w:type="dxa"/>
        <w:tblInd w:w="378" w:type="dxa"/>
        <w:tblLook w:val="04A0" w:firstRow="1" w:lastRow="0" w:firstColumn="1" w:lastColumn="0" w:noHBand="0" w:noVBand="1"/>
      </w:tblPr>
      <w:tblGrid>
        <w:gridCol w:w="702"/>
        <w:gridCol w:w="2132"/>
        <w:gridCol w:w="3020"/>
        <w:gridCol w:w="2204"/>
        <w:gridCol w:w="2020"/>
      </w:tblGrid>
      <w:tr w:rsidR="002D3F6B" w:rsidRPr="006F39CB" w:rsidTr="00DB0E0A">
        <w:trPr>
          <w:trHeight w:val="89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213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အမည်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မှတ်ပုံတင်အမှတ်</w:t>
            </w: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တာဝန်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မှတ်ချက်</w:t>
            </w: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၁။</w:t>
            </w:r>
          </w:p>
        </w:tc>
        <w:tc>
          <w:tcPr>
            <w:tcW w:w="2132" w:type="dxa"/>
            <w:vAlign w:val="center"/>
          </w:tcPr>
          <w:p w:rsidR="002D3F6B" w:rsidRPr="006F39CB" w:rsidRDefault="004B727E" w:rsidP="004B727E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စိုင်း</w:t>
            </w:r>
            <w:r w:rsidR="008A6EA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လောင်ဆိုင်မှိုင်း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 w:rsidR="00F11A4E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မန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နိုင်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၀</w:t>
            </w:r>
            <w:r w:rsidR="008A6EA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၁၉၅၇၈</w:t>
            </w: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ဥက္ကဌ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ချက်လက်မှတ်ထိုး</w:t>
            </w: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၂။</w:t>
            </w:r>
          </w:p>
        </w:tc>
        <w:tc>
          <w:tcPr>
            <w:tcW w:w="2132" w:type="dxa"/>
            <w:vAlign w:val="center"/>
          </w:tcPr>
          <w:p w:rsidR="002D3F6B" w:rsidRPr="006F39CB" w:rsidRDefault="008A6EAA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လုံးခမ်းလှိုင်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အတွင်းရေးမှူး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8A6EA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၃။</w:t>
            </w:r>
          </w:p>
        </w:tc>
        <w:tc>
          <w:tcPr>
            <w:tcW w:w="2132" w:type="dxa"/>
            <w:vAlign w:val="center"/>
          </w:tcPr>
          <w:p w:rsidR="002D3F6B" w:rsidRPr="006F39CB" w:rsidRDefault="004B727E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စိုင်</w:t>
            </w:r>
            <w:r w:rsidR="008A6EA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းထွန်း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 w:rsidR="00FD516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မနန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နိုင်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="00E023B1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၀</w:t>
            </w:r>
            <w:r w:rsidR="004B727E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</w:t>
            </w:r>
            <w:r w:rsidR="008A6EA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၃၄၅၃</w:t>
            </w:r>
          </w:p>
        </w:tc>
        <w:tc>
          <w:tcPr>
            <w:tcW w:w="2204" w:type="dxa"/>
            <w:vAlign w:val="center"/>
          </w:tcPr>
          <w:p w:rsidR="002D3F6B" w:rsidRPr="006F39CB" w:rsidRDefault="008A6EAA" w:rsidP="008A6EA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ဘဏ္ဍာရေးမှူး</w:t>
            </w:r>
            <w:r>
              <w:rPr>
                <w:rFonts w:ascii="Pyidaungsu" w:hAnsi="Pyidaungsu" w:cs="Pyidaungsu" w:hint="cs"/>
                <w:sz w:val="26"/>
                <w:szCs w:val="26"/>
                <w:cs/>
                <w:lang w:bidi="my-MM"/>
              </w:rPr>
              <w:t xml:space="preserve"> 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ချက်လက်မှတ်ထိုး</w:t>
            </w: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၄။</w:t>
            </w:r>
          </w:p>
        </w:tc>
        <w:tc>
          <w:tcPr>
            <w:tcW w:w="2132" w:type="dxa"/>
            <w:vAlign w:val="center"/>
          </w:tcPr>
          <w:p w:rsidR="002D3F6B" w:rsidRPr="006F39CB" w:rsidRDefault="008A6EAA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လုံးလှအောင်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8A6EAA" w:rsidP="008A6EA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ဝယ်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 xml:space="preserve">ဥက္ကဌ 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၅။</w:t>
            </w:r>
          </w:p>
        </w:tc>
        <w:tc>
          <w:tcPr>
            <w:tcW w:w="2132" w:type="dxa"/>
            <w:vAlign w:val="center"/>
          </w:tcPr>
          <w:p w:rsidR="002D3F6B" w:rsidRPr="006F39CB" w:rsidRDefault="008A6EAA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နန်းဆီဟွမ်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8A6EAA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အဖွဲ့ဝင်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4B727E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8A6EAA" w:rsidRPr="006F39CB" w:rsidTr="00DB0E0A">
        <w:trPr>
          <w:trHeight w:val="620"/>
        </w:trPr>
        <w:tc>
          <w:tcPr>
            <w:tcW w:w="702" w:type="dxa"/>
            <w:vAlign w:val="center"/>
          </w:tcPr>
          <w:p w:rsidR="008A6EAA" w:rsidRPr="006F39CB" w:rsidRDefault="008A6EAA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၆။</w:t>
            </w:r>
          </w:p>
        </w:tc>
        <w:tc>
          <w:tcPr>
            <w:tcW w:w="2132" w:type="dxa"/>
            <w:vAlign w:val="center"/>
          </w:tcPr>
          <w:p w:rsidR="008A6EAA" w:rsidRPr="006F39CB" w:rsidRDefault="008A6EAA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နန်းဆိုင်ဆာ</w:t>
            </w:r>
          </w:p>
        </w:tc>
        <w:tc>
          <w:tcPr>
            <w:tcW w:w="3020" w:type="dxa"/>
            <w:vAlign w:val="center"/>
          </w:tcPr>
          <w:p w:rsidR="008A6EAA" w:rsidRPr="006F39CB" w:rsidRDefault="008A6EAA" w:rsidP="00DB0E0A">
            <w:pPr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၁၃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/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မနန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နိုင်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၀၃၁၈၃၈</w:t>
            </w:r>
          </w:p>
        </w:tc>
        <w:tc>
          <w:tcPr>
            <w:tcW w:w="2204" w:type="dxa"/>
            <w:vAlign w:val="center"/>
          </w:tcPr>
          <w:p w:rsidR="008A6EAA" w:rsidRPr="006F39CB" w:rsidRDefault="008A6EAA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အဖွဲ့ဝင်</w:t>
            </w:r>
          </w:p>
        </w:tc>
        <w:tc>
          <w:tcPr>
            <w:tcW w:w="2020" w:type="dxa"/>
            <w:vAlign w:val="center"/>
          </w:tcPr>
          <w:p w:rsidR="008A6EAA" w:rsidRPr="006F39CB" w:rsidRDefault="008A6EAA" w:rsidP="000654E3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ချက်လက်မှတ်ထိုး</w:t>
            </w: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၇။</w:t>
            </w:r>
          </w:p>
        </w:tc>
        <w:tc>
          <w:tcPr>
            <w:tcW w:w="2132" w:type="dxa"/>
            <w:vAlign w:val="center"/>
          </w:tcPr>
          <w:p w:rsidR="002D3F6B" w:rsidRPr="006F39CB" w:rsidRDefault="005300A9" w:rsidP="008A6EAA">
            <w:pPr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နန်း</w:t>
            </w:r>
            <w:r w:rsidR="008A6EAA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ပန်</w:t>
            </w: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8A6EAA" w:rsidP="00DB0E0A">
            <w:pPr>
              <w:jc w:val="center"/>
              <w:rPr>
                <w:rFonts w:ascii="Pyidaungsu" w:hAnsi="Pyidaungsu" w:cs="Pyidaungsu"/>
                <w:sz w:val="26"/>
                <w:szCs w:val="26"/>
                <w:rtl/>
                <w:cs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စာရင်းကိုင်</w:t>
            </w:r>
          </w:p>
        </w:tc>
        <w:tc>
          <w:tcPr>
            <w:tcW w:w="2020" w:type="dxa"/>
            <w:vAlign w:val="center"/>
          </w:tcPr>
          <w:p w:rsidR="002D3F6B" w:rsidRPr="006F39CB" w:rsidRDefault="002D3F6B" w:rsidP="008A6EA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620"/>
        </w:trPr>
        <w:tc>
          <w:tcPr>
            <w:tcW w:w="702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3020" w:type="dxa"/>
            <w:vAlign w:val="center"/>
          </w:tcPr>
          <w:p w:rsidR="002D3F6B" w:rsidRPr="006F39CB" w:rsidRDefault="002D3F6B" w:rsidP="00DB0E0A">
            <w:pPr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204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2020" w:type="dxa"/>
            <w:vAlign w:val="center"/>
          </w:tcPr>
          <w:p w:rsidR="002D3F6B" w:rsidRPr="006F39CB" w:rsidRDefault="002D3F6B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Default="002D3F6B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CE66EA" w:rsidRPr="002D3F6B" w:rsidRDefault="00CE66EA" w:rsidP="002D3F6B">
      <w:pPr>
        <w:jc w:val="right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jc w:val="right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နောက်ဆက်တွဲ</w:t>
      </w:r>
      <w:r w:rsidRPr="002D3F6B">
        <w:rPr>
          <w:rFonts w:ascii="Pyidaungsu" w:hAnsi="Pyidaungsu" w:cs="Pyidaungsu"/>
          <w:b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</w:t>
      </w:r>
      <w:r w:rsidRPr="002D3F6B">
        <w:rPr>
          <w:rFonts w:ascii="Pyidaungsu" w:hAnsi="Pyidaungsu" w:cs="Pyidaungsu"/>
          <w:b/>
          <w:color w:val="000000" w:themeColor="text1"/>
          <w:sz w:val="26"/>
          <w:szCs w:val="26"/>
        </w:rPr>
        <w:t>)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ကျေးရွာဖွံ့ဖြိုးရေးလက်ရှိအခြေအနေအား သုံးသပ်ရန် အထောက်အကူပြုဇယားများ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(၁)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ab/>
        <w:t>ကျေးရွာ လူမှုစီးပွားရေး အခြေအနေ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က)  လူဦးရေနှင့် လူဦးရေဆိုင်ရာ အချက်အလက်များ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ab/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ဇယား ( ၁) လူဦးရေနှင့် လူဦးရေဆိုင်ရာ အချက်အလက်များ</w:t>
      </w:r>
    </w:p>
    <w:tbl>
      <w:tblPr>
        <w:tblW w:w="10170" w:type="dxa"/>
        <w:tblInd w:w="-33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14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50"/>
        <w:gridCol w:w="3150"/>
        <w:gridCol w:w="900"/>
        <w:gridCol w:w="810"/>
        <w:gridCol w:w="1260"/>
        <w:gridCol w:w="990"/>
        <w:gridCol w:w="810"/>
      </w:tblGrid>
      <w:tr w:rsidR="002D3F6B" w:rsidRPr="006F39CB" w:rsidTr="00DB0E0A">
        <w:trPr>
          <w:trHeight w:val="20"/>
          <w:tblHeader/>
        </w:trPr>
        <w:tc>
          <w:tcPr>
            <w:tcW w:w="540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အသက်အုပ်စု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810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1260" w:type="dxa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မသန်စွမ်းသူ</w:t>
            </w:r>
          </w:p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အရေအတွက်</w:t>
            </w:r>
          </w:p>
        </w:tc>
      </w:tr>
      <w:tr w:rsidR="002D3F6B" w:rsidRPr="006F39CB" w:rsidTr="00DB0E0A">
        <w:trPr>
          <w:trHeight w:val="181"/>
          <w:tblHeader/>
        </w:trPr>
        <w:tc>
          <w:tcPr>
            <w:tcW w:w="5400" w:type="dxa"/>
            <w:gridSpan w:val="2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8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noWrap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</w:tr>
      <w:tr w:rsidR="002D3F6B" w:rsidRPr="006F39CB" w:rsidTr="00DB0E0A">
        <w:trPr>
          <w:trHeight w:val="530"/>
        </w:trPr>
        <w:tc>
          <w:tcPr>
            <w:tcW w:w="225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 နှစ် အောက်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46C43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3A42CC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rPr>
          <w:trHeight w:val="561"/>
        </w:trPr>
        <w:tc>
          <w:tcPr>
            <w:tcW w:w="22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 နှစ်မှ ၄ နှစ် </w:t>
            </w: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နှစ်အောက်ကလေးငယ်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3A42CC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3A42CC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၁၇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</w:tr>
      <w:tr w:rsidR="002D3F6B" w:rsidRPr="006F39CB" w:rsidTr="00DB0E0A">
        <w:trPr>
          <w:trHeight w:val="777"/>
        </w:trPr>
        <w:tc>
          <w:tcPr>
            <w:tcW w:w="22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၅ နှစ်မှ ၉ နှစ် </w:t>
            </w: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3A42CC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3A42CC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  <w:r w:rsidR="003A42CC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</w:tr>
      <w:tr w:rsidR="002D3F6B" w:rsidRPr="006F39CB" w:rsidTr="00DB0E0A">
        <w:trPr>
          <w:trHeight w:val="20"/>
        </w:trPr>
        <w:tc>
          <w:tcPr>
            <w:tcW w:w="22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၁၀ နှစ်မှ ၁၄ နှစ် </w:t>
            </w: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ind w:righ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၁၇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D46C43" w:rsidP="00D46C43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3A42CC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၃၂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-</w:t>
            </w:r>
          </w:p>
        </w:tc>
      </w:tr>
      <w:tr w:rsidR="002D3F6B" w:rsidRPr="006F39CB" w:rsidTr="00DB0E0A">
        <w:trPr>
          <w:trHeight w:val="20"/>
        </w:trPr>
        <w:tc>
          <w:tcPr>
            <w:tcW w:w="225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ind w:righ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၁၅ နှစ်မှ ၆၄ နှစ် </w:t>
            </w: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၁၀၇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853326">
            <w:pPr>
              <w:tabs>
                <w:tab w:val="left" w:pos="1260"/>
              </w:tabs>
              <w:spacing w:before="12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၁၂၇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၂၃၄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</w:tr>
      <w:tr w:rsidR="002D3F6B" w:rsidRPr="006F39CB" w:rsidTr="00DB0E0A">
        <w:trPr>
          <w:trHeight w:val="20"/>
        </w:trPr>
        <w:tc>
          <w:tcPr>
            <w:tcW w:w="225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၆၅ 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နှင့် အထက်</w:t>
            </w:r>
          </w:p>
        </w:tc>
        <w:tc>
          <w:tcPr>
            <w:tcW w:w="31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၁၆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၃၆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</w:tr>
      <w:tr w:rsidR="002D3F6B" w:rsidRPr="006F39CB" w:rsidTr="00DB0E0A">
        <w:trPr>
          <w:trHeight w:val="20"/>
        </w:trPr>
        <w:tc>
          <w:tcPr>
            <w:tcW w:w="540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  <w:hideMark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၁၆၈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2D3F6B" w:rsidRPr="002D3F6B" w:rsidRDefault="0050214E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3A42CC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၉၄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၃၆၂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2D3F6B" w:rsidRPr="002D3F6B" w:rsidRDefault="003A42CC" w:rsidP="00DB0E0A">
            <w:pPr>
              <w:tabs>
                <w:tab w:val="left" w:pos="1260"/>
              </w:tabs>
              <w:spacing w:before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၅</w:t>
            </w:r>
          </w:p>
        </w:tc>
      </w:tr>
      <w:tr w:rsidR="002D3F6B" w:rsidRPr="006F39CB" w:rsidTr="00DB0E0A">
        <w:trPr>
          <w:trHeight w:val="20"/>
        </w:trPr>
        <w:tc>
          <w:tcPr>
            <w:tcW w:w="540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စုစုပေါင်း အိမ်ထောင်စု</w:t>
            </w:r>
          </w:p>
        </w:tc>
        <w:tc>
          <w:tcPr>
            <w:tcW w:w="297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A94260" w:rsidRDefault="00A94260" w:rsidP="00DB0E0A">
            <w:pPr>
              <w:tabs>
                <w:tab w:val="left" w:pos="1260"/>
              </w:tabs>
              <w:spacing w:before="120" w:after="12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</w:rPr>
            </w:pPr>
            <w:r w:rsidRPr="00A94260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bidi="my-MM"/>
              </w:rPr>
              <w:t>၁၂၁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2D3F6B" w:rsidRPr="002D3F6B" w:rsidRDefault="002D3F6B" w:rsidP="00DB0E0A">
            <w:pPr>
              <w:tabs>
                <w:tab w:val="left" w:pos="1260"/>
              </w:tabs>
              <w:spacing w:before="120" w:after="12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</w:tbl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</w:pP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     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။</w:t>
      </w:r>
      <w:r w:rsidR="0047042A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A94260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ဆိုင်းဖယ်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ကျောင်းနေအရွယ်၊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နှင့်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အလုပ်လုပ်နိုင်သော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အရွယ်အများအပြားရှိပြီး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အလုပ်မလုပ်နိုင်သောသက်ကြီးရွယ်အို၊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နို့စို့အရွယ်မှာအနည်းငယ်ရှိကြောင်း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</w:p>
    <w:p w:rsidR="002D3F6B" w:rsidRPr="006F39CB" w:rsidRDefault="002D3F6B" w:rsidP="002D3F6B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ခ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ab/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အလုပ်လုပ်နိုင်သူအင်အား</w:t>
      </w:r>
    </w:p>
    <w:p w:rsidR="002D3F6B" w:rsidRPr="006F39CB" w:rsidRDefault="002D3F6B" w:rsidP="002D3F6B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ခ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-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လုပ်သားအင်အားနှင့်ဝင်ငွေရလုပ်ငန်းအမျိုးအစား</w:t>
      </w:r>
    </w:p>
    <w:p w:rsidR="002D3F6B" w:rsidRPr="006F39CB" w:rsidRDefault="002D3F6B" w:rsidP="002D3F6B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ဇယား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(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6F39C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လုပ်သားအင်အားနှင့်ဝင်ငွေရလုပ်ငန်းအမျိုးအစား</w:t>
      </w:r>
    </w:p>
    <w:tbl>
      <w:tblPr>
        <w:tblW w:w="982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1350"/>
        <w:gridCol w:w="900"/>
        <w:gridCol w:w="900"/>
        <w:gridCol w:w="1260"/>
        <w:gridCol w:w="720"/>
        <w:gridCol w:w="630"/>
        <w:gridCol w:w="90"/>
        <w:gridCol w:w="1800"/>
        <w:gridCol w:w="1620"/>
      </w:tblGrid>
      <w:tr w:rsidR="002D3F6B" w:rsidRPr="006F39CB" w:rsidTr="00DB0E0A">
        <w:trPr>
          <w:trHeight w:val="530"/>
          <w:tblHeader/>
        </w:trPr>
        <w:tc>
          <w:tcPr>
            <w:tcW w:w="55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လုပ်ငန်းများ</w:t>
            </w:r>
          </w:p>
        </w:tc>
        <w:tc>
          <w:tcPr>
            <w:tcW w:w="4410" w:type="dxa"/>
            <w:gridSpan w:val="5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အဓိက အလုပ်အကိုင်</w:t>
            </w:r>
          </w:p>
        </w:tc>
        <w:tc>
          <w:tcPr>
            <w:tcW w:w="1890" w:type="dxa"/>
            <w:gridSpan w:val="2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အဓိက ဝင်ငွေရ လုပ်ငန်းမဟုတ် သောအခြားဝင်ငွေရ လုပ်ငန်း အဖြစ် လုပ်ကိုင်သူ 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(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 xml:space="preserve">) 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ရပ်တည်နိုင်မှု</w:t>
            </w:r>
          </w:p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မှတ်ချက်ကိုသေချာစွာဖတ်ပြီးမှန်ရာ</w:t>
            </w:r>
            <w:r w:rsidRPr="006F39C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6F39C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6F39C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) </w:t>
            </w:r>
          </w:p>
        </w:tc>
      </w:tr>
      <w:tr w:rsidR="002D3F6B" w:rsidRPr="006F39CB" w:rsidTr="00DB0E0A">
        <w:trPr>
          <w:trHeight w:val="530"/>
          <w:tblHeader/>
        </w:trPr>
        <w:tc>
          <w:tcPr>
            <w:tcW w:w="555" w:type="dxa"/>
            <w:vMerge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vMerge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 ထောင်စု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မိသားစု ဝင်လုပ်အား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အမျိုးသမီး</w:t>
            </w:r>
          </w:p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ဦးဆောင်</w:t>
            </w:r>
          </w:p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သည့်အိမ်</w:t>
            </w:r>
          </w:p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ထောင်စု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890" w:type="dxa"/>
            <w:gridSpan w:val="2"/>
            <w:vMerge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855"/>
          <w:tblHeader/>
        </w:trPr>
        <w:tc>
          <w:tcPr>
            <w:tcW w:w="555" w:type="dxa"/>
            <w:vMerge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1890" w:type="dxa"/>
            <w:gridSpan w:val="2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80"/>
        </w:trPr>
        <w:tc>
          <w:tcPr>
            <w:tcW w:w="9825" w:type="dxa"/>
            <w:gridSpan w:val="10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စိုက်ပျိုးစီးပွား လုပ်ငန်းများ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လယ်ယာစိုက်ပျိုးရေး</w:t>
            </w:r>
          </w:p>
        </w:tc>
      </w:tr>
      <w:tr w:rsidR="002D3F6B" w:rsidRPr="006F39CB" w:rsidTr="00A94260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A94260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၁၁၀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D46C43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A94260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၉၈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A94260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၃၁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A94260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၉၅</w:t>
            </w: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A94260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၁၀၂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A94260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A94260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A94260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A94260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A94260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72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A94260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18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တိရစ္ဆာန် မွေးမြူရေး </w:t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ငါးလုပ်ငန်း 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(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ရေချို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/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ရေငန်ငါး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/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ပုစွန် စသော ရေသတ္တဝါများ ဖမ်းခြင်း၊ မွေးမြူခြင်း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သစ်တောလုပ်ငန်း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9825" w:type="dxa"/>
            <w:gridSpan w:val="10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စိုက်ပျိုးမွေးမြူရေးမဟုတ်သော အခြားဝင်ငွေရလုပ်ငန်းများ</w:t>
            </w:r>
          </w:p>
        </w:tc>
      </w:tr>
      <w:tr w:rsidR="002D3F6B" w:rsidRPr="006F39CB" w:rsidTr="00DB0E0A">
        <w:trPr>
          <w:trHeight w:val="23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သတ္တုတူးဖော်ရေး၊ ကျောက်ထုတ်လုပ်ရေးနှင့် သဘာဝရင်းမြစ်များ ထုတ်လုပ်ခြင်း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ထုတ်ကုန်လုပ်ငန်း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လျှပ်စစ်၊ ဓာတ်ငွေ့ နှင့် ရေပေးဝေရေး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ဆောက်လုပ်ရေး၊ လက်သမား၊ ပန်းရံ လုပ်ငန်း</w:t>
            </w:r>
          </w:p>
        </w:tc>
      </w:tr>
      <w:tr w:rsidR="002D3F6B" w:rsidRPr="006F39CB" w:rsidTr="00F235E5">
        <w:trPr>
          <w:trHeight w:val="503"/>
        </w:trPr>
        <w:tc>
          <w:tcPr>
            <w:tcW w:w="555" w:type="dxa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F235E5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F235E5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89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F235E5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F235E5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F235E5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890" w:type="dxa"/>
            <w:gridSpan w:val="2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ယာဉ်၊ စက်ကိရိယာနှင့် တာရှည်ခံအိမ်သုံးပစ္စည်းများ ပြင်ဆင်ရေး </w:t>
            </w:r>
          </w:p>
        </w:tc>
      </w:tr>
      <w:tr w:rsidR="002D3F6B" w:rsidRPr="006F39CB" w:rsidTr="00DB0E0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A646D3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7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ကျွမ်းကျင်ပညာရှင်များ 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(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ဆံပင်၊ အလှပြင်၊ အပ်ချုပ်၊ အင်ဂျင်နီယာ၊ သင်တန်းပေးသူ စသည်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51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၁၁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လက်လီ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 xml:space="preserve">- 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လက်ကား ရောင်းဝယ်ရေး</w:t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၁၂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ဟိုတယ် နှင့် စားသောက်ဆိုင် လုပ်ငန်း</w:t>
            </w:r>
          </w:p>
        </w:tc>
      </w:tr>
      <w:tr w:rsidR="002D3F6B" w:rsidRPr="006F39CB" w:rsidTr="00DB0E0A">
        <w:trPr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85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၁၃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ပို့ဆောင်ရေး၊ သိုလှောင်ရေးနှင့် ဆက်သွယ်ရေး</w:t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35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၁၄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ငွေချေး ဝန်ဆောင်မှု လုပ်ငန်း 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(</w:t>
            </w: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ဘဏ် နှင့် ငွေချေးခြင်း အပါအဝင် ငွေကြေးဝန်ဆောင်မှု လုပ်ငန်း</w:t>
            </w:r>
            <w:r w:rsidRPr="006F39CB"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အိမ်ခြံမြေ၊ ယာဉ်၊ စက်ကိရိယာ၊ ရောင်းဝယ် ငှားရမ်းခြင်းနှင့် ဆက်စပ်သော လုပ်ငန်းများ</w:t>
            </w:r>
          </w:p>
        </w:tc>
      </w:tr>
      <w:tr w:rsidR="002D3F6B" w:rsidRPr="006F39CB" w:rsidTr="00DB0E0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၁၆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ပြည်သူဝန်ဆောင်မှုလုပ်ငန်းများ</w:t>
            </w:r>
            <w:r w:rsidRPr="006F39C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အုပ်ချုပ်ရေး၊ကာကွယ်ရေးနှင့်ဘေးကင်းလုံခြုံရေး</w:t>
            </w: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</w:tr>
      <w:tr w:rsidR="002D3F6B" w:rsidRPr="006F39CB" w:rsidTr="00DB0E0A">
        <w:trPr>
          <w:trHeight w:val="395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၁၇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ပညာရေး </w:t>
            </w:r>
          </w:p>
        </w:tc>
      </w:tr>
      <w:tr w:rsidR="002D3F6B" w:rsidRPr="006F39CB" w:rsidTr="00DB0E0A">
        <w:trPr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458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၁၈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ကျန်းမာရေး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၁၉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လူမှုရေး လုပ်ငန်းများ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78"/>
            </w:r>
          </w:p>
        </w:tc>
      </w:tr>
      <w:tr w:rsidR="002D3F6B" w:rsidRPr="006F39CB" w:rsidTr="00DB0E0A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ကျပန်း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ရာသီအလိုက် အလုပ်သမား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၂၁</w:t>
            </w:r>
          </w:p>
        </w:tc>
        <w:tc>
          <w:tcPr>
            <w:tcW w:w="9270" w:type="dxa"/>
            <w:gridSpan w:val="9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ပြင်ပအဖွဲ့အစည်းများနှင့်ကုမ္ပဏီများတွင်လုပ်ကိုင်သူများ</w:t>
            </w:r>
          </w:p>
        </w:tc>
      </w:tr>
      <w:tr w:rsidR="002D3F6B" w:rsidRPr="006F39CB" w:rsidTr="00A94260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gridSpan w:val="2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620" w:type="dxa"/>
            <w:tcBorders>
              <w:left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A94260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အလုပ်သမား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လတ်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နိမ့် </w:t>
            </w:r>
            <w:r w:rsidRPr="006F39CB"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A94260">
        <w:trPr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2D3F6B" w:rsidRPr="006F39CB" w:rsidRDefault="00A94260" w:rsidP="00D46C4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 w:hint="cs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၁၁၀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2D3F6B" w:rsidRPr="006F39CB" w:rsidRDefault="00A94260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၁၉၇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2D3F6B" w:rsidRPr="006F39CB" w:rsidRDefault="00A94260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၃၁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2D3F6B" w:rsidRPr="006F39CB" w:rsidRDefault="00A94260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၉၅</w:t>
            </w:r>
          </w:p>
        </w:tc>
        <w:tc>
          <w:tcPr>
            <w:tcW w:w="720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2D3F6B" w:rsidRPr="006F39CB" w:rsidRDefault="00A94260" w:rsidP="00DB0E0A">
            <w:pPr>
              <w:spacing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၁၀၂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:rsidR="002D3F6B" w:rsidRPr="006F39CB" w:rsidRDefault="00D46C43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Times New Roman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6F39CB">
              <w:rPr>
                <w:rFonts w:ascii="Pyidaungsu" w:eastAsia="Times New Roman" w:hAnsi="Pyidaungsu" w:cs="Pyidaungsu"/>
                <w:b/>
                <w:bCs/>
                <w:color w:val="000000" w:themeColor="text1"/>
                <w:sz w:val="26"/>
                <w:szCs w:val="26"/>
              </w:rPr>
              <w:sym w:font="Wingdings" w:char="F078"/>
            </w:r>
          </w:p>
        </w:tc>
      </w:tr>
    </w:tbl>
    <w:p w:rsidR="002D3F6B" w:rsidRPr="006F39CB" w:rsidRDefault="002D3F6B" w:rsidP="002D3F6B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(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အိမ်ထောင်စုစာရင်းကောက်ယူမှု၊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ကျေးရွာအုပ်စုအုပ်ချုပ်ရေးမှူးရုံး။</w:t>
      </w:r>
    </w:p>
    <w:p w:rsidR="002D3F6B" w:rsidRPr="006F39CB" w:rsidRDefault="002D3F6B" w:rsidP="002D3F6B">
      <w:pPr>
        <w:jc w:val="both"/>
        <w:rPr>
          <w:rFonts w:ascii="Pyidaungsu" w:hAnsi="Pyidaungsu" w:cs="Pyidaungsu"/>
          <w:b/>
          <w:bCs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 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 စိုက်ပျိုးရေးကိုသာအဓိကလုပ်ကိုင်ကြကြောင်း တွေ့ရှိရပါသည်။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-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)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ab/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လုပ်ငန်းနှင့်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ကျား၊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မအလိုက်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အနည်းဆုံးနှင့်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အများဆုံး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လုပ်အားခနှုန်းထား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</w:p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ဇယား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၃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လုပ်ငန်းနှင့်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ကျား၊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မအလိုက်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အနည်းဆုံးနှင့်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အများဆုံး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လုပ်အားခနှုန်းထား</w:t>
      </w:r>
    </w:p>
    <w:tbl>
      <w:tblPr>
        <w:tblW w:w="10080" w:type="dxa"/>
        <w:tblInd w:w="-43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330"/>
        <w:gridCol w:w="1260"/>
        <w:gridCol w:w="1170"/>
        <w:gridCol w:w="1080"/>
        <w:gridCol w:w="1080"/>
        <w:gridCol w:w="1350"/>
      </w:tblGrid>
      <w:tr w:rsidR="002D3F6B" w:rsidRPr="006F39CB" w:rsidTr="00DB0E0A">
        <w:trPr>
          <w:tblHeader/>
        </w:trPr>
        <w:tc>
          <w:tcPr>
            <w:tcW w:w="810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3330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အလုပ်အကိုင်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ရေတွက်ပုံ</w:t>
            </w:r>
          </w:p>
        </w:tc>
        <w:tc>
          <w:tcPr>
            <w:tcW w:w="225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အများဆုံး</w:t>
            </w:r>
            <w:r w:rsidRPr="002D3F6B"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ကျပ်</w:t>
            </w:r>
            <w:r w:rsidRPr="002D3F6B"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243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အနည်းဆုံး</w:t>
            </w:r>
            <w:r w:rsidRPr="002D3F6B"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ကျပ်</w:t>
            </w:r>
            <w:r w:rsidRPr="002D3F6B"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</w:tr>
      <w:tr w:rsidR="002D3F6B" w:rsidRPr="006F39CB" w:rsidTr="00DB0E0A">
        <w:trPr>
          <w:tblHeader/>
        </w:trPr>
        <w:tc>
          <w:tcPr>
            <w:tcW w:w="810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330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bottom w:val="single" w:sz="8" w:space="0" w:color="auto"/>
            </w:tcBorders>
            <w:shd w:val="clear" w:color="auto" w:fill="F2F2F2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35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eastAsia="Calibri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</w:tr>
      <w:tr w:rsidR="002D3F6B" w:rsidRPr="006F39CB" w:rsidTr="00DB0E0A">
        <w:trPr>
          <w:trHeight w:val="475"/>
        </w:trPr>
        <w:tc>
          <w:tcPr>
            <w:tcW w:w="81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333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လယ်ယာစိုက်ပျိုးရေး</w:t>
            </w:r>
          </w:p>
        </w:tc>
        <w:tc>
          <w:tcPr>
            <w:tcW w:w="12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A94260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၄၀</w:t>
            </w:r>
            <w:r w:rsidR="002D3F6B"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A94260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  <w:r w:rsidR="00D46C43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="002D3F6B"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A94260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  <w:r w:rsidR="00D46C43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  <w:r w:rsidR="002D3F6B"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၀၀၀</w:t>
            </w:r>
          </w:p>
        </w:tc>
        <w:tc>
          <w:tcPr>
            <w:tcW w:w="13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2D3F6B" w:rsidRDefault="00A94260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="002D3F6B"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၀၀၀၀</w:t>
            </w:r>
          </w:p>
        </w:tc>
      </w:tr>
      <w:tr w:rsidR="002D3F6B" w:rsidRPr="006F39CB" w:rsidTr="00EA05A1">
        <w:tc>
          <w:tcPr>
            <w:tcW w:w="8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ဆောက်လုပ်ရေး၊ လက်သမား၊ ပန်းရံလုပ်ငန်း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EA05A1" w:rsidRPr="002D3F6B" w:rsidRDefault="00EA05A1" w:rsidP="00EA05A1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</w:tr>
      <w:tr w:rsidR="002D3F6B" w:rsidRPr="006F39CB" w:rsidTr="00DB0E0A">
        <w:tc>
          <w:tcPr>
            <w:tcW w:w="8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ကျွမ်းကျင်ပညာရှင်များ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ဆံပင်၊ အလှပြင်၊ အပ်ချုပ်၊ အင်ဂျင်နီယာ၊ သင်တန်း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ပေးသူ စသည်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နေ့စား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eastAsia="Calibri" w:hAnsi="Pyidaungsu" w:cs="Pyidaungsu"/>
                <w:color w:val="000000" w:themeColor="text1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အမျိုးသမီး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 xml:space="preserve">    ။</w:t>
      </w:r>
      <w:r w:rsidR="00CA755D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A94260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ဆိုင်းဖယ်</w:t>
      </w:r>
      <w:r w:rsidR="004A1757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အလုပ်လုပ်ကိုင်နိုင်သူ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ဦးရေများပြားသော်လည်း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လုပ်ခမှာ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ကျား/မလုပ်အားခနှုန်းမှာ အနည်းငယ် ကွာခြားမှုရှိကြောင်း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ဂ) သဘာဝရင်းမြစ်များ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ဂ.၁) စိုက်ပျိုးနိုင်သော မြေဧရိယာ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ဇယား (၄) ကျေးရွာ၏စိုက်ပျိုးမြေပိုင်ဆိုင်မှု</w:t>
      </w:r>
    </w:p>
    <w:tbl>
      <w:tblPr>
        <w:tblW w:w="10031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1"/>
        <w:gridCol w:w="1170"/>
        <w:gridCol w:w="5850"/>
      </w:tblGrid>
      <w:tr w:rsidR="002D3F6B" w:rsidRPr="006F39CB" w:rsidTr="00DB0E0A">
        <w:trPr>
          <w:trHeight w:val="927"/>
          <w:tblHeader/>
        </w:trPr>
        <w:tc>
          <w:tcPr>
            <w:tcW w:w="3011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1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ဧရိယာ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ဧက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58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မြေဆီလွှာအရည်အသွေး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မှန်ရာ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val="en-GB"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20"/>
        </w:trPr>
        <w:tc>
          <w:tcPr>
            <w:tcW w:w="3011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လယ်မြေ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A94260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၁၂၄.၅</w:t>
            </w:r>
          </w:p>
        </w:tc>
        <w:tc>
          <w:tcPr>
            <w:tcW w:w="58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 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0"/>
        </w:trPr>
        <w:tc>
          <w:tcPr>
            <w:tcW w:w="3011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ယာမြေ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တောင်ယာမြေ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A94260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၇၉၁.၅</w:t>
            </w:r>
          </w:p>
        </w:tc>
        <w:tc>
          <w:tcPr>
            <w:tcW w:w="58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 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0"/>
        </w:trPr>
        <w:tc>
          <w:tcPr>
            <w:tcW w:w="3011" w:type="dxa"/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ဥယျာဉ်ခြံမြေ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58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   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20"/>
        </w:trPr>
        <w:tc>
          <w:tcPr>
            <w:tcW w:w="3011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117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D46C43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  </w:t>
            </w:r>
            <w:r w:rsidR="00A94260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၉၁၆</w:t>
            </w:r>
          </w:p>
        </w:tc>
        <w:tc>
          <w:tcPr>
            <w:tcW w:w="585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78"/>
            </w:r>
          </w:p>
        </w:tc>
      </w:tr>
    </w:tbl>
    <w:p w:rsidR="002D3F6B" w:rsidRPr="002D3F6B" w:rsidRDefault="002D3F6B" w:rsidP="002D3F6B">
      <w:pPr>
        <w:spacing w:after="0"/>
        <w:ind w:left="-36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…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ကောက်ယူမှု၊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လယ် သမားအုပ်စု။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</w:p>
    <w:p w:rsidR="00986D11" w:rsidRPr="002D3F6B" w:rsidRDefault="002D3F6B" w:rsidP="002D3F6B">
      <w:pPr>
        <w:tabs>
          <w:tab w:val="left" w:pos="2520"/>
        </w:tabs>
        <w:spacing w:after="0"/>
        <w:ind w:left="-36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။</w:t>
      </w:r>
      <w:r w:rsidR="00A94260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 xml:space="preserve"> ဆိုင်းဖယ်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 လယ်မြေ(</w:t>
      </w:r>
      <w:r w:rsidR="00A94260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၁၂၄.၅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)ဧက၊ယာမြေ (</w:t>
      </w:r>
      <w:r w:rsidR="00A94260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၇၉၁.၅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)ဧက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 xml:space="preserve"> ရှိပါသည်။ မြေယာအမျိုးအစားသည်အသင့်အတင့်ကောင်းမွန်ပြ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ီး မြေဆီလွှာအရည်အသွေးမှာ သင့်တင့်သော အရည်အသွေးရှိကြောင်း တွေ့ရှိရပါသည်။</w:t>
      </w:r>
    </w:p>
    <w:p w:rsidR="002D3F6B" w:rsidRPr="002D3F6B" w:rsidRDefault="002D3F6B" w:rsidP="002D3F6B">
      <w:pPr>
        <w:spacing w:after="0"/>
        <w:ind w:left="-36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ဂ.၂) ဓာတ်သတ္တုနှင့် အခြားသဘာဝရင်းမြစ်များ</w:t>
      </w:r>
    </w:p>
    <w:p w:rsidR="002D3F6B" w:rsidRPr="002D3F6B" w:rsidRDefault="002D3F6B" w:rsidP="002D3F6B">
      <w:pPr>
        <w:spacing w:after="0"/>
        <w:ind w:left="-36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ဇယား (၅) ဓာတ်သတ္တုနှင့် အခြားသဘာဝရင်းမြစ်များ</w:t>
      </w:r>
    </w:p>
    <w:tbl>
      <w:tblPr>
        <w:tblW w:w="10350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2610"/>
        <w:gridCol w:w="2340"/>
        <w:gridCol w:w="2340"/>
      </w:tblGrid>
      <w:tr w:rsidR="002D3F6B" w:rsidRPr="006F39CB" w:rsidTr="00DB0E0A">
        <w:trPr>
          <w:trHeight w:val="20"/>
          <w:tblHeader/>
        </w:trPr>
        <w:tc>
          <w:tcPr>
            <w:tcW w:w="30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အမျိုးအစား</w:t>
            </w:r>
          </w:p>
        </w:tc>
        <w:tc>
          <w:tcPr>
            <w:tcW w:w="26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ကျေးရွာနှင့်အနီးပတ်ဝန်း ကျင်တွင်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သဘာဝအတိုင်း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တွေ့ရှိနိုင်မှု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အသုံးချနိုင်မှု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မှန်ရာ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val="en-GB"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လွန်ခဲ့သော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၁၀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နှစ်က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အခြေအနေ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မှန်ရာတစ်ခုကိုသာရွေးရန်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</w:tr>
      <w:tr w:rsidR="002D3F6B" w:rsidRPr="006F39CB" w:rsidTr="00DB0E0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ကျောက်၊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သဲ၊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ကျောက်စရစ်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စသည်များ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နည်း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မရှိ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လွယ်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ခက်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အသုံးမပြုနိုင်ပါ 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1070"/>
        </w:trPr>
        <w:tc>
          <w:tcPr>
            <w:tcW w:w="30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သဘာဝအပင်မျိုးစိတ်များ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နွား စာ၊ဆေးဘက်ဝင်အပင် 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နည်း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လွယ်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်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အသုံးမပြုနိုင်ပါ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သဘာဝတိရစ္ဆာန်မျိုးစိတ်များ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နည်း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လွယ်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အသုံးမပြုနိုင်ပါ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ရေ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-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မြေပေါ်ရေ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အင်း၊အိုင်၊ကန်၊ချောင်း၊မြစ်၊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စိမ့်စမ်း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နည်</w:t>
            </w:r>
            <w:r w:rsidR="009B560A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လွယ်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အသုံးမပြုနိုင်ပါ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ရေ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-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မြေအောက်ရေ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တွင်းတိမ်၊တွင်းနက်၊လက်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တူးတွင်း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နည်း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       မရှိ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လွယ်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ခက်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အသုံးမပြုနိုင်ပါ </w:t>
            </w:r>
            <w:r w:rsidR="00986D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အပြောင်းအလဲမရှိ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ရင်းမြစ် … ဦးတည်အုပ်စု ဆွေးနွေးခြင်း - ရပ်မိရပ်ဖ အုပ်စု။</w:t>
      </w:r>
    </w:p>
    <w:p w:rsidR="00CE66EA" w:rsidRPr="002D3F6B" w:rsidRDefault="002D3F6B" w:rsidP="002D3F6B">
      <w:pPr>
        <w:spacing w:after="0" w:line="240" w:lineRule="auto"/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 xml:space="preserve">      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။ကျေးရွာတွင်ဓာတ်သတ္တုနှင့် အခြားသဘာဝအရင်း အမြစ်များ မရှိပါ။</w:t>
      </w:r>
      <w:r w:rsidRPr="006F39CB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>သစ်တောပြုန်းတီးမှုကြောင့်</w:t>
      </w:r>
      <w:r w:rsidRPr="006F39CB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သဘာဝတိရစ္ဆာန်မျိုးစိတ်များ၊ဆေးဘက်ဝင်အပင်များ နည်းပါးလာသည်။  </w:t>
      </w:r>
    </w:p>
    <w:p w:rsidR="002D3F6B" w:rsidRPr="002D3F6B" w:rsidRDefault="002D3F6B" w:rsidP="002D3F6B">
      <w:pPr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ဃ)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ဥစ္စာဓနအဆင့် အခြေအနေ</w:t>
      </w:r>
    </w:p>
    <w:p w:rsidR="002D3F6B" w:rsidRPr="006F39CB" w:rsidRDefault="002D3F6B" w:rsidP="002D3F6B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ဇယား</w:t>
      </w:r>
      <w:r w:rsidRPr="006F39CB">
        <w:rPr>
          <w:rFonts w:ascii="Pyidaungsu" w:hAnsi="Pyidaungsu" w:cs="Pyidaungsu"/>
          <w:sz w:val="26"/>
          <w:szCs w:val="26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၆</w:t>
      </w:r>
      <w:r w:rsidRPr="006F39CB">
        <w:rPr>
          <w:rFonts w:ascii="Pyidaungsu" w:hAnsi="Pyidaungsu" w:cs="Pyidaungsu"/>
          <w:sz w:val="26"/>
          <w:szCs w:val="26"/>
        </w:rPr>
        <w:t xml:space="preserve">)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ဥစ္စာဓနအဆင့်အခြေအနေ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890"/>
        <w:gridCol w:w="2070"/>
        <w:gridCol w:w="2160"/>
      </w:tblGrid>
      <w:tr w:rsidR="002D3F6B" w:rsidRPr="006F39CB" w:rsidTr="00DB0E0A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အကြောင်းအရာ</w:t>
            </w:r>
          </w:p>
        </w:tc>
        <w:tc>
          <w:tcPr>
            <w:tcW w:w="774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သတ်မှတ်စံနှုန်း</w:t>
            </w:r>
          </w:p>
        </w:tc>
      </w:tr>
      <w:tr w:rsidR="002D3F6B" w:rsidRPr="006F39CB" w:rsidTr="00DB0E0A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အဆင်ပြေသော</w:t>
            </w:r>
          </w:p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18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အလယ်အလတ်ရှိသောအိမ်ထောင်စု</w:t>
            </w:r>
          </w:p>
        </w:tc>
        <w:tc>
          <w:tcPr>
            <w:tcW w:w="20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မပြေလည်သော</w:t>
            </w:r>
          </w:p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216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အလွန်မပြေလည်သောအိမ်ထောင်စု</w:t>
            </w:r>
          </w:p>
        </w:tc>
      </w:tr>
      <w:tr w:rsidR="002D3F6B" w:rsidRPr="006F39CB" w:rsidTr="00DB0E0A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မြေယာပိုင်ဆိုင်မှု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များ</w:t>
            </w:r>
          </w:p>
        </w:tc>
        <w:tc>
          <w:tcPr>
            <w:tcW w:w="18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အသင့်အတင့်</w:t>
            </w:r>
          </w:p>
        </w:tc>
        <w:tc>
          <w:tcPr>
            <w:tcW w:w="20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နည်း</w:t>
            </w:r>
          </w:p>
        </w:tc>
        <w:tc>
          <w:tcPr>
            <w:tcW w:w="21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အလွန်နည်း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သို့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မရှိ</w:t>
            </w:r>
          </w:p>
        </w:tc>
      </w:tr>
      <w:tr w:rsidR="002D3F6B" w:rsidRPr="006F39CB" w:rsidTr="00DB0E0A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အိမ်အခြေအနေ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အလွန်ကောင်း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အသင့်အတင့်</w:t>
            </w:r>
            <w:r w:rsidRPr="006F39CB">
              <w:rPr>
                <w:rFonts w:ascii="Pyidaungsu" w:hAnsi="Pyidaungsu" w:cs="Pyidaungsu"/>
                <w:sz w:val="26"/>
                <w:szCs w:val="26"/>
                <w:rtl/>
                <w:cs/>
              </w:rPr>
              <w:t xml:space="preserve">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ကောင်း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ညံ့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အလွန်ညံ့</w:t>
            </w:r>
          </w:p>
        </w:tc>
      </w:tr>
      <w:tr w:rsidR="002D3F6B" w:rsidRPr="006F39CB" w:rsidTr="00DB0E0A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ကုန်ထုတ်လုပ်မှုနှင့်ဆိုင်သောပိုင်ဆိုင်မှု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များ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အသင့်အတင့်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နည်း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မရှိ</w:t>
            </w:r>
          </w:p>
        </w:tc>
      </w:tr>
      <w:tr w:rsidR="002D3F6B" w:rsidRPr="006F39CB" w:rsidTr="00DB0E0A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အဓိကစီးပွားရေးလုပ်ငန်း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စီးပွား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ဝင်ငွေ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အလွန်ကောင်း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စီးပွား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ဝင်ငွေ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အသင့်အတင့်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စီးပွား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ဝင်ငွေ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နည်း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D3F6B" w:rsidRPr="006F39CB" w:rsidRDefault="002D3F6B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စီးပွား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ဝင်ငွေ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) 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အလွန်နည်း</w:t>
            </w:r>
          </w:p>
        </w:tc>
      </w:tr>
      <w:tr w:rsidR="002D3F6B" w:rsidRPr="006F39CB" w:rsidTr="00DB0E0A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:rsidR="002D3F6B" w:rsidRPr="006F39CB" w:rsidRDefault="00A94260" w:rsidP="00DB0E0A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:rsidR="002D3F6B" w:rsidRPr="006F39CB" w:rsidRDefault="00A94260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၅၀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:rsidR="002D3F6B" w:rsidRPr="006F39CB" w:rsidRDefault="00A94260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၅၀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:rsidR="002D3F6B" w:rsidRPr="006F39CB" w:rsidRDefault="00A94260" w:rsidP="00DB0E0A">
            <w:pPr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</w:tr>
    </w:tbl>
    <w:p w:rsidR="002D3F6B" w:rsidRPr="002D3F6B" w:rsidRDefault="002D3F6B" w:rsidP="002D3F6B">
      <w:pPr>
        <w:spacing w:after="0"/>
        <w:ind w:left="-450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ကျေးရွာလုံးကျွတ်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အစည်းအဝေးပြုလုပ်ခြင်း။</w:t>
      </w:r>
    </w:p>
    <w:p w:rsidR="002D3F6B" w:rsidRPr="006F39CB" w:rsidRDefault="002D3F6B" w:rsidP="002D3F6B">
      <w:pPr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။ကျေးရွာတွင်အလယ်အလတ်ရှိသောအိမ်ထောင်စုမှာ</w:t>
      </w:r>
      <w:r w:rsidRPr="006F39CB">
        <w:rPr>
          <w:rFonts w:ascii="Pyidaungsu" w:hAnsi="Pyidaungsu" w:cs="Pyidaungsu"/>
          <w:sz w:val="26"/>
          <w:szCs w:val="26"/>
        </w:rPr>
        <w:t>(</w:t>
      </w:r>
      <w:r w:rsidR="00A94260">
        <w:rPr>
          <w:rFonts w:ascii="Pyidaungsu" w:hAnsi="Pyidaungsu" w:cs="Pyidaungsu"/>
          <w:sz w:val="26"/>
          <w:szCs w:val="26"/>
          <w:cs/>
          <w:lang w:bidi="my-MM"/>
        </w:rPr>
        <w:t>၅၀</w:t>
      </w:r>
      <w:r w:rsidRPr="006F39CB">
        <w:rPr>
          <w:rFonts w:ascii="Pyidaungsu" w:hAnsi="Pyidaungsu" w:cs="Pyidaungsu"/>
          <w:sz w:val="26"/>
          <w:szCs w:val="26"/>
        </w:rPr>
        <w:t>)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စု အများဆုံး ဖြစ်သည်။အလွန်မပြေလည်သော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အိမ်ထောင်စု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အနေဖြင့်</w:t>
      </w:r>
      <w:r w:rsidRPr="006F39CB">
        <w:rPr>
          <w:rFonts w:ascii="Pyidaungsu" w:hAnsi="Pyidaungsu" w:cs="Pyidaungsu"/>
          <w:sz w:val="26"/>
          <w:szCs w:val="26"/>
        </w:rPr>
        <w:t>(</w:t>
      </w:r>
      <w:r w:rsidR="00A94260">
        <w:rPr>
          <w:rFonts w:ascii="Pyidaungsu" w:hAnsi="Pyidaungsu" w:cs="Pyidaungsu"/>
          <w:sz w:val="26"/>
          <w:szCs w:val="26"/>
          <w:cs/>
          <w:lang w:bidi="my-MM"/>
        </w:rPr>
        <w:t>၆</w:t>
      </w:r>
      <w:r w:rsidRPr="006F39CB">
        <w:rPr>
          <w:rFonts w:ascii="Pyidaungsu" w:hAnsi="Pyidaungsu" w:cs="Pyidaungsu"/>
          <w:sz w:val="26"/>
          <w:szCs w:val="26"/>
        </w:rPr>
        <w:t>)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စုရှိကြောင်းတွေ့ရှိရ ပါသည်။</w:t>
      </w:r>
    </w:p>
    <w:p w:rsidR="002D3F6B" w:rsidRPr="006F39CB" w:rsidRDefault="002D3F6B" w:rsidP="002D3F6B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>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င</w:t>
      </w:r>
      <w:r w:rsidRPr="006F39CB">
        <w:rPr>
          <w:rFonts w:ascii="Pyidaungsu" w:hAnsi="Pyidaungsu" w:cs="Pyidaungsu"/>
          <w:sz w:val="26"/>
          <w:szCs w:val="26"/>
        </w:rPr>
        <w:t xml:space="preserve">) </w:t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ထိခိုက်လွယ်မှု</w:t>
      </w:r>
    </w:p>
    <w:p w:rsidR="002D3F6B" w:rsidRPr="006F39CB" w:rsidRDefault="002D3F6B" w:rsidP="002D3F6B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</w:rPr>
        <w:t>(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င</w:t>
      </w:r>
      <w:r w:rsidRPr="006F39CB">
        <w:rPr>
          <w:rFonts w:ascii="Pyidaungsu" w:hAnsi="Pyidaungsu" w:cs="Pyidaungsu"/>
          <w:sz w:val="26"/>
          <w:szCs w:val="26"/>
        </w:rPr>
        <w:t>-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၁</w:t>
      </w:r>
      <w:r w:rsidRPr="006F39CB">
        <w:rPr>
          <w:rFonts w:ascii="Pyidaungsu" w:hAnsi="Pyidaungsu" w:cs="Pyidaungsu"/>
          <w:sz w:val="26"/>
          <w:szCs w:val="26"/>
        </w:rPr>
        <w:t xml:space="preserve">)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ဝမ်းစာဖူလုံမှု</w:t>
      </w:r>
    </w:p>
    <w:p w:rsidR="002D3F6B" w:rsidRPr="006F39CB" w:rsidRDefault="002D3F6B" w:rsidP="002D3F6B">
      <w:pPr>
        <w:pStyle w:val="ListParagraph"/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ဇယား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၇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) 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ချေးငှားခြင်းမရှိဘဲတစ်နေ့လျှင်အနည်းဆုံးနှစ်နပ်စားနိုင်သည့်အိမ်ထောင်စုများ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 (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ဥစ္စာဓနအဆင့်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 “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၃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” 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နှင့်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 “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၄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 xml:space="preserve">” </w:t>
      </w:r>
      <w:r w:rsidRPr="006F39CB">
        <w:rPr>
          <w:rFonts w:ascii="Pyidaungsu" w:hAnsi="Pyidaungsu" w:cs="Pyidaungsu"/>
          <w:sz w:val="26"/>
          <w:szCs w:val="26"/>
          <w:highlight w:val="yellow"/>
          <w:cs/>
          <w:lang w:bidi="my-MM"/>
        </w:rPr>
        <w:t>အိမ်ထောင်စုပေါင်း၏၃၀ရာခိုင်နှုန်းစီ</w:t>
      </w:r>
      <w:r w:rsidRPr="006F39CB">
        <w:rPr>
          <w:rFonts w:ascii="Pyidaungsu" w:hAnsi="Pyidaungsu" w:cs="Pyidaungsu"/>
          <w:sz w:val="26"/>
          <w:szCs w:val="26"/>
          <w:highlight w:val="yellow"/>
        </w:rPr>
        <w:t>)</w:t>
      </w:r>
    </w:p>
    <w:tbl>
      <w:tblPr>
        <w:tblStyle w:val="TableGrid"/>
        <w:tblW w:w="972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530"/>
        <w:gridCol w:w="1980"/>
        <w:gridCol w:w="4410"/>
      </w:tblGrid>
      <w:tr w:rsidR="002D3F6B" w:rsidRPr="006F39CB" w:rsidTr="00DB0E0A">
        <w:trPr>
          <w:tblHeader/>
        </w:trPr>
        <w:tc>
          <w:tcPr>
            <w:tcW w:w="180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အချိန်ကာလ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အိမ်ထောင်စုအရေအတွက်</w:t>
            </w:r>
          </w:p>
        </w:tc>
        <w:tc>
          <w:tcPr>
            <w:tcW w:w="198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  <w:highlight w:val="yellow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highlight w:val="yellow"/>
                <w:cs/>
                <w:lang w:bidi="my-MM"/>
              </w:rPr>
              <w:t>အမျိုးသမီးဦးဆောင်သည့်အိမ်ထောင်စုအရေအတွက်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ဖြေရှင်းသည့်နည်းဗျူဟာ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(</w:t>
            </w: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ဖြေရှင်းနည်းတစ်ခုစီအလိုက်အိမ်ထောင်စုအရေအတွက်များကိုဖော်ပြရန်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1921"/>
        </w:trPr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၃လအောက်ဝမ်းစာဖူလုံမှု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A94260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1980" w:type="dxa"/>
            <w:tcBorders>
              <w:top w:val="single" w:sz="2" w:space="0" w:color="auto"/>
            </w:tcBorders>
            <w:vAlign w:val="center"/>
          </w:tcPr>
          <w:p w:rsidR="002D3F6B" w:rsidRPr="006F39CB" w:rsidRDefault="00CA610C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  <w:r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4410" w:type="dxa"/>
            <w:tcBorders>
              <w:top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အခြားအစာပြောင်းလဲစား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= 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အစာလျှော့စား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  = 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အထောက်အပံ့ယူ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= 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ချေးယူ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                 = ___</w:t>
            </w:r>
            <w:r w:rsidR="00CA610C">
              <w:rPr>
                <w:rFonts w:ascii="Pyidaungsu" w:hAnsi="Pyidaungsu" w:cs="Pyidaungsu"/>
                <w:sz w:val="26"/>
                <w:szCs w:val="26"/>
              </w:rPr>
              <w:sym w:font="Wingdings" w:char="F0FC"/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_____</w:t>
            </w:r>
          </w:p>
          <w:p w:rsidR="002D3F6B" w:rsidRPr="006F39CB" w:rsidRDefault="002D3F6B" w:rsidP="00CA61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လုပ်အားခကြိုယူ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      = ___</w:t>
            </w:r>
            <w:r w:rsidR="00CA610C" w:rsidRPr="006F39CB">
              <w:rPr>
                <w:rFonts w:ascii="Pyidaungsu" w:hAnsi="Pyidaungsu" w:cs="Pyidaungsu"/>
                <w:sz w:val="26"/>
                <w:szCs w:val="26"/>
              </w:rPr>
              <w:t>_</w:t>
            </w:r>
            <w:r w:rsidR="00CA610C">
              <w:rPr>
                <w:rFonts w:ascii="Pyidaungsu" w:hAnsi="Pyidaungsu" w:cs="Pyidaungsu"/>
                <w:sz w:val="26"/>
                <w:szCs w:val="26"/>
              </w:rPr>
              <w:sym w:font="Wingdings" w:char="F0FC"/>
            </w:r>
            <w:r w:rsidR="00CA610C" w:rsidRPr="006F39CB">
              <w:rPr>
                <w:rFonts w:ascii="Pyidaungsu" w:hAnsi="Pyidaungsu" w:cs="Pyidaungsu"/>
                <w:sz w:val="26"/>
                <w:szCs w:val="26"/>
              </w:rPr>
              <w:t>_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__</w:t>
            </w:r>
          </w:p>
        </w:tc>
      </w:tr>
      <w:tr w:rsidR="002D3F6B" w:rsidRPr="006F39CB" w:rsidTr="00DB0E0A">
        <w:tc>
          <w:tcPr>
            <w:tcW w:w="1800" w:type="dxa"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၃လနှင့်၆လကြားဝမ်းစာဖူလုံမှု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980" w:type="dxa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4410" w:type="dxa"/>
            <w:shd w:val="clear" w:color="auto" w:fill="auto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အခြားအစာပြောင်းလဲစား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= _________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အစာလျှော့စား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= ___________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အထောက်အပံ့ယူ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>= 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ချေးယူ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              = _________</w:t>
            </w:r>
          </w:p>
          <w:p w:rsidR="002D3F6B" w:rsidRPr="006F39CB" w:rsidRDefault="002D3F6B" w:rsidP="00CA610C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လုပ်အားခကြိုယူ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 = _________</w:t>
            </w:r>
          </w:p>
        </w:tc>
      </w:tr>
      <w:tr w:rsidR="002D3F6B" w:rsidRPr="006F39CB" w:rsidTr="00DB0E0A">
        <w:tc>
          <w:tcPr>
            <w:tcW w:w="1800" w:type="dxa"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၆လမှ၁၂လအထိဝမ်းစာဖူလုံမှု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980" w:type="dxa"/>
            <w:vAlign w:val="center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4410" w:type="dxa"/>
            <w:shd w:val="clear" w:color="auto" w:fill="auto"/>
          </w:tcPr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အခြားအစာပြောင်းလဲစား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= 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အစာလျှော့စာ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= ___________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အထောက်အပံ့ယူ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= 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ချေးယူ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ab/>
              <w:t xml:space="preserve">                      = ________</w:t>
            </w:r>
          </w:p>
          <w:p w:rsidR="002D3F6B" w:rsidRPr="006F39CB" w:rsidRDefault="002D3F6B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</w:rPr>
            </w:pPr>
            <w:r w:rsidRPr="006F39CB"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  <w:t>လုပ်အားခကြိုယူ</w:t>
            </w:r>
            <w:r w:rsidRPr="006F39CB">
              <w:rPr>
                <w:rFonts w:ascii="Pyidaungsu" w:hAnsi="Pyidaungsu" w:cs="Pyidaungsu"/>
                <w:sz w:val="26"/>
                <w:szCs w:val="26"/>
              </w:rPr>
              <w:t xml:space="preserve">            = _________</w:t>
            </w:r>
          </w:p>
        </w:tc>
      </w:tr>
      <w:tr w:rsidR="00CA610C" w:rsidRPr="006F39CB" w:rsidTr="00DB0E0A">
        <w:tc>
          <w:tcPr>
            <w:tcW w:w="1800" w:type="dxa"/>
            <w:shd w:val="clear" w:color="auto" w:fill="auto"/>
            <w:vAlign w:val="center"/>
          </w:tcPr>
          <w:p w:rsidR="00CA610C" w:rsidRPr="006F39CB" w:rsidRDefault="00CA610C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:rsidR="00CA610C" w:rsidRPr="006F39CB" w:rsidRDefault="00CA610C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1980" w:type="dxa"/>
            <w:vAlign w:val="center"/>
          </w:tcPr>
          <w:p w:rsidR="00CA610C" w:rsidRPr="006F39CB" w:rsidRDefault="00CA610C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 w:val="26"/>
                <w:szCs w:val="26"/>
              </w:rPr>
            </w:pPr>
          </w:p>
        </w:tc>
        <w:tc>
          <w:tcPr>
            <w:tcW w:w="4410" w:type="dxa"/>
            <w:shd w:val="clear" w:color="auto" w:fill="auto"/>
          </w:tcPr>
          <w:p w:rsidR="00CA610C" w:rsidRPr="006F39CB" w:rsidRDefault="00CA610C" w:rsidP="00DB0E0A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sz w:val="26"/>
                <w:szCs w:val="26"/>
                <w:cs/>
                <w:lang w:bidi="my-MM"/>
              </w:rPr>
            </w:pPr>
          </w:p>
        </w:tc>
      </w:tr>
    </w:tbl>
    <w:p w:rsidR="002D3F6B" w:rsidRPr="006F39C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>..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ဥစ္စာဓနအဆင့်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“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၃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” 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နှင့်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“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၄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” </w:t>
      </w:r>
      <w:r w:rsidRPr="006F39C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အိမ်ထောင်စုပေါင်း၏၃၀ရာခိုင်နှုန်းစီအားစစ်တမ်းကောက်ယူခြင်း။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450"/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 xml:space="preserve">       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ဝမ်းစာဖူလုံရေးအတွက်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ဖူလုံမှုမရှိ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သေးသောသူများ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အနေဖြင့်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လုပ်ခကိုကြိုယူ၍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ချေးယူခြင်းဖြင့်လည်းကောင်း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ဖြေရှင်းလျှက်ရှိကြောင်း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လေ့လာတွေ့ရှိရပါသည်။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င-၂)  ကူညီစောင့်ရှောက်မှု အထူးလိုအပ်သော အုပ်စုများ၏ ထိခိုက်လွယ်မှု အခြေအနေ</w:t>
      </w:r>
    </w:p>
    <w:p w:rsidR="002D3F6B" w:rsidRPr="002D3F6B" w:rsidRDefault="002D3F6B" w:rsidP="002D3F6B">
      <w:pPr>
        <w:tabs>
          <w:tab w:val="left" w:pos="6480"/>
        </w:tabs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ဇယား (၈) ကူညီစောင့်ရှောက်မှု အထူးလိုအပ်သော အုပ်စုများ၏ ထိခိုက်လွယ်မှု အခြေအနေ</w:t>
      </w:r>
    </w:p>
    <w:tbl>
      <w:tblPr>
        <w:tblW w:w="1017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90"/>
        <w:gridCol w:w="900"/>
        <w:gridCol w:w="810"/>
        <w:gridCol w:w="1170"/>
      </w:tblGrid>
      <w:tr w:rsidR="002D3F6B" w:rsidRPr="006F39CB" w:rsidTr="00DB0E0A">
        <w:trPr>
          <w:trHeight w:val="357"/>
          <w:tblHeader/>
        </w:trPr>
        <w:tc>
          <w:tcPr>
            <w:tcW w:w="729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အကြောင်းအရာ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ပေါင်း</w:t>
            </w: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မိသားစုစောင့်ရှောက်မှုမရှိသော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သက်ကြီးရွယ်အို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၆၄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နှစ်နှင့်အထက်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မိသားစု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ရပ်ရွာ၏စောင့်ရှောက်မှုမရှိသော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မသန်စွမ်း သည့်ပုဂ္ဂိုလ်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8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အရေအတွက်</w:t>
            </w: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ဆင်းရဲ၍မိသားစုဦးရေများသည့်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အမျိုးသမီးဦးဆောင်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</w:t>
            </w:r>
          </w:p>
        </w:tc>
        <w:tc>
          <w:tcPr>
            <w:tcW w:w="288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ဆင်းရဲ၍မိသားစုဦးရေများသည့်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မုဆိုးဖို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တစ်ခုလပ်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</w:p>
        </w:tc>
        <w:tc>
          <w:tcPr>
            <w:tcW w:w="288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</w:tr>
      <w:tr w:rsidR="002D3F6B" w:rsidRPr="006F39CB" w:rsidTr="00DB0E0A">
        <w:trPr>
          <w:trHeight w:val="144"/>
        </w:trPr>
        <w:tc>
          <w:tcPr>
            <w:tcW w:w="729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အခြားဒေသသို့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ကြာမြင့်စွာ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သွားရောက်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နေထိုင်လုပ်ကိုင်နေသည့်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ဆင်းရဲသည့်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</w:p>
        </w:tc>
        <w:tc>
          <w:tcPr>
            <w:tcW w:w="288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</w:tbl>
    <w:p w:rsidR="002D3F6B" w:rsidRPr="002D3F6B" w:rsidRDefault="002D3F6B" w:rsidP="002D3F6B">
      <w:pPr>
        <w:tabs>
          <w:tab w:val="left" w:pos="6480"/>
        </w:tabs>
        <w:spacing w:before="240"/>
        <w:ind w:left="-36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ရင်းမြစ် … ဦးတည်အုပ်စု ဆွေးနွေးခြင်း - ရပ်မိရပ်ဖ အုပ်စု။</w:t>
      </w:r>
    </w:p>
    <w:p w:rsidR="002D3F6B" w:rsidRPr="002D3F6B" w:rsidRDefault="002D3F6B" w:rsidP="002D3F6B">
      <w:pPr>
        <w:tabs>
          <w:tab w:val="left" w:pos="6480"/>
        </w:tabs>
        <w:spacing w:before="240" w:after="0"/>
        <w:ind w:left="-360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val="en-GB"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 w:bidi="my-MM"/>
        </w:rPr>
        <w:t xml:space="preserve">   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မိသားစုစောင့်ရှောက်မှုမရှိသော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သက်ကြီးရွယ်အို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မသန်စွမ်း</w:t>
      </w:r>
      <w:r w:rsidR="0083232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982D58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(၃)ဦး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ရှိကြောင်း</w:t>
      </w:r>
      <w:r w:rsidR="0083232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</w:p>
    <w:p w:rsidR="002D3F6B" w:rsidRPr="002D3F6B" w:rsidRDefault="002D3F6B" w:rsidP="002D3F6B">
      <w:pPr>
        <w:tabs>
          <w:tab w:val="left" w:pos="6480"/>
        </w:tabs>
        <w:spacing w:before="240" w:after="0"/>
        <w:ind w:left="-36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င.၃)  ကျေးရွာ၏ ထိခိုက်သက်ရောက်လွယ်မှု အခြေအနေ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(၉) ကျေးရွာ၏ ထိခိုက်သက်ရောက်လွယ်မှု အခြေအနေ</w:t>
      </w:r>
    </w:p>
    <w:tbl>
      <w:tblPr>
        <w:tblW w:w="10296" w:type="dxa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330"/>
        <w:gridCol w:w="2790"/>
        <w:gridCol w:w="3636"/>
      </w:tblGrid>
      <w:tr w:rsidR="002D3F6B" w:rsidRPr="006F39CB" w:rsidTr="00DB0E0A">
        <w:trPr>
          <w:tblHeader/>
        </w:trPr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08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33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ထိခိုက်လွယ်မှုမျိုးအစား</w:t>
            </w:r>
          </w:p>
        </w:tc>
        <w:tc>
          <w:tcPr>
            <w:tcW w:w="279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အခြေအနေ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3636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စွမ်းဆောင်နိုင်မှု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ထိခိုက်လွယ်မှုလျော့နည်းရေးနှင့်လိုက်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လျောညီထွေဖြစ်စေမည့်အစီအမံများ</w:t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ငလျင်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33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အပူလှိုင်း</w:t>
            </w: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333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အအေးလှိုင်း</w:t>
            </w:r>
          </w:p>
        </w:tc>
        <w:tc>
          <w:tcPr>
            <w:tcW w:w="2790" w:type="dxa"/>
            <w:tcBorders>
              <w:top w:val="single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မိုးသီးကြွေကျမှု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33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မိုးခေါင်ခြင်း</w:t>
            </w: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c>
          <w:tcPr>
            <w:tcW w:w="540" w:type="dxa"/>
            <w:tcBorders>
              <w:top w:val="nil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9756" w:type="dxa"/>
            <w:gridSpan w:val="3"/>
            <w:tcBorders>
              <w:top w:val="nil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လူကြောင့်ဖြစ်သောဘေးအန္တရာယ်များ</w:t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စားနပ်ရိက္ခာမဖူလုံမှု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သဘာဝအရင်းမြစ်ရှားပါးမှု(မြေ၊ရေ)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မြေပြိုခြင်း၊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မြေဆီလွှာပျက်ဆီးခြင်း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 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ငှက်ဖျားရောဂါ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 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တီဘီရောဂါ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၂၃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ကိုယ်ခံအားကျဆင်းမှုရောဂါ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၂၄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ကပ်ရောဂါ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၂၅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ပြည်တွင်းပဋိပက္ခ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271F5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="00FF2A6D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၂၆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တိရစာ္ဆန်ကူးစက်ရောဂါကျရောက်မှု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3636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၂၇</w:t>
            </w:r>
          </w:p>
        </w:tc>
        <w:tc>
          <w:tcPr>
            <w:tcW w:w="33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လူကုန်ကူးခြင်း</w:t>
            </w: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636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နိမ့််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ရင်းမြစ် … ဦးတည်အုပ်စု ဆွေးနွေးခြင်း - ရပ်မိရပ်ဖ အုပ်စု။</w:t>
      </w:r>
    </w:p>
    <w:p w:rsidR="00CA56D8" w:rsidRPr="00B87F58" w:rsidRDefault="00CA56D8" w:rsidP="00CA56D8">
      <w:pPr>
        <w:tabs>
          <w:tab w:val="left" w:pos="6480"/>
        </w:tabs>
        <w:spacing w:after="0"/>
        <w:ind w:left="-360"/>
        <w:rPr>
          <w:rFonts w:ascii="Pyidaungsu" w:hAnsi="Pyidaungsu" w:cs="Pyidaungsu"/>
          <w:b/>
          <w:bCs/>
          <w:color w:val="000000" w:themeColor="text1"/>
          <w:sz w:val="27"/>
          <w:szCs w:val="27"/>
          <w:lang w:bidi="my-MM"/>
        </w:rPr>
      </w:pPr>
      <w:r w:rsidRPr="00891A69">
        <w:rPr>
          <w:rFonts w:ascii="Pyidaungsu" w:hAnsi="Pyidaungsu" w:cs="Pyidaungsu"/>
          <w:b/>
          <w:color w:val="000000" w:themeColor="text1"/>
          <w:sz w:val="27"/>
          <w:szCs w:val="27"/>
          <w:cs/>
          <w:lang w:bidi="my-MM"/>
        </w:rPr>
        <w:t xml:space="preserve">လေ့လာတွေ့ရှိချက်။ </w:t>
      </w:r>
      <w:r w:rsidRPr="00891A69">
        <w:rPr>
          <w:rFonts w:ascii="Pyidaungsu" w:hAnsi="Pyidaungsu" w:cs="Pyidaungsu"/>
          <w:color w:val="000000" w:themeColor="text1"/>
          <w:sz w:val="27"/>
          <w:szCs w:val="27"/>
          <w:cs/>
          <w:lang w:bidi="my-MM"/>
        </w:rPr>
        <w:t xml:space="preserve">       ။ သဘာဝဘေး အန္တရာယ်ထိခိုက်သက်ရောက်မှု အနည်းငယ်ရှိသော်</w:t>
      </w:r>
      <w:r>
        <w:rPr>
          <w:rFonts w:ascii="Pyidaungsu" w:hAnsi="Pyidaungsu" w:cs="Pyidaungsu"/>
          <w:color w:val="000000" w:themeColor="text1"/>
          <w:sz w:val="27"/>
          <w:szCs w:val="27"/>
          <w:cs/>
          <w:lang w:bidi="my-MM"/>
        </w:rPr>
        <w:t xml:space="preserve"> </w:t>
      </w:r>
      <w:r w:rsidRPr="00891A69">
        <w:rPr>
          <w:rFonts w:ascii="Pyidaungsu" w:hAnsi="Pyidaungsu" w:cs="Pyidaungsu"/>
          <w:color w:val="000000" w:themeColor="text1"/>
          <w:sz w:val="27"/>
          <w:szCs w:val="27"/>
          <w:cs/>
          <w:lang w:bidi="my-MM"/>
        </w:rPr>
        <w:t>လည်း လိုက်လျောညီထွေမှုရှိအောင် စီမံဆောင်ရွက်မှု ရှိပါသည်။</w:t>
      </w:r>
    </w:p>
    <w:p w:rsidR="002D3F6B" w:rsidRPr="002D3F6B" w:rsidRDefault="00CA56D8" w:rsidP="00CA56D8">
      <w:pPr>
        <w:tabs>
          <w:tab w:val="left" w:pos="6480"/>
        </w:tabs>
        <w:spacing w:after="0"/>
        <w:ind w:left="-360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</w:t>
      </w:r>
      <w:r w:rsidR="002D3F6B"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="002D3F6B"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င. ၄)  ထိခိုက်သက်ရောက်မှု ခံရနိုင်သည့်သူများ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(၁၀) ထိခိုက်သက်ရောက်မှု ခံရနိုင်သည့်သူများ</w:t>
      </w:r>
    </w:p>
    <w:tbl>
      <w:tblPr>
        <w:tblW w:w="10260" w:type="dxa"/>
        <w:tblInd w:w="-1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870"/>
        <w:gridCol w:w="2790"/>
        <w:gridCol w:w="3060"/>
      </w:tblGrid>
      <w:tr w:rsidR="002D3F6B" w:rsidRPr="006F39CB" w:rsidTr="00DB0E0A">
        <w:trPr>
          <w:tblHeader/>
        </w:trPr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ထိခိုက်လွယ်မှုအမျိုးအစား</w:t>
            </w:r>
          </w:p>
        </w:tc>
        <w:tc>
          <w:tcPr>
            <w:tcW w:w="279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ထိခိုက်လွယ်မှုအခြေအနေ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306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စွမ်းဆောင်နိုင်မှု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ထိခိုက်လွယ်မှုလျော့နည်းရေးနှင့်လိုက်လျောညီထွေဖြစ်စေမည့်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အစီအမံများ</w:t>
            </w:r>
          </w:p>
        </w:tc>
      </w:tr>
      <w:tr w:rsidR="002D3F6B" w:rsidRPr="006F39CB" w:rsidTr="00DB0E0A"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လူငယ်</w:t>
            </w:r>
          </w:p>
        </w:tc>
        <w:tc>
          <w:tcPr>
            <w:tcW w:w="279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="00AB1D4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="00AB1D4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AB1D4E" w:rsidRPr="002D3F6B" w:rsidRDefault="00AB1D4E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အမျိုးသမီး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ဦးဆောင်သည့်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ဆင်းရဲသည့်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မြေယာမဲ့၊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ဆင်းရဲသားတောင်သူ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="00AB1D4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="00AB1D4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သဘာဝဘေးဒဏ်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ဆိုးရွားစွာ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ကျရောက်နိုင်သော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ကူးစက်ရောဂါ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ထူပြောသောဒေသတွင်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နေထိုင်သူ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nil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၅</w:t>
            </w:r>
          </w:p>
        </w:tc>
        <w:tc>
          <w:tcPr>
            <w:tcW w:w="3870" w:type="dxa"/>
            <w:tcBorders>
              <w:top w:val="nil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မတော်တဆမှုဖြစ်နိုင်ခြေများသော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နေရာ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 w:bidi="my-MM"/>
              </w:rPr>
              <w:t>(Prone to accident)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တွင်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နေထိုင်သူများ</w:t>
            </w:r>
          </w:p>
        </w:tc>
        <w:tc>
          <w:tcPr>
            <w:tcW w:w="2790" w:type="dxa"/>
            <w:tcBorders>
              <w:top w:val="nil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ပြည်တွင်းနေရပ်စွန့်ခွာရွှေ့ပြောင်းခံရသူ များ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 w:bidi="my-MM"/>
              </w:rPr>
              <w:t>(IDP)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လက်လုပ်လက်စားများ၊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ကျပန်းများ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လူနည်းစုလူမျိုးများ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ဒေသတွင်းပဋိပက္ခ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ဧရိယာတွင်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နေထိုင်သူများ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827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လှည့်လည်သွားလာ၍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စျေးရောင်းသူများ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57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၁၁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နေရပ်ပြန်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အခြေချသူများ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  <w:tr w:rsidR="002D3F6B" w:rsidRPr="006F39CB" w:rsidTr="00DB0E0A">
        <w:trPr>
          <w:trHeight w:val="539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၁၂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bidi="my-MM"/>
              </w:rPr>
              <w:t>ရွေ့ပြောင်းလုပ်သားများ</w:t>
            </w: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306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360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ရင်းမြစ် … ဦးတည်အုပ်စု ဆွေးနွေးခြင်း - ရပ်မိရပ်ဖ အုပ်စု။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</w:pPr>
      <w:r w:rsidRPr="000C3BEF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0C3BE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။ကျေးရွာတွင</w:t>
      </w:r>
      <w:r w:rsidR="00275F73" w:rsidRPr="000C3BE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် လူငယ်၊ ဆင်းရဲသည့်အိမ်ထောင်စုများနှင့် ဆင်းရဲသားတောင်သူများသည် စားနပ်ရိက္ခာမဖူလုံမှုနှင့် လက်ရှိကုန်ဈေးမြင့်မားမှုကြောင့် သီးနှံ</w:t>
      </w:r>
      <w:r w:rsidR="0078610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275F73" w:rsidRPr="000C3BE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ဈေးကွက်မရှိခြင်းတို့ကြောင့် ဝင်ငွေ၊ထွက်ငွေများ မမျှတခြင်းများ ဖြစ်ပေါ်နေပါသည်။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၂)</w:t>
      </w: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  <w:t xml:space="preserve">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ကျေးရွာ၏လက်ရှိဖွံ့ဖြိုးရေးအခြေအနေ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</w:t>
      </w: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  <w:t xml:space="preserve">)    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ဖွံ့ဖြိုးရေးအဖွဲ့အစည်းများအခြေအနေ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(က-၁)       ကျေးရွာတွင်းရှိလူထုအခြေပြုအဖွဲ့အစည်းများ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360"/>
        <w:jc w:val="both"/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ဇယား (၁၁) ကျေးရွာတွင်းရှိ လူထုအခြေပြု အဖွဲ့အစည်းများ</w:t>
      </w:r>
    </w:p>
    <w:tbl>
      <w:tblPr>
        <w:tblW w:w="1031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2" w:space="0" w:color="auto"/>
        </w:tblBorders>
        <w:tblLayout w:type="fixed"/>
        <w:tblCellMar>
          <w:left w:w="14" w:type="dxa"/>
          <w:right w:w="14" w:type="dxa"/>
        </w:tblCellMar>
        <w:tblLook w:val="04A0" w:firstRow="1" w:lastRow="0" w:firstColumn="1" w:lastColumn="0" w:noHBand="0" w:noVBand="1"/>
      </w:tblPr>
      <w:tblGrid>
        <w:gridCol w:w="534"/>
        <w:gridCol w:w="1800"/>
        <w:gridCol w:w="1620"/>
        <w:gridCol w:w="720"/>
        <w:gridCol w:w="630"/>
        <w:gridCol w:w="720"/>
        <w:gridCol w:w="2790"/>
        <w:gridCol w:w="1497"/>
      </w:tblGrid>
      <w:tr w:rsidR="002D3F6B" w:rsidRPr="006F39CB" w:rsidTr="00DB0E0A">
        <w:trPr>
          <w:trHeight w:val="467"/>
          <w:tblHeader/>
          <w:jc w:val="center"/>
        </w:trPr>
        <w:tc>
          <w:tcPr>
            <w:tcW w:w="534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80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အဖွဲ့အစည်း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အမည်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အမျိုးအစား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207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အဖွဲ့ဝင်ဦးရေ</w:t>
            </w:r>
          </w:p>
        </w:tc>
        <w:tc>
          <w:tcPr>
            <w:tcW w:w="279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လုပ်ငန်းတာဝန်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အနည်းဆုံးတစ်ခုနှင့်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အထက်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ရွေးနိုင်သည်။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1497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စွမ်းဆောင်နိုင်မှု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1282"/>
          <w:tblHeader/>
          <w:jc w:val="center"/>
        </w:trPr>
        <w:tc>
          <w:tcPr>
            <w:tcW w:w="534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ပေါင်း</w:t>
            </w:r>
          </w:p>
        </w:tc>
        <w:tc>
          <w:tcPr>
            <w:tcW w:w="279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497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1678"/>
          <w:jc w:val="center"/>
        </w:trPr>
        <w:tc>
          <w:tcPr>
            <w:tcW w:w="534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180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ရပ်မိရပ်ဖ</w:t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72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279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="00DD23D6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="00DD23D6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  <w:t>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497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700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လူငယ်အဖွဲ့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1E69F1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85164F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ဘာသာရေး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  <w:t>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700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(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VDP)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ကော်မတီ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982D58" w:rsidRPr="002D3F6B" w:rsidRDefault="002D3F6B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 w:hint="cs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AB1D4E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သာရေး/နာရေး၊လူမှုဖွံ့ဖြိုးရေး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="005D518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</w:p>
          <w:p w:rsidR="000F3840" w:rsidRPr="002D3F6B" w:rsidRDefault="000F3840" w:rsidP="000F3840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="002D3F6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736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DD23D6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DD23D6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(</w:t>
            </w:r>
            <w:r w:rsidR="004220B9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MSY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ကော်မတ</w:t>
            </w:r>
            <w:r w:rsidR="004220B9">
              <w:rPr>
                <w:rFonts w:ascii="Pyidaungsu" w:hAnsi="Pyidaungsu" w:cs="Pyidaungsu" w:hint="cs"/>
                <w:color w:val="000000" w:themeColor="text1"/>
                <w:sz w:val="26"/>
                <w:szCs w:val="26"/>
                <w:cs/>
                <w:lang w:bidi="my-MM"/>
              </w:rPr>
              <w:t>ီ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982D58" w:rsidRPr="002D3F6B" w:rsidRDefault="002D3F6B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82D58" w:rsidRPr="002D3F6B" w:rsidRDefault="002D3F6B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သာရေး/နာရေး၊လူမှုဖွံ့ဖြိုးရေး</w:t>
            </w:r>
            <w:r w:rsidR="005D518E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736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CA56D8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CA56D8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ဓမ္မစကြာ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7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CA56D8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</w:p>
        </w:tc>
        <w:tc>
          <w:tcPr>
            <w:tcW w:w="7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982D58" w:rsidRPr="002D3F6B" w:rsidRDefault="002D3F6B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သာရေး/နာရေး၊လူမှုဖွံ့ဖြိုးရေး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497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736"/>
          <w:jc w:val="center"/>
        </w:trPr>
        <w:tc>
          <w:tcPr>
            <w:tcW w:w="534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  <w:t>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497" w:type="dxa"/>
            <w:tcBorders>
              <w:top w:val="single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rPr>
          <w:trHeight w:val="1736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  <w:t>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149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rPr>
          <w:trHeight w:val="1736"/>
          <w:jc w:val="center"/>
        </w:trPr>
        <w:tc>
          <w:tcPr>
            <w:tcW w:w="534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7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စိုက်ပျိုးမွေးမြူရေး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bidi="my-MM"/>
              </w:rPr>
              <w:t>နာရေး၊လူမှုဖွံ့ဖြိုးရေး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လုံခြုံရေးနှင့် ကာကွယ်ရေး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</w:tc>
        <w:tc>
          <w:tcPr>
            <w:tcW w:w="1497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6F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ရင်းမြစ် … ဦးတည်အုပ်စု ဆွေးနွေးခြင်း - ရပ်မိရပ်ဖ အုပ်စု၊ အမျိုးသမီး အုပ်စု။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။ကျေးရွာတွင်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သက်ဆိုင်ရာလုပ်ငန်းအလိုက်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အဖွဲ့အစည်းများ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ဖွဲ့စည်းထားရှိပြီး၊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ကျေးရွာဖွံ့ဖြိုးရေးလုပ်ငန်းများ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ဆောင်ရွက်လျက်ရှိကြောင်း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ပါသည်။</w:t>
      </w:r>
      <w:r w:rsidR="0078610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ရပ်မိရပ်ဖအဖွဲ့သည် ကျေးရွာ၏ ဘာသာရေး၊ လူမှုရေးနှင့် ကျေးရွာရှိ ဖြစ်သမျကိစ္စရပ်များအား ဦးဆောင်ဖြေရှင်းကြသည်။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.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ကျေးရွာဖွံ့ဖြိုးရေး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ဆောင်ရွက်နေသော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ပြင်ပအဖွဲ့အစည်းများ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ကျေးရွာဖွံ့ဖြိုးရေး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ဆောင်ရွက်နေသော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ပြင်ပအဖွဲ့အစည်းများ</w:t>
      </w:r>
    </w:p>
    <w:tbl>
      <w:tblPr>
        <w:tblW w:w="1053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340"/>
        <w:gridCol w:w="2790"/>
        <w:gridCol w:w="4680"/>
      </w:tblGrid>
      <w:tr w:rsidR="002D3F6B" w:rsidRPr="006F39CB" w:rsidTr="00DB0E0A">
        <w:trPr>
          <w:trHeight w:val="20"/>
          <w:tblHeader/>
        </w:trPr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23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အမည်</w:t>
            </w:r>
          </w:p>
        </w:tc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အဖွဲ့အစည်းအမျိုးအစား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မှန်ရာတစ်ခုကိုသာ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468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အဖွဲ့အစည်း၏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လုပ်ငန်းတာဝန်များနှင့်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အစီအစဉ်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အနည်းဆုံးတစ်ခုနှင့်အထက်ရွေးနိုင်သည်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1858"/>
        </w:trPr>
        <w:tc>
          <w:tcPr>
            <w:tcW w:w="72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982D58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ရှမ်းလူငယ်</w:t>
            </w:r>
          </w:p>
        </w:tc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468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သာရေး/ နာရေး၊လူမှုဖွံ့ဖြိုးရေး</w:t>
            </w:r>
            <w:r w:rsidR="00982D58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6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သာရေး/ နာရေး၊လူမှုဖွံ့ဖြိုးရေး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367"/>
        </w:trPr>
        <w:tc>
          <w:tcPr>
            <w:tcW w:w="72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6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="000F384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သာရေး/ နာရေး၊လူမှုဖွံ့ဖြိုးရေး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6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သာရေး/ နာရေး၊လူမှုဖွံ့ဖြိုးရေး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6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သာရေး/ နာရေး၊လူမှုဖွံ့ဖြိုးရေး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72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၇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6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စိုက်ပျိုးမွေးမြူရေး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သာရေး/ နာရေး၊လူမှုဖွံ့ဖြိုးရေး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… ဦးတည်အုပ်စု ဆွေးနွေးခြင်း - ရပ်မိရပ်ဖ အုပ်စု။</w:t>
      </w:r>
    </w:p>
    <w:p w:rsidR="002D3F6B" w:rsidRPr="006F39C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။ </w:t>
      </w:r>
      <w:r w:rsidRPr="006F39CB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။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ကျေးရွာဖွံ့ဖြိုးရေးအတွက်</w:t>
      </w:r>
      <w:r w:rsidR="000F3840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ပြင်ပအဖွဲ့အစည်းများမှ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လာရောက်ကူညီခြင်းမျိုးမရှိပါ။</w:t>
      </w:r>
    </w:p>
    <w:p w:rsidR="002D3F6B" w:rsidRPr="002D3F6B" w:rsidRDefault="002D3F6B" w:rsidP="00B81034">
      <w:pPr>
        <w:widowControl w:val="0"/>
        <w:tabs>
          <w:tab w:val="left" w:pos="2111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ခ)      စီးပွားရေးနှင့် အသက်မွေးမှု အခြေအနေ 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ခ-၁)  သီးနှံထုတ်လုပ်ရေး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၁)      စိုက်ပျိုးမြေပိုင်ဆိုင်မှုအရွယ်အစား(မြေပိုင်ဆိုင်သည့်အိမ်ထောင်စုများ)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(၁၃) ကျေးရွာ၏စိုက်ပျိုးမြေ ပိုင်ဆိုင်မှု၊ မြေယာပိုင်ဆိုင်သည့် အိမ်ထောင်စု</w:t>
      </w:r>
    </w:p>
    <w:tbl>
      <w:tblPr>
        <w:tblW w:w="10260" w:type="dxa"/>
        <w:tblInd w:w="-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15" w:type="dxa"/>
          <w:right w:w="288" w:type="dxa"/>
        </w:tblCellMar>
        <w:tblLook w:val="04A0" w:firstRow="1" w:lastRow="0" w:firstColumn="1" w:lastColumn="0" w:noHBand="0" w:noVBand="1"/>
      </w:tblPr>
      <w:tblGrid>
        <w:gridCol w:w="720"/>
        <w:gridCol w:w="2790"/>
        <w:gridCol w:w="1980"/>
        <w:gridCol w:w="2340"/>
        <w:gridCol w:w="2430"/>
      </w:tblGrid>
      <w:tr w:rsidR="002D3F6B" w:rsidRPr="006F39CB" w:rsidTr="00DB0E0A">
        <w:trPr>
          <w:tblHeader/>
        </w:trPr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မြေပိုင်ဆိုင်မှုအရွယ်အစား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အရေအတွက်</w:t>
            </w:r>
          </w:p>
        </w:tc>
        <w:tc>
          <w:tcPr>
            <w:tcW w:w="23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အမျိုးသမီးဦးဆောင်သည့်အိမ်ထောင်စုအရေအတွက်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ဖွံ့ဖြိုးရေးအမြင်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သတ်မှတ်ချက်</w:t>
            </w:r>
          </w:p>
        </w:tc>
      </w:tr>
      <w:tr w:rsidR="002D3F6B" w:rsidRPr="006F39CB" w:rsidTr="00DB0E0A">
        <w:tc>
          <w:tcPr>
            <w:tcW w:w="7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မြေယာမဲ့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မြေမဲ့ယာမဲ့</w:t>
            </w:r>
          </w:p>
        </w:tc>
      </w:tr>
      <w:tr w:rsidR="002D3F6B" w:rsidRPr="006F39CB" w:rsidTr="00DB0E0A">
        <w:tc>
          <w:tcPr>
            <w:tcW w:w="7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.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ဧကအောက်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73046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၇၀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:rsidR="002D3F6B" w:rsidRPr="002D3F6B" w:rsidRDefault="0073046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၃၁</w:t>
            </w: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ဆင်းရဲသားတောင်သူ</w:t>
            </w:r>
          </w:p>
        </w:tc>
      </w:tr>
      <w:tr w:rsidR="002D3F6B" w:rsidRPr="006F39CB" w:rsidTr="000F3840">
        <w:tc>
          <w:tcPr>
            <w:tcW w:w="7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.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ဧကမှ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ကြား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73046C" w:rsidP="000F3840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၃၀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2D3F6B" w:rsidRPr="002D3F6B" w:rsidRDefault="002D3F6B" w:rsidP="000F3840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တောင်သူငယ်</w:t>
            </w:r>
          </w:p>
        </w:tc>
      </w:tr>
      <w:tr w:rsidR="002D3F6B" w:rsidRPr="006F39CB" w:rsidTr="000F3840">
        <w:tc>
          <w:tcPr>
            <w:tcW w:w="7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ဧကမှ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.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ကြား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73046C" w:rsidP="000F3840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၂၁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2D3F6B" w:rsidRPr="002D3F6B" w:rsidRDefault="002D3F6B" w:rsidP="000F3840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တောင်သူလတ်</w:t>
            </w:r>
          </w:p>
        </w:tc>
      </w:tr>
      <w:tr w:rsidR="002D3F6B" w:rsidRPr="006F39CB" w:rsidTr="000F3840">
        <w:tc>
          <w:tcPr>
            <w:tcW w:w="72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.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ဧက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အထက်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0F3840">
            <w:pPr>
              <w:spacing w:after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တောင်သူကြီး</w:t>
            </w:r>
          </w:p>
        </w:tc>
      </w:tr>
      <w:tr w:rsidR="002D3F6B" w:rsidRPr="006F39CB" w:rsidTr="000F3840">
        <w:tc>
          <w:tcPr>
            <w:tcW w:w="351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ကျေးရွာရှိအိမ်ထောင်စု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စုစုပေါင်း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73046C" w:rsidP="000F3840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၁၂၁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2D3F6B" w:rsidRPr="002D3F6B" w:rsidRDefault="0073046C" w:rsidP="000F3840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၃၁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2D3F6B" w:rsidRPr="002D3F6B" w:rsidRDefault="002D3F6B" w:rsidP="00DB0E0A">
            <w:pPr>
              <w:widowControl w:val="0"/>
              <w:tabs>
                <w:tab w:val="left" w:pos="900"/>
                <w:tab w:val="left" w:pos="714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7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… (၁) အိမ်ထောင်စုစာရင်း ကောက်ယူမှု၊ (၂) ကျေးရွာအုပ်စု အုပ်ချုပ်ရေးမှူးရုံး။</w:t>
      </w:r>
    </w:p>
    <w:p w:rsid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</w:t>
      </w:r>
      <w:r w:rsidR="000F3840">
        <w:rPr>
          <w:rFonts w:ascii="Pyidaungsu" w:hAnsi="Pyidaungsu" w:cs="Pyidaungsu"/>
          <w:sz w:val="26"/>
          <w:szCs w:val="26"/>
          <w:cs/>
          <w:lang w:bidi="my-MM"/>
        </w:rPr>
        <w:t>ကျေးရွာတွင် (</w:t>
      </w:r>
      <w:r w:rsidR="000F3840">
        <w:rPr>
          <w:rFonts w:ascii="Pyidaungsu" w:hAnsi="Pyidaungsu" w:cs="Pyidaungsu" w:hint="cs"/>
          <w:sz w:val="26"/>
          <w:szCs w:val="26"/>
          <w:cs/>
          <w:lang w:bidi="my-MM"/>
        </w:rPr>
        <w:t>၅ ဧကမှ ၁၂.၅)ဧကကြား လုပ်ကိုင်သောအိမ်ထောင်စု(</w:t>
      </w:r>
      <w:r w:rsidR="0073046C">
        <w:rPr>
          <w:rFonts w:ascii="Pyidaungsu" w:hAnsi="Pyidaungsu" w:cs="Pyidaungsu" w:hint="cs"/>
          <w:sz w:val="26"/>
          <w:szCs w:val="26"/>
          <w:cs/>
          <w:lang w:bidi="my-MM"/>
        </w:rPr>
        <w:t>၂၁</w:t>
      </w:r>
      <w:r w:rsidR="000F3840">
        <w:rPr>
          <w:rFonts w:ascii="Pyidaungsu" w:hAnsi="Pyidaungsu" w:cs="Pyidaungsu" w:hint="cs"/>
          <w:sz w:val="26"/>
          <w:szCs w:val="26"/>
          <w:cs/>
          <w:lang w:bidi="my-MM"/>
        </w:rPr>
        <w:t>)စု၊ (၂.၅ဧကမှ ၅ဧက)တောင်သူငယ်အိမ်ထောင်စု</w:t>
      </w:r>
      <w:r w:rsidR="007B2F6A">
        <w:rPr>
          <w:rFonts w:ascii="Pyidaungsu" w:hAnsi="Pyidaungsu" w:cs="Pyidaungsu" w:hint="cs"/>
          <w:sz w:val="26"/>
          <w:szCs w:val="26"/>
          <w:cs/>
          <w:lang w:bidi="my-MM"/>
        </w:rPr>
        <w:t>(</w:t>
      </w:r>
      <w:r w:rsidR="0073046C">
        <w:rPr>
          <w:rFonts w:ascii="Pyidaungsu" w:hAnsi="Pyidaungsu" w:cs="Pyidaungsu" w:hint="cs"/>
          <w:sz w:val="26"/>
          <w:szCs w:val="26"/>
          <w:cs/>
          <w:lang w:bidi="my-MM"/>
        </w:rPr>
        <w:t>၃၀</w:t>
      </w:r>
      <w:r w:rsidR="007B2F6A">
        <w:rPr>
          <w:rFonts w:ascii="Pyidaungsu" w:hAnsi="Pyidaungsu" w:cs="Pyidaungsu" w:hint="cs"/>
          <w:sz w:val="26"/>
          <w:szCs w:val="26"/>
          <w:lang w:bidi="my-MM"/>
        </w:rPr>
        <w:t>)</w:t>
      </w:r>
      <w:r w:rsidR="007B2F6A">
        <w:rPr>
          <w:rFonts w:ascii="Pyidaungsu" w:hAnsi="Pyidaungsu" w:cs="Pyidaungsu" w:hint="cs"/>
          <w:sz w:val="26"/>
          <w:szCs w:val="26"/>
          <w:cs/>
          <w:lang w:bidi="my-MM"/>
        </w:rPr>
        <w:t>စ</w:t>
      </w:r>
      <w:r w:rsidR="0073046C">
        <w:rPr>
          <w:rFonts w:ascii="Pyidaungsu" w:hAnsi="Pyidaungsu" w:cs="Pyidaungsu" w:hint="cs"/>
          <w:sz w:val="26"/>
          <w:szCs w:val="26"/>
          <w:cs/>
          <w:lang w:bidi="my-MM"/>
        </w:rPr>
        <w:t>ု</w:t>
      </w:r>
      <w:r w:rsidR="004220B9">
        <w:rPr>
          <w:rFonts w:ascii="Pyidaungsu" w:hAnsi="Pyidaungsu" w:cs="Pyidaungsu" w:hint="cs"/>
          <w:sz w:val="26"/>
          <w:szCs w:val="26"/>
          <w:cs/>
          <w:lang w:bidi="my-MM"/>
        </w:rPr>
        <w:t>ရှိ</w:t>
      </w:r>
      <w:r w:rsidR="007B2F6A">
        <w:rPr>
          <w:rFonts w:ascii="Pyidaungsu" w:hAnsi="Pyidaungsu" w:cs="Pyidaungsu" w:hint="cs"/>
          <w:sz w:val="26"/>
          <w:szCs w:val="26"/>
          <w:cs/>
          <w:lang w:bidi="my-MM"/>
        </w:rPr>
        <w:t>ကြောင်းတွေ့ရှိရပါသည်။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၂)   အစိုးရနှင့် ပုဂ္ဂလိက ရေအရင်းအမြစ်များမှ ရေသွင်းနိုင်သည့် ဧရိယာ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(၁၄) ကျေးရွာ၏ ရေအရင်းအမြစ်နှင့် ရေသွင်းဧရိယာ</w:t>
      </w:r>
    </w:p>
    <w:tbl>
      <w:tblPr>
        <w:tblW w:w="10620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620"/>
        <w:gridCol w:w="1260"/>
        <w:gridCol w:w="2340"/>
        <w:gridCol w:w="2430"/>
        <w:gridCol w:w="2340"/>
      </w:tblGrid>
      <w:tr w:rsidR="002D3F6B" w:rsidRPr="006F39CB" w:rsidTr="00DB0E0A">
        <w:trPr>
          <w:trHeight w:val="215"/>
          <w:tblHeader/>
        </w:trPr>
        <w:tc>
          <w:tcPr>
            <w:tcW w:w="63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အရင်းအမြစ်</w:t>
            </w:r>
          </w:p>
        </w:tc>
        <w:tc>
          <w:tcPr>
            <w:tcW w:w="126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ရေသောက်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ဧက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711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ရေရရှိနိုင်မှု</w:t>
            </w:r>
          </w:p>
        </w:tc>
      </w:tr>
      <w:tr w:rsidR="002D3F6B" w:rsidRPr="006F39CB" w:rsidTr="00DB0E0A">
        <w:trPr>
          <w:trHeight w:val="323"/>
          <w:tblHeader/>
        </w:trPr>
        <w:tc>
          <w:tcPr>
            <w:tcW w:w="63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3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တစ်နှစ်ပတ်လုံး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ရာသီအလိုက်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43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လုံလောက်မှု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/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)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လွန်ခဲ့သော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၁၀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နှစ်က</w:t>
            </w:r>
          </w:p>
          <w:p w:rsidR="002D3F6B" w:rsidRPr="002D3F6B" w:rsidRDefault="002D3F6B" w:rsidP="00DB0E0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အခြေအနေ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မှန်ရာတစ်ခုကိုသာ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</w:tr>
      <w:tr w:rsidR="002D3F6B" w:rsidRPr="006F39CB" w:rsidTr="00DB0E0A">
        <w:trPr>
          <w:trHeight w:val="144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4220B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စိမ့်စမ်းရေ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D3F6B" w:rsidRPr="002D3F6B" w:rsidRDefault="000F3840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C"/>
            </w:r>
          </w:p>
        </w:tc>
        <w:tc>
          <w:tcPr>
            <w:tcW w:w="234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တစ်နှစ်ပတ်လုံး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ရာသီအလိုက်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43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34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အပြောင်းအလဲမရှိ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44"/>
        </w:trPr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73046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162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အဝီစိတွင်း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တစ်နှစ်ပတ်လုံး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ရာသီအလိုက်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430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340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လျော့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အပြောင်းအလဲမရှိ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720"/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ဆည်မြောင်းဦးစီးဌာန၊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စိုက်ပျိုးရေး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ဦးစီးဌာန။</w:t>
      </w:r>
    </w:p>
    <w:p w:rsidR="002D3F6B" w:rsidRPr="006F39C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6F39CB">
        <w:rPr>
          <w:rFonts w:ascii="Pyidaungsu" w:hAnsi="Pyidaungsu" w:cs="Pyidaungsu"/>
          <w:sz w:val="26"/>
          <w:szCs w:val="26"/>
          <w:rtl/>
          <w:cs/>
        </w:rPr>
        <w:t xml:space="preserve">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</w:t>
      </w:r>
      <w:r w:rsidR="004220B9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ကျေးရွာတွင်စိုက်ပျိုးရေအဖြစ်</w:t>
      </w:r>
      <w:r w:rsidRPr="006F39CB">
        <w:rPr>
          <w:rFonts w:ascii="Pyidaungsu" w:hAnsi="Pyidaungsu" w:cs="Pyidaungsu"/>
          <w:sz w:val="26"/>
          <w:szCs w:val="26"/>
        </w:rPr>
        <w:t xml:space="preserve"> </w:t>
      </w:r>
      <w:r w:rsidR="004220B9">
        <w:rPr>
          <w:rFonts w:ascii="Pyidaungsu" w:hAnsi="Pyidaungsu" w:cs="Pyidaungsu"/>
          <w:sz w:val="26"/>
          <w:szCs w:val="26"/>
          <w:cs/>
          <w:lang w:bidi="my-MM"/>
        </w:rPr>
        <w:t>စိမ့်စမ်း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ရေ</w:t>
      </w:r>
      <w:r w:rsidR="000F3840">
        <w:rPr>
          <w:rFonts w:ascii="Pyidaungsu" w:hAnsi="Pyidaungsu" w:cs="Pyidaungsu"/>
          <w:sz w:val="26"/>
          <w:szCs w:val="26"/>
          <w:cs/>
          <w:lang w:bidi="my-MM"/>
        </w:rPr>
        <w:t>ရှိပြီး</w:t>
      </w:r>
      <w:r w:rsidR="0073046C">
        <w:rPr>
          <w:rFonts w:ascii="Pyidaungsu" w:hAnsi="Pyidaungsu" w:cs="Pyidaungsu"/>
          <w:sz w:val="26"/>
          <w:szCs w:val="26"/>
          <w:cs/>
          <w:lang w:bidi="my-MM"/>
        </w:rPr>
        <w:t xml:space="preserve"> အများစု </w:t>
      </w:r>
      <w:r w:rsidR="000F3840">
        <w:rPr>
          <w:rFonts w:ascii="Pyidaungsu" w:hAnsi="Pyidaungsu" w:cs="Pyidaungsu"/>
          <w:sz w:val="26"/>
          <w:szCs w:val="26"/>
          <w:cs/>
          <w:lang w:bidi="my-MM"/>
        </w:rPr>
        <w:t>စပါး စိုက်ပျိုးကြပါသည်။</w:t>
      </w:r>
    </w:p>
    <w:p w:rsidR="002D3F6B" w:rsidRPr="002D3F6B" w:rsidRDefault="002D3F6B" w:rsidP="002D3F6B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after="120"/>
        <w:ind w:left="-72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tabs>
          <w:tab w:val="left" w:pos="6480"/>
        </w:tabs>
        <w:spacing w:after="0"/>
        <w:ind w:left="-72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၃)    အဓိကသီးနှံများနှင့် အထွက်နှုန်း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72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ဇယား (၁၅) အဓိကသီးနှံများနှင့် အထွက်နှုန်း </w:t>
      </w:r>
    </w:p>
    <w:tbl>
      <w:tblPr>
        <w:tblW w:w="10890" w:type="dxa"/>
        <w:tblInd w:w="-61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080"/>
        <w:gridCol w:w="810"/>
        <w:gridCol w:w="990"/>
        <w:gridCol w:w="900"/>
        <w:gridCol w:w="630"/>
        <w:gridCol w:w="540"/>
        <w:gridCol w:w="630"/>
        <w:gridCol w:w="1440"/>
        <w:gridCol w:w="1530"/>
        <w:gridCol w:w="1530"/>
      </w:tblGrid>
      <w:tr w:rsidR="002D3F6B" w:rsidRPr="006F39CB" w:rsidTr="00DB0E0A">
        <w:trPr>
          <w:trHeight w:val="1212"/>
          <w:tblHeader/>
        </w:trPr>
        <w:tc>
          <w:tcPr>
            <w:tcW w:w="81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သီးနှံ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စုစု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ပေါင်း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စိုက်ဧက</w:t>
            </w:r>
          </w:p>
        </w:tc>
        <w:tc>
          <w:tcPr>
            <w:tcW w:w="333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တစ်ဧက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အထွက်နှုန်း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သီးနှံ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စိုက်ပျိုး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သည့်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ကာလ</w:t>
            </w:r>
          </w:p>
        </w:tc>
        <w:tc>
          <w:tcPr>
            <w:tcW w:w="144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သွင်းအားစု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လိုအပ်ချက်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အမြတ်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ရရှိနိုင်မှု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မှန်ရာ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1530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ထိခိုက်လွယ်မှု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မှန်ရာတစ်ခု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ကိုသာရွေးရန်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20"/>
          <w:tblHeader/>
        </w:trPr>
        <w:tc>
          <w:tcPr>
            <w:tcW w:w="81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ယူနစ်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အနည်း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ဆုံး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ပျှမ်း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မျှ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မှ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ထိ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386"/>
        </w:trPr>
        <w:tc>
          <w:tcPr>
            <w:tcW w:w="8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စပါး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73046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၁၂၄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ကီလို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  <w:r w:rsidR="00F242AC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</w:t>
            </w:r>
            <w:r w:rsidR="00CA56D8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="00F242AC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နွေမိုး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ဆောင်း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F242AC" w:rsidRPr="006F39CB" w:rsidTr="00DB0E0A">
        <w:trPr>
          <w:trHeight w:val="440"/>
        </w:trPr>
        <w:tc>
          <w:tcPr>
            <w:tcW w:w="81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Pr="002D3F6B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မြေပဲ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Pr="002D3F6B" w:rsidRDefault="0073046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  <w:r w:rsidR="00F242AC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၆၅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Pr="00042535" w:rsidRDefault="00F242AC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042535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ပိဿာ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  <w:r w:rsidR="00F242AC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F242AC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၉၀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Pr="00F242AC" w:rsidRDefault="00F242A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cs/>
                <w:lang w:bidi="my-MM"/>
              </w:rPr>
            </w:pPr>
            <w:r w:rsidRPr="00F242AC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မေလမှဇူလိုင်လထိ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242AC" w:rsidRPr="002D3F6B" w:rsidRDefault="00F242AC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242AC" w:rsidRPr="002D3F6B" w:rsidRDefault="00F242AC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242AC" w:rsidRPr="002D3F6B" w:rsidRDefault="00F242AC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042535" w:rsidRPr="006F39CB" w:rsidTr="00F242AC">
        <w:trPr>
          <w:trHeight w:val="1160"/>
        </w:trPr>
        <w:tc>
          <w:tcPr>
            <w:tcW w:w="81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042535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0"/>
                <w:szCs w:val="20"/>
              </w:rPr>
            </w:pPr>
            <w:r w:rsidRPr="00042535">
              <w:rPr>
                <w:rFonts w:ascii="Pyidaungsu" w:hAnsi="Pyidaungsu" w:cs="Pyidaungsu"/>
                <w:color w:val="000000" w:themeColor="text1"/>
                <w:sz w:val="20"/>
                <w:szCs w:val="20"/>
                <w:cs/>
                <w:lang w:bidi="my-MM"/>
              </w:rPr>
              <w:t>ပြောင်း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73046C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  <w:r w:rsidR="0004253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042535" w:rsidP="00982D58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ကီလို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  <w:r w:rsidR="00042535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  <w:r w:rsidR="0004253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  <w:r w:rsidR="0004253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၀၀</w:t>
            </w:r>
          </w:p>
        </w:tc>
        <w:tc>
          <w:tcPr>
            <w:tcW w:w="1170" w:type="dxa"/>
            <w:gridSpan w:val="2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ဇွန်လမှ နိုင်ဝင်</w:t>
            </w:r>
          </w:p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ဘာလ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53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42535" w:rsidRPr="002D3F6B" w:rsidRDefault="0004253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နိမ့်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540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။</w:t>
      </w:r>
      <w:r w:rsidR="004220B9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04253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ကုန်းလုံ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်မိုးရာသီ၊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ဆောင်းရာသီနှင့် နွေရာသီတို့တွင် စပါး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စိုက်ပျိုးပြီး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၃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>)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သီးစိုက်ပျိုးပါသည်။ ပြောင်းအား မိုးရာသီတွင် စိုက်ပျိုး</w:t>
      </w:r>
      <w:r w:rsidR="00F235E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ကြပြီး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စိုက်ပျိုးချိန်တွင်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သွင်းအားစုများဈေးကြီးပြီးဖျက်ပိုးကျရောက်မှု အနည်းငယ်ရှိသည့် အတွက်အမြတ်ရရှိမှု</w:t>
      </w:r>
      <w:r w:rsidR="00F235E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နည်းပါးကြောင်း</w:t>
      </w:r>
      <w:r w:rsidR="00F235E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၄)   လယ်ယာသုံး စက်ကိရိယာများ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(၁၆) ကျေးရွာ၏ စိုက်ပျိုးရေးသုံး ကိရိယာများပိုင်ဆိုင်မှု</w:t>
      </w:r>
    </w:p>
    <w:tbl>
      <w:tblPr>
        <w:tblW w:w="1035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170"/>
        <w:gridCol w:w="1350"/>
        <w:gridCol w:w="3510"/>
      </w:tblGrid>
      <w:tr w:rsidR="002D3F6B" w:rsidRPr="006F39CB" w:rsidTr="00DB0E0A">
        <w:trPr>
          <w:trHeight w:val="663"/>
          <w:tblHeader/>
        </w:trPr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စက်အမျိုးအစား</w:t>
            </w: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တစ်ဦးချင်း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ပိုင်</w:t>
            </w:r>
          </w:p>
        </w:tc>
        <w:tc>
          <w:tcPr>
            <w:tcW w:w="11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ရွာပိုင်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အဖွဲ့ပိုင်</w:t>
            </w:r>
          </w:p>
        </w:tc>
        <w:tc>
          <w:tcPr>
            <w:tcW w:w="35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ငှားရမ်းလုပ်ကိုင်နေသော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တောင်သူ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အရေအတွက်</w:t>
            </w: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ထွန်စက်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B85F25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၇၀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လက်တွန်းထွန်စက်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အစေ့ချကိရိယာ</w:t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ရိတ်သိမ်းခြွေလှေ့ စက်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ရိတ်သိမ်းစက်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ခြွေလှေ့စက်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ရေစုပ်စက်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61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မြက်ရိတ်စက်</w:t>
            </w:r>
          </w:p>
        </w:tc>
        <w:tc>
          <w:tcPr>
            <w:tcW w:w="171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B85F25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၅၁</w:t>
            </w:r>
          </w:p>
        </w:tc>
        <w:tc>
          <w:tcPr>
            <w:tcW w:w="117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35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>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ကောက်ယူမှု၊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်စိုက်ပျိုးရေးလုပ်ကိုင်သော တောင်သူများ အနေဖြင့် လိုအပ်သော စိုက်ပျိုးရေးသုံးကိရိယာများအား တစ်ဦးချင်းပိုင်ဆိုင်လျက်ရှိပြီး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မပိုင်ဆိုင်သူများမှာ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ငှါးရမ်းအသုံးပြုလျှက် ရှိကြောင်း လေ့လာတွေ့ရှိရပါသည်။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၅)    သီးနှံအထွက်နှုန်း တိုးစေရန်အတွက် အခွင့်အလမ်းများ</w:t>
      </w:r>
    </w:p>
    <w:p w:rsidR="002D3F6B" w:rsidRPr="002D3F6B" w:rsidRDefault="002D3F6B" w:rsidP="002D3F6B">
      <w:pPr>
        <w:tabs>
          <w:tab w:val="left" w:pos="6480"/>
        </w:tabs>
        <w:spacing w:after="0" w:line="240" w:lineRule="auto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(၁၇) သီးနှံအထွက်နှုန်း တိုးစေရန်အတွက် အခွင့်အလမ်းများ</w:t>
      </w:r>
    </w:p>
    <w:tbl>
      <w:tblPr>
        <w:tblW w:w="1026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0"/>
        <w:gridCol w:w="6210"/>
      </w:tblGrid>
      <w:tr w:rsidR="002D3F6B" w:rsidRPr="006F39CB" w:rsidTr="00DB0E0A">
        <w:trPr>
          <w:trHeight w:val="519"/>
          <w:tblHeader/>
        </w:trPr>
        <w:tc>
          <w:tcPr>
            <w:tcW w:w="40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အခွင့်အလမ်း</w:t>
            </w:r>
          </w:p>
        </w:tc>
        <w:tc>
          <w:tcPr>
            <w:tcW w:w="62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lef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/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မှန်ရာတစ်ခုကိုသာ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၁၇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၁၈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မလိုအပ်ဟု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အကွက်ကိုရွေးရန်။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436"/>
        </w:trPr>
        <w:tc>
          <w:tcPr>
            <w:tcW w:w="405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08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သဘာဝရေမြေရာသီဥတုအနေအထား</w:t>
            </w:r>
          </w:p>
        </w:tc>
        <w:tc>
          <w:tcPr>
            <w:tcW w:w="62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အလွန်ကောင်း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သင့်တင့်မျှတ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440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လယ်ယာမြေအသုံးချနိုင်မှု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အလွန်ကောင်း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သင့်တင့်မျှတ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စိုက်ပျိုးရေအရင်းအမြစ်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ပေါများ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အသင့်အတင့်ရှိ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36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ငွေကြေးဝန်ဆောင်မှု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အလွယ်တကူရသည်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431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သီးနှံမျိုးစေ့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ရရှိနိုင်မှု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မျိုးကောင်းမျိုသန့်များကိုလွယ်ကူစွာဝယ်ယူနိုင်သည်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မျိုးစေ့များ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ဝယ်ယူရရှိနိုင်သည်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72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သဘာဝမြေဆွေး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အော်ဂဲနစ်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မြေသြဇာ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အခြားအော်ဂဲနစ်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သွင်းအားစုများ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လွယ်ကူစွာဝယ်ယူ/ရနိုင်သည်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မဝယ်ယူနိုင်ပါ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36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ဓာတုပိုးသတ်ဆေး၊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ဓာတ်မြေသြဇာ နှင့်အခြားဓာတုဗေဒသွင်းအား စုများ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လွယ်ကူစွာဝယ်ယူ/ရနိုင်သည်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မဝယ်ယူနိုင်ပါ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395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လုပ်သားရရှိနိုင်မှု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အလွယ်တကူရသည်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827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နည်းပညာ၊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အုပ်ချုပ်ရေး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ပိုင်းဆိုင်ရာ ဝန်ဆောင်မှုများ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အလွယ်တကူရသည်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512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သီးနှံစျေးကွက်နှင့်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ကုန်သွယ်မှု</w:t>
            </w:r>
          </w:p>
        </w:tc>
        <w:tc>
          <w:tcPr>
            <w:tcW w:w="62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သီးနှံများကိုလွယ်ကူစွာနှင့်ဈေးနှုန်းမှန်ကန်စွာဖြင့် ရောင်း ချ 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သီးနှံများကို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ရောင်းချနိုင်သည်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</w:p>
        </w:tc>
      </w:tr>
      <w:tr w:rsidR="002D3F6B" w:rsidRPr="006F39CB" w:rsidTr="00DB0E0A">
        <w:trPr>
          <w:trHeight w:val="512"/>
        </w:trPr>
        <w:tc>
          <w:tcPr>
            <w:tcW w:w="40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ရာသီဥတုအခြေနေပြောင်းလဲမှု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အပူချိန်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မိုးရေချိန်</w:t>
            </w:r>
          </w:p>
        </w:tc>
        <w:tc>
          <w:tcPr>
            <w:tcW w:w="62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ထိခိုက်သည်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မထိခိုက်ပါ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သက်ဆိုင်ရာမြို့နယ်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အစိုးရဦးစီးဌာနများ။</w:t>
      </w:r>
    </w:p>
    <w:p w:rsid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။ 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သီးနှံအထွက်တိုး ကောင်းမွန်စေရန်အတွက် အခွင့်အလမ်းကောင်းများ အလွယ်တကူရရှိနိုင်ကြောင်း လေ့လာတွေ့ရှိရပါသည်။</w:t>
      </w:r>
    </w:p>
    <w:p w:rsidR="007721D7" w:rsidRDefault="007721D7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</w:p>
    <w:p w:rsidR="007721D7" w:rsidRPr="002D3F6B" w:rsidRDefault="007721D7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၆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သီးနှံထုတ်လုပ်မှုအတွက်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ပြဿနာနှင့်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အခက်အခဲများ</w:t>
      </w:r>
    </w:p>
    <w:p w:rsidR="002D3F6B" w:rsidRPr="002D3F6B" w:rsidRDefault="002D3F6B" w:rsidP="002D3F6B">
      <w:pPr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ဇယား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၁၈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သီးနှံထုတ်လုပ်မှုအတွက်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ပြဿနာနှင့်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အခက်အခဲများ</w:t>
      </w:r>
    </w:p>
    <w:tbl>
      <w:tblPr>
        <w:tblW w:w="10260" w:type="dxa"/>
        <w:tblInd w:w="-43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5850"/>
      </w:tblGrid>
      <w:tr w:rsidR="002D3F6B" w:rsidRPr="006F39CB" w:rsidTr="00DB0E0A">
        <w:trPr>
          <w:trHeight w:val="512"/>
          <w:tblHeader/>
        </w:trPr>
        <w:tc>
          <w:tcPr>
            <w:tcW w:w="44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ပြဿနာနှင့်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အခက်အခဲများ</w:t>
            </w:r>
          </w:p>
        </w:tc>
        <w:tc>
          <w:tcPr>
            <w:tcW w:w="585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/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အနည်းဆုံးတစ်ခုနှင့်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အထက်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ရွေးနိုင်သည်။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၁၇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၁၈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မလိုအပ်ဟု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အကွက်ကို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391"/>
        </w:trPr>
        <w:tc>
          <w:tcPr>
            <w:tcW w:w="44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သဘာဝရေမြေရာသီဥတုအနေ အထား</w:t>
            </w:r>
          </w:p>
        </w:tc>
        <w:tc>
          <w:tcPr>
            <w:tcW w:w="58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မြေဆီသြဇာမကောင်း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ရာသီဥတုမမှန်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လယ်ယာမြေ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အသုံးချနိုင်မှု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လယ်ယာမြေတိုးချဲ့နိုင်မှုမရှိပါ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လယ်ယာမြေဆုံးရှုံးမှုများသည်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လယ်ယာမြေဆုံးရှုံးမှု အသင့်အတင့်ရှိသည်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ပလပ်မြေများရှိသည်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ပလပ်မြေအသင့်အတင့်ရှိသည်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စိုက်ပျိုးရေအရင်းအမြစ်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ငွေကြေးဝန်ဆောင်မှု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သီးနှံမျိုးစေ့ရရှိနိုင်မှု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သဘာဝမြေဆွေး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အော်ဂဲနစ်မြေသြဇာ 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အခြားအော်ဂဲနစ်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သွင်းအားစုများ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ဓာတုပိုးသတ်ဆေး၊ဓာတ်မြေသြဇာနှင့်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အခြားဓာတုဗေဒသွင်းအားစု များ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လုပ်သားရရှိနိုင်မှု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629"/>
        </w:trPr>
        <w:tc>
          <w:tcPr>
            <w:tcW w:w="441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နည်းပညာ၊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အုပ်ချုပ်ရေး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ပိုင်းဆိုင်ရာ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ဝန်ဆောင်မှုများ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သီးနှံစျေးကွက်နှင့်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ကုန်သွယ်မှု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သီးနှံများကိုလွယ်ကူစွာနှင့်စျေးနှုန်းမှန်ကန် စွာဖြင့်မရောင်းချနိုင်ပါ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သီးနှံများကိုရောင်း ချရန်စျေးကွက်မရှိပါ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ဖျက်ပိုးနှင့်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ရောဂါကျရောက်မှု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ဆိုးရွားစွာကျ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အသင့်အတင့်ကျ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အနည်းငယ်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ရာသီဥတုဒဏ်ခံနိုင်သည့်သီးနှံနှင့်ပတ် သက်သောသတင်းအချက်အလက် လက်လှမ်းမီမှု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ရာသီအလိုက်ရာသီဥတုခန့်မှန်းချက်များ နှင့်သီးနှံစီမံခန့်ခွဲမှုဆိုင်ရာ အကြံဉာဏ် များ လက်လှမ်းမီမှု</w:t>
            </w:r>
          </w:p>
        </w:tc>
        <w:tc>
          <w:tcPr>
            <w:tcW w:w="58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အလွယ်တကူမရနိုင်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လုံးဝမရ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(၁) ဦးတည်အုပ်စုဆွေးနွေးခြင်း - လယ်သမားအုပ်စု၊ (၂) သက်ဆိုင်ရာမြို့နယ် အစိုးရဦးစီးဌာနများ။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သီးနှံအတွက် ပြဿနာအဖြစ် မိုးကာလနှင့် ဆောင်း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ကာလတွင်သာ သီးနှံဖျက်ပိုးအသင့်အတင့်ကျရောက်မှုပါသည်။သွင်းအားစုများ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ဝယ်ယူရာတွင်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အလွယ်</w:t>
      </w:r>
      <w:r w:rsidR="00F235E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တကူဝယ်ယူရရှိနိုင်သော်လည်း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ဈေးနှုန်းမြင့်မားပါသည်။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လယ်ယာထွက်ကုန်များကို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လယ်ကွင်းထဲသို့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လာရောက်ဝယ်ယူမှုရှိသော်လည်း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အရည်အသွေးအလိုက်ဈေးနှုန်းရရှိကြောင်း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</w:p>
    <w:p w:rsidR="002D3F6B" w:rsidRPr="002D3F6B" w:rsidRDefault="002D3F6B" w:rsidP="002D3F6B">
      <w:pPr>
        <w:tabs>
          <w:tab w:val="left" w:pos="6480"/>
        </w:tabs>
        <w:spacing w:before="240"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ခ.၂)   မွေးမြူရေးလုပ်ငန်း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(၁) မွေးမြူရေးနှင့် ငါးလုပ်ငန်းဆောင်ရွက်မှုအခြေအနေ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(၁၉) မွေးမြူရေးနှင့် ငါးလုပ်ငန်း ဆောင်ရွက်မှုအခြေအနေ</w:t>
      </w:r>
    </w:p>
    <w:tbl>
      <w:tblPr>
        <w:tblW w:w="10260" w:type="dxa"/>
        <w:tblInd w:w="-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15" w:type="dxa"/>
          <w:right w:w="216" w:type="dxa"/>
        </w:tblCellMar>
        <w:tblLook w:val="04A0" w:firstRow="1" w:lastRow="0" w:firstColumn="1" w:lastColumn="0" w:noHBand="0" w:noVBand="1"/>
      </w:tblPr>
      <w:tblGrid>
        <w:gridCol w:w="2790"/>
        <w:gridCol w:w="3510"/>
        <w:gridCol w:w="3960"/>
      </w:tblGrid>
      <w:tr w:rsidR="002D3F6B" w:rsidRPr="006F39CB" w:rsidTr="00DB0E0A">
        <w:trPr>
          <w:trHeight w:val="20"/>
          <w:tblHeader/>
        </w:trPr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မွေးမြူရေးနှင့်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ငါးလုပ်ငန်း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မွေးမြူရေးနှင့်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ငါးလုပ်ငန်း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လုပ်ကိုင်နေသော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39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ကောင်ရေ</w:t>
            </w:r>
          </w:p>
        </w:tc>
      </w:tr>
      <w:tr w:rsidR="002D3F6B" w:rsidRPr="006F39CB" w:rsidTr="00DB0E0A">
        <w:trPr>
          <w:trHeight w:val="20"/>
        </w:trPr>
        <w:tc>
          <w:tcPr>
            <w:tcW w:w="1026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မွေးမြူရေး</w:t>
            </w: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နွား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B85F25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B85F25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၁၉</w:t>
            </w: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ကျွဲ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  <w:tc>
          <w:tcPr>
            <w:tcW w:w="39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ကြက်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B85F25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၄၆</w:t>
            </w:r>
          </w:p>
        </w:tc>
        <w:tc>
          <w:tcPr>
            <w:tcW w:w="39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B85F25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၃၂၁</w:t>
            </w: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  <w:tc>
          <w:tcPr>
            <w:tcW w:w="39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  <w:tc>
          <w:tcPr>
            <w:tcW w:w="396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>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ကောက်ယူမှု၊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                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tabs>
          <w:tab w:val="left" w:pos="6480"/>
        </w:tabs>
        <w:spacing w:after="0" w:line="240" w:lineRule="auto"/>
        <w:ind w:left="-547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    ။ ကျေးရွာတွင်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နွား၊ 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ကြက်</w:t>
      </w:r>
      <w:r w:rsidR="0004253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မွေးမြူရေးကို တစ်ပိုင်တစ်နိုင်သာ မွေးမြူကြကြောင်း လေ့လာတွေ့ရှိရပ်သည်။</w:t>
      </w:r>
    </w:p>
    <w:p w:rsidR="002D3F6B" w:rsidRPr="002D3F6B" w:rsidRDefault="002D3F6B" w:rsidP="002D3F6B">
      <w:pPr>
        <w:tabs>
          <w:tab w:val="left" w:pos="6480"/>
        </w:tabs>
        <w:spacing w:after="0" w:line="240" w:lineRule="auto"/>
        <w:ind w:left="-547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၂) မွေးမြူရေးနှင့် သားငါးထုတ်လုပ်မှုတိုးတက်စေရန်အတွက် အခွင့်အလမ်းများ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(၂၀) မွေးမြူရေးနှင့် သားငါးထုတ်လုပ်မှု တိုးတက်စေရန်အတွက် အခွင့်အလမ်းများ</w:t>
      </w:r>
    </w:p>
    <w:tbl>
      <w:tblPr>
        <w:tblW w:w="1035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703"/>
        <w:gridCol w:w="6647"/>
      </w:tblGrid>
      <w:tr w:rsidR="002D3F6B" w:rsidRPr="006F39CB" w:rsidTr="00DB0E0A">
        <w:trPr>
          <w:trHeight w:val="288"/>
          <w:tblHeader/>
        </w:trPr>
        <w:tc>
          <w:tcPr>
            <w:tcW w:w="370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အခွင့်အလမ်း</w:t>
            </w:r>
          </w:p>
        </w:tc>
        <w:tc>
          <w:tcPr>
            <w:tcW w:w="664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မှန်ရာတစ်ခုကိုသာ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၂၁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မလိုအပ်ဟု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အကွက်ကို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288"/>
        </w:trPr>
        <w:tc>
          <w:tcPr>
            <w:tcW w:w="1035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မွေးမြူရေး</w:t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စားကျက်မြေ</w:t>
            </w:r>
          </w:p>
        </w:tc>
        <w:tc>
          <w:tcPr>
            <w:tcW w:w="6647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ပေါများ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အသင့်အတင့်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ရေရရှိမှု</w:t>
            </w:r>
          </w:p>
        </w:tc>
        <w:tc>
          <w:tcPr>
            <w:tcW w:w="664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အလုံအလောက်ရနိုင်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အသင့်အတင့်ရနိုင်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မျိုးတိရစ္ဆာန်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လက်လှမ်းမီမှု</w:t>
            </w:r>
          </w:p>
        </w:tc>
        <w:tc>
          <w:tcPr>
            <w:tcW w:w="664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မျိုးကောင်းတိရစ္ဆာန်များလွယ်ကူစွာဝယ်ယူရနိုင်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မျိုးကောင်းတိရစ္ဆာန်များအသင့်အတင့် ဝယ်ယူရနိုင်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</w:t>
            </w:r>
          </w:p>
        </w:tc>
        <w:tc>
          <w:tcPr>
            <w:tcW w:w="6647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ချေးငွေလွယ်ကူစွာရနိုင်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ချေးငွေအသင့်အတင့်ရနိုင်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737"/>
        </w:trPr>
        <w:tc>
          <w:tcPr>
            <w:tcW w:w="3703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သွင်းအားစု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မွေးမြူရေးအစာ၊ ဆေး စသည်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စျေးကွက်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သွင်းအားစုများလွယ်ကူစွာဝယ်ယူနိုင်သည်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သွင်းအားစု များဝယ်ယူနိုင်သည်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ဝန်ဆောင်မှုနှင့်နည်းပညာ ပံ့ပိုးမှု</w:t>
            </w:r>
          </w:p>
        </w:tc>
        <w:tc>
          <w:tcPr>
            <w:tcW w:w="6647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နည်းပညာနှင့်အုပ်ချုပ်ရေးဆိုင်ရာဝန်ဆောင်မှုများ အလွယ်တကူရနိုင်သည်။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နည်းပညာနှင့်အုပ်ချုပ်ရေး ဆိုင်ရာဝန်ဆောင်မှုများရနိုင်သည်။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854"/>
        </w:trPr>
        <w:tc>
          <w:tcPr>
            <w:tcW w:w="3703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ထုတ်ကုန်ရောင်းဝယ်မှု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ထုတ်ကုန်များကိုလွယ်ကူစွာနှင့် စျေးနှုန်းမှန်ကန်စွာ ဖြင့် ရောင်းချနိုင်သည်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ထုတ်ကုန်များကိုရောင်းချနိုင်သည်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မဖြေဆိုပါ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703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အိမ်ခြံဝင်းအတွင်းမြေနေရာ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လုံလောက်မှု</w:t>
            </w:r>
          </w:p>
        </w:tc>
        <w:tc>
          <w:tcPr>
            <w:tcW w:w="6647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အလုံအလောက်ရှိသည</w:t>
            </w:r>
            <w:r w:rsidR="00F235E5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်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အသင့်အတင့်ရှိသည်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… ဦးတည်အုပ်စု ဆွေးနွေးခြင်း - လယ်သမား အုပ်စု။</w:t>
      </w:r>
    </w:p>
    <w:p w:rsidR="002D3F6B" w:rsidRPr="002D3F6B" w:rsidRDefault="002D3F6B" w:rsidP="002D3F6B">
      <w:pPr>
        <w:tabs>
          <w:tab w:val="left" w:pos="6480"/>
        </w:tabs>
        <w:ind w:left="-54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။ကျေးရွာတွင် မွေးမြူရေးလုပ်ငန်းတိုးတက်စေရန် အခွင့်အလမ်းများမှာ အသင့်အတင့်ရှိပါသည်။</w:t>
      </w:r>
    </w:p>
    <w:p w:rsidR="002D3F6B" w:rsidRPr="002D3F6B" w:rsidRDefault="002D3F6B" w:rsidP="002D3F6B">
      <w:pPr>
        <w:tabs>
          <w:tab w:val="left" w:pos="6480"/>
        </w:tabs>
        <w:spacing w:before="24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၃)    မွေးမြူရေးနှင့် သားငါးထုတ်လုပ်မှု တိုးတက်စေရန်အတွက် ပြဿနာနှင့် စိန်ခေါ်မှုများ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(၂၁) မွေးမြူရေးနှင့် သားငါးထုတ်လုပ်မှု တိုးတက်စေရန်အတွက် ပြဿနာနှင့် စိန်ခေါ်မှုများ</w:t>
      </w:r>
    </w:p>
    <w:tbl>
      <w:tblPr>
        <w:tblW w:w="10530" w:type="dxa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163"/>
        <w:gridCol w:w="7367"/>
      </w:tblGrid>
      <w:tr w:rsidR="002D3F6B" w:rsidRPr="006F39CB" w:rsidTr="00DB0E0A">
        <w:trPr>
          <w:trHeight w:val="288"/>
          <w:tblHeader/>
        </w:trPr>
        <w:tc>
          <w:tcPr>
            <w:tcW w:w="316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ပြဿနာနှင့်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အခက်အခဲများ</w:t>
            </w:r>
          </w:p>
        </w:tc>
        <w:tc>
          <w:tcPr>
            <w:tcW w:w="736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အနည်းဆုံးတစ်ခုနှင့်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အထက်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lang w:bidi="my-MM"/>
              </w:rPr>
              <w:t xml:space="preserve"> 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ရွေးနိုင်သည်။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၂၁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မလိုအပ်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အကွက်ကို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427"/>
        </w:trPr>
        <w:tc>
          <w:tcPr>
            <w:tcW w:w="1053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မွေးမြူရေး</w:t>
            </w:r>
          </w:p>
        </w:tc>
      </w:tr>
      <w:tr w:rsidR="002D3F6B" w:rsidRPr="006F39CB" w:rsidTr="00DB0E0A">
        <w:trPr>
          <w:trHeight w:val="607"/>
        </w:trPr>
        <w:tc>
          <w:tcPr>
            <w:tcW w:w="3163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စားကျက်မြေ</w:t>
            </w:r>
          </w:p>
        </w:tc>
        <w:tc>
          <w:tcPr>
            <w:tcW w:w="7367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စားကျက်မြေရှားပါးသည်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စားကျက်မြေလုံးဝမရှိပါ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163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ရေရရှိမှု</w:t>
            </w:r>
          </w:p>
        </w:tc>
        <w:tc>
          <w:tcPr>
            <w:tcW w:w="7367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ရေရှားပါးသည်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ရေလုံးဝမရှိပါ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="00F235E5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3163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မျိုးတိရစ္ဆာန်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လက်လှမ်းမီမှု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မျိုးကောင်းတိရစ္ဆာန်များလွယ်ကူစွာဝယ်ယူမရနိုင်ပါ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မျိုးကောင်းတိရစ္ဆာန်များလုံးဝ ဝယ်ယူမရပါ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163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</w:t>
            </w:r>
          </w:p>
        </w:tc>
        <w:tc>
          <w:tcPr>
            <w:tcW w:w="7367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ချေးငွေလွယ်ကူစွာ မရနိုင်ပါ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ချေးငွေလုံးဝမရပါ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960"/>
        </w:trPr>
        <w:tc>
          <w:tcPr>
            <w:tcW w:w="3163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သွင်းအားစု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မွေးမြူရေး အစာ၊ဆေးစသည်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စျေးကွက်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သွင်းအားစုများ လွယ်ကူစွာ ဝယ်ယူမရနိုင်ပါ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သွင်းအားစုများလုံးဝ ဝယ်ယူမရပါ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163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နည်းပညာပံ့ပိုးမှု</w:t>
            </w:r>
          </w:p>
        </w:tc>
        <w:tc>
          <w:tcPr>
            <w:tcW w:w="73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နည်းပညာနှင့်အုပ်ချုပ်ရေးဆိုင်ရာဝန်ဆောင်မှုများအလွယ်တကူ မရနိုင်ပါ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နည်းပညာနှင့် အုပ်ချုပ်ရေးဆိုင်ရာဝန်ဆောင်မှုများ မရပါ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710"/>
        </w:trPr>
        <w:tc>
          <w:tcPr>
            <w:tcW w:w="3163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ထုတ်ကုန်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ရောင်းဝယ်မှု</w:t>
            </w:r>
          </w:p>
        </w:tc>
        <w:tc>
          <w:tcPr>
            <w:tcW w:w="736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ထုတ်ကုန်များကို လွယ်ကူစွာနှင့် စျေးနှုန်းမှန်ကန်စွာဖြင့်မရောင်း ချနိုင်ပါ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ထုတ်ကုန်များကို မရောင်းချနိုင်ပါ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163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အိမ်ခြံဝင်းအတွင်း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မြေနေရာ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လုံလောက်မှု</w:t>
            </w:r>
          </w:p>
        </w:tc>
        <w:tc>
          <w:tcPr>
            <w:tcW w:w="7367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before="240"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အလုံအလောက်မရှိပါ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လုံးဝမရှိပါ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tabs>
          <w:tab w:val="left" w:pos="6480"/>
        </w:tabs>
        <w:spacing w:before="240"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… (၁) ဦးတည်အုပ်စု ဆွေးနွေးခြင်း - လယ်သမားအုပ်စု၊ (၂) မြို့နယ် မွေး/ကု ဦးစီးဌာန၊ မြို့နယ် ငါးလုပ်ငန်း ဦးစီးဌာန။</w:t>
      </w:r>
    </w:p>
    <w:p w:rsidR="002D3F6B" w:rsidRPr="006F39CB" w:rsidRDefault="002D3F6B" w:rsidP="002D3F6B">
      <w:pPr>
        <w:tabs>
          <w:tab w:val="left" w:pos="6480"/>
        </w:tabs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6F39CB">
        <w:rPr>
          <w:rFonts w:ascii="Pyidaungsu" w:hAnsi="Pyidaungsu" w:cs="Pyidaungsu"/>
          <w:sz w:val="26"/>
          <w:szCs w:val="26"/>
        </w:rPr>
        <w:t xml:space="preserve">          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။ကျေးရွာတွင်မွေးမြူရေးလုပ်ငန်းတိုးတက်စေရန်အတွက် ပြဿနာနှင့် စိန်ခေါ်မှုများမှာ</w:t>
      </w:r>
      <w:r w:rsidR="00D7797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ငွေကြေးနှင့်နည်းပညာ</w:t>
      </w:r>
      <w:r w:rsidR="00D77971">
        <w:rPr>
          <w:rFonts w:ascii="Pyidaungsu" w:hAnsi="Pyidaungsu" w:cs="Pyidaungsu"/>
          <w:sz w:val="26"/>
          <w:szCs w:val="26"/>
          <w:cs/>
          <w:lang w:bidi="my-MM"/>
        </w:rPr>
        <w:t xml:space="preserve">နှင့် လမ်းပန်းဆက်သွယ်ရေး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အခက်အခဲများ</w:t>
      </w:r>
      <w:r w:rsidR="00D7797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ဖြစ်ပါသည်။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ခ-၃)  စိုက်ပျိုးမွေးမြူရေးမဟုတ်သော စီးပွားရေးလုပ်ငန်းကဏ္ဍ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၁)   စိုက်ပျိုးမွေးမြူရေးမဟုတ်သောအသက်မွေးလုပ်ငန်းများအတွက်အခွင့်အလမ်းများ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(၂၂) စိုက်ပျိုးမွေးမြူရေးမဟုတ်သော အသက်မွေးလုပ်ငန်းများအတွက်အခွင့်အလမ်း 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tbl>
      <w:tblPr>
        <w:tblW w:w="10710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6750"/>
      </w:tblGrid>
      <w:tr w:rsidR="002D3F6B" w:rsidRPr="006F39CB" w:rsidTr="00DB0E0A">
        <w:trPr>
          <w:trHeight w:val="288"/>
          <w:tblHeader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အခွင့်အလမ်း</w:t>
            </w:r>
          </w:p>
        </w:tc>
        <w:tc>
          <w:tcPr>
            <w:tcW w:w="67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မှန်ရာတစ်ခုကိုသာ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၂၂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၂၃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မလိုအပ်ဟု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အကွက်ကို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</w:tr>
      <w:tr w:rsidR="002D3F6B" w:rsidRPr="006F39CB" w:rsidTr="00DB0E0A">
        <w:trPr>
          <w:trHeight w:val="400"/>
        </w:trPr>
        <w:tc>
          <w:tcPr>
            <w:tcW w:w="396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လုပ်သားအင်အားရရှိနိုင်မှု</w:t>
            </w:r>
          </w:p>
        </w:tc>
        <w:tc>
          <w:tcPr>
            <w:tcW w:w="675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အသင့်အတင့်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1763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လယ်ယာသားငါးထွက်ကုန်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မဟုတ် 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အခြားဒေသ ထွက်ကုန် များကိုရောင်းချရန်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စျေးကွက်ရှိခြင်း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စျေးကွက်ကောင်းရှိသည်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စျေးကွက်အသင့်အတင့်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980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စျေးကွက်ဆိုင်ရာ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အသိအမြင်ရှိခြင်း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စျေးကွက်အခြေအနေကို ကောင်းစွာနားလည်သိရှိသည်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အသင့်အတင့်နားလည်သည်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လမ်းပန်းဆက်သွယ်ရေးအ ခြေအနေ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ကုန်ကြမ်းရရှိနိုင်ခြင်း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ပေါများ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လျှပ်စစ်မီးရရှိနိုင်ခြင်း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ချေးငွေရရှိနိုင်ခြင်း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လိုသလောက်လွယ်ကူစွာချေးငွေရရှိနိုင်သည်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ချေးငွေရနိုင်သည်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အသက်မွေးဝမ်းကျောင်းနည်းပညာဆိုင်ရာနှင့်အသေးစား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အလတ်စား စီးပွားရေးဖွံ့ဖြိုး တိုးတက်မှု ဆိုင်ရာ ဝန်ဆောင် မှုရရှိခြင်း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နည်းပညာနှင့်အသေးစား/အလတ်စားစီးပွားရေးဖွံ့ဖြိုးတိုးတက် မှုဆိုင်ရာဝန်ဆောင်မှုများအလွယ်တကူရနိုင် သည်။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နည်းပညာနှင့်အသေးစား/အလတ်စား စီးပွားရေး ဖွံ့ဖြိုး တိုးတက်မှုဆိုင်ရာဝန်ဆောင်မှုများ ရနိုင်သည်။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အလုပ်နှင့်လိုက်လျောညီထွေ ဖြစ် 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သို့မဟုတ်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အသက်မွေးဝမ်း ကျောင်းပြုနိုင်သော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ပညာတစ်ခုခုကို တတ်မြောက်ခြင်း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ကျွမ်းကျင်စွာတတ်မြောက်သည်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အသင့်အတင့်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396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အလုပ်အကိုင်အခွင့်အလမ်း</w:t>
            </w:r>
          </w:p>
        </w:tc>
        <w:tc>
          <w:tcPr>
            <w:tcW w:w="675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အသင့်အတင့်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မဖြေဆိုပါ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63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စိုက်ပျိုးမွေးမြူရေးမဟုတ်သော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ဝင်ငွေရ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လုပ်ငန်းများ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လုပ်ကိုင်သူ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လူငယ်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tabs>
          <w:tab w:val="left" w:pos="6480"/>
        </w:tabs>
        <w:ind w:left="-63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 ကျေးရွာတွင် စိုက်ပျိုးမွေးမြူရေးမဟုတ်သော အသက်မွေး</w:t>
      </w:r>
      <w:r w:rsidRPr="006F39CB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လုပ်ငန်းများ လုပ်ကိုင်သူအနေဖြင့် လက်သမား၊ပန်းရံလုပ်ငန်းလုပ်ကိုင်သူ</w:t>
      </w:r>
      <w:r w:rsidRPr="006F39CB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အနည်းငယ်သာ ရှိပါသည်။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၂) စိုက်ပျိုးမွေးမြူရေးမဟုတ်သော အသက်မွေးလုပ်ငန်းများအတွက် ပြဿနာနှင့် အခက် အခဲများ</w:t>
      </w:r>
    </w:p>
    <w:p w:rsidR="002D3F6B" w:rsidRPr="002D3F6B" w:rsidRDefault="002D3F6B" w:rsidP="002D3F6B">
      <w:pPr>
        <w:tabs>
          <w:tab w:val="left" w:pos="6480"/>
        </w:tabs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(၂၃) စိုက်ပျိုးမွေးမြူရေးမဟုတ်သော အသက်မွေးလုပ်ငန်းများအတွက် ပြဿနာနှင့် အခက် အခဲများ</w:t>
      </w:r>
    </w:p>
    <w:tbl>
      <w:tblPr>
        <w:tblW w:w="10620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0"/>
        <w:gridCol w:w="6570"/>
      </w:tblGrid>
      <w:tr w:rsidR="002D3F6B" w:rsidRPr="006F39CB" w:rsidTr="00DB0E0A">
        <w:trPr>
          <w:trHeight w:val="288"/>
          <w:tblHeader/>
        </w:trPr>
        <w:tc>
          <w:tcPr>
            <w:tcW w:w="40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ပြဿနာနှင့်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အခက်အခဲများ</w:t>
            </w:r>
          </w:p>
        </w:tc>
        <w:tc>
          <w:tcPr>
            <w:tcW w:w="65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ဖော်ပြချက်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ရှင်းလင်းချက်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အနည်းဆုံးတစ်ခုနှင့်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အထက်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ရွေးနိုင်သည်။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ဇယား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ချိတ်ဆက်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စစ်ဆေးပြီးမှ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ဖြေဆိုရန်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မလိုအပ်ဟု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ယူဆသော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အချက်များရှိပါက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“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”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ဟူသော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အကွက်ကို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ရွေးရန်။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လုပ်သားအင်အားရရှိနိုင်မှု</w:t>
            </w:r>
          </w:p>
        </w:tc>
        <w:tc>
          <w:tcPr>
            <w:tcW w:w="65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ရှားပါး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လုံးဝမရှိ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လယ်ယာသားငါးထွက်ကုန်မ ဟုတ် သောအခြားဒေသထွက် ကုန်များကို ရောင်းချရန်စျေးကွက်ရှိခြင်း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စျေးကွက်မကောင်း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စျေးကွက်မရှိ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စျေးကွက်ဆိုင်ရာ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အသိအမြင်ရှိခြင်း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စျေးကွက်အခြေအနေကိုကောင်းစွာနားမလည်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လုံးဝ နားမလည်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လမ်းပန်းဆက်သွယ်ရေးအခြေအနေ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အလွန်ညံ့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ကုန်ကြမ်း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ရရှိနိုင်ခြင်း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ကုန်ကြမ်းရရှိမှုနည်းသည်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ကုန်ကြမ်းမရှိပါ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လျှပ်စစ်မီးရရှိနိုင်ခြင်း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ပုံမှန်မရပါ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လုံးဝမရပါ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ချေးငွေရရှိနိုင်ခြင်း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လိုသလောက်လွယ်ကူစွာချေးငွေမရရှိပါ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ချေးငွေမရပါ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မဖြေဆိုပါ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အသက်မွေးဝမ်းကျောင်းနည်းပညာဆိုင်ရာနှင့်အသေးစား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အလတ်စား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စီးပွားရေးဖွံ့ဖြိုး တိုးတက်မှုဆိုင်ရာဝန်ဆောင်မှု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ရရှိခြင်း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နည်းပညာနှင့်အသေးစား/အလတ်စားစီးပွားရေး ဖွံ့ဖြိုးတိုးတက်မှုဆိုင်ရာဝန်ဆောင်မှုများအလွယ်တကူ မရပါ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နည်းပညာနှင့်အသေးစား/အလတ်စားစီးပွား ရေးဖွံ့ဖြိုးတိုးတက်မှုဆိုင်ရာဝန်ဆောင်မှုများလုံးဝ မရပါ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အလုပ်နှင့်လိုက်လျောညီထွေဖြစ် သော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သို့မဟုတ်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)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အသက် မွေးဝမ်း ကျောင်းပြုနိုင်သော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ပညာတစ်ခုခုကို တတ်မြောက်ခြင်း</w:t>
            </w:r>
          </w:p>
        </w:tc>
        <w:tc>
          <w:tcPr>
            <w:tcW w:w="65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ကျွမ်းကျင်စွာတတ်မြောက်ခြင်းမရှိ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လုံးဝမတတ်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88"/>
        </w:trPr>
        <w:tc>
          <w:tcPr>
            <w:tcW w:w="405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အလုပ်အကိုင်အခွင့်အလမ်း</w:t>
            </w:r>
          </w:p>
        </w:tc>
        <w:tc>
          <w:tcPr>
            <w:tcW w:w="65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အလုပ်အကိုင်အခွင့်အလမ်းနည်း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အလုပ်အကိုင် အခွင့်အလမ်းမရှိ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left="-72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စိုက်ပျိုးမွေးမြူရေးမဟုတ်သော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ဝင်ငွေရ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လုပ်ငန်းများ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လုပ်ကိုင်သူ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လူငယ်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6F39CB" w:rsidRDefault="002D3F6B" w:rsidP="002D3F6B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6F39CB">
        <w:rPr>
          <w:rFonts w:ascii="Pyidaungsu" w:hAnsi="Pyidaungsu" w:cs="Pyidaungsu"/>
          <w:sz w:val="26"/>
          <w:szCs w:val="26"/>
          <w:rtl/>
          <w:cs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</w:t>
      </w:r>
      <w:r w:rsidRPr="006F39CB">
        <w:rPr>
          <w:rFonts w:ascii="Pyidaungsu" w:hAnsi="Pyidaungsu" w:cs="Pyidaungsu"/>
          <w:sz w:val="26"/>
          <w:szCs w:val="26"/>
          <w:rtl/>
          <w:cs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စိုက်ပျိုးမွေးမြူရေးမဟုတ်သော အသက်မွေးလုပ်ငန်းများအတွက် ပြဿနာနှင့် အခက်အခဲများအနေဖြင့် လိုအပ်သောအသိပညာ၊ အတတ်ပညာမရှိခြင်း၊ငွေကြေး အရင်းအနှီးမရှိခြင်းတို့ဖြစ်ပါသည်။</w:t>
      </w:r>
    </w:p>
    <w:p w:rsidR="002D3F6B" w:rsidRPr="002D3F6B" w:rsidRDefault="002D3F6B" w:rsidP="002D3F6B">
      <w:pPr>
        <w:tabs>
          <w:tab w:val="left" w:pos="6480"/>
        </w:tabs>
        <w:ind w:left="-72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ဂ)   ရွှေ့ပြောင်းလုပ်သားများ</w:t>
      </w:r>
    </w:p>
    <w:p w:rsidR="002D3F6B" w:rsidRPr="002D3F6B" w:rsidRDefault="002D3F6B" w:rsidP="002D3F6B">
      <w:pPr>
        <w:tabs>
          <w:tab w:val="left" w:pos="6480"/>
        </w:tabs>
        <w:spacing w:after="0"/>
        <w:ind w:left="-72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ဂ-၁)  ရွှေ့ပြောင်းသွားလာမှု ဖြစ်ပေါ်လာပုံ၊ ပုံစံနှင့် အချိန်ကာလ</w:t>
      </w:r>
    </w:p>
    <w:p w:rsidR="002D3F6B" w:rsidRPr="002D3F6B" w:rsidRDefault="002D3F6B" w:rsidP="002D3F6B">
      <w:pPr>
        <w:tabs>
          <w:tab w:val="left" w:pos="6480"/>
        </w:tabs>
        <w:spacing w:after="0"/>
        <w:ind w:left="-72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(၂၄) ရွှေ့ပြောင်းသွားလာမှု ဖြစ်ပေါ်လာပုံ၊ ပုံစံနှင့် အချိန်ကာလ</w:t>
      </w:r>
    </w:p>
    <w:tbl>
      <w:tblPr>
        <w:tblW w:w="10710" w:type="dxa"/>
        <w:tblInd w:w="-6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CellMar>
          <w:left w:w="115" w:type="dxa"/>
          <w:right w:w="216" w:type="dxa"/>
        </w:tblCellMar>
        <w:tblLook w:val="04A0" w:firstRow="1" w:lastRow="0" w:firstColumn="1" w:lastColumn="0" w:noHBand="0" w:noVBand="1"/>
      </w:tblPr>
      <w:tblGrid>
        <w:gridCol w:w="720"/>
        <w:gridCol w:w="2160"/>
        <w:gridCol w:w="1350"/>
        <w:gridCol w:w="810"/>
        <w:gridCol w:w="450"/>
        <w:gridCol w:w="810"/>
        <w:gridCol w:w="810"/>
        <w:gridCol w:w="540"/>
        <w:gridCol w:w="90"/>
        <w:gridCol w:w="720"/>
        <w:gridCol w:w="810"/>
        <w:gridCol w:w="630"/>
        <w:gridCol w:w="810"/>
      </w:tblGrid>
      <w:tr w:rsidR="002D3F6B" w:rsidRPr="006F39CB" w:rsidTr="00DB0E0A">
        <w:trPr>
          <w:trHeight w:val="483"/>
          <w:tblHeader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စဉ်</w:t>
            </w:r>
          </w:p>
        </w:tc>
        <w:tc>
          <w:tcPr>
            <w:tcW w:w="216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ပုံစံ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အရေ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အတွက်</w:t>
            </w:r>
          </w:p>
        </w:tc>
        <w:tc>
          <w:tcPr>
            <w:tcW w:w="207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ပြည်တွင်း</w:t>
            </w:r>
          </w:p>
        </w:tc>
        <w:tc>
          <w:tcPr>
            <w:tcW w:w="2160" w:type="dxa"/>
            <w:gridSpan w:val="4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ပြည်ပ</w:t>
            </w:r>
          </w:p>
        </w:tc>
        <w:tc>
          <w:tcPr>
            <w:tcW w:w="2250" w:type="dxa"/>
            <w:gridSpan w:val="3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လူဦးရေ</w:t>
            </w:r>
          </w:p>
        </w:tc>
      </w:tr>
      <w:tr w:rsidR="002D3F6B" w:rsidRPr="006F39CB" w:rsidTr="00DB0E0A">
        <w:trPr>
          <w:trHeight w:val="503"/>
          <w:tblHeader/>
        </w:trPr>
        <w:tc>
          <w:tcPr>
            <w:tcW w:w="72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35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45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ပေါင်း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ပေါင်း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ပေါင်း</w:t>
            </w:r>
          </w:p>
        </w:tc>
      </w:tr>
      <w:tr w:rsidR="002D3F6B" w:rsidRPr="006F39CB" w:rsidTr="00DB0E0A">
        <w:tc>
          <w:tcPr>
            <w:tcW w:w="720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216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>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ရွှေ့ပြောင်းသွား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နေထိုင်သူ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cs/>
                <w:lang w:val="en-GB" w:bidi="my-MM"/>
              </w:rPr>
              <w:t>တစ်ဦးအနည်းဆုံးရှိ သောအိမ် ထောင်စု နှင့်လူ ဦးရေ</w:t>
            </w:r>
          </w:p>
        </w:tc>
        <w:tc>
          <w:tcPr>
            <w:tcW w:w="135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45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630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</w:tr>
      <w:tr w:rsidR="002D3F6B" w:rsidRPr="006F39CB" w:rsidTr="00DB0E0A">
        <w:tc>
          <w:tcPr>
            <w:tcW w:w="720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9990" w:type="dxa"/>
            <w:gridSpan w:val="12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ကျေးရွာပြင်ပသို့</w:t>
            </w: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ရွှေ့ပြောင်းမှုကာလ</w:t>
            </w:r>
            <w:r w:rsidRPr="002D3F6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</w:p>
        </w:tc>
      </w:tr>
      <w:tr w:rsidR="002D3F6B" w:rsidRPr="006F39CB" w:rsidTr="00DB0E0A">
        <w:trPr>
          <w:trHeight w:val="359"/>
        </w:trPr>
        <w:tc>
          <w:tcPr>
            <w:tcW w:w="72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tcBorders>
              <w:top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၃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အထိ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45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rPr>
          <w:trHeight w:val="404"/>
        </w:trPr>
        <w:tc>
          <w:tcPr>
            <w:tcW w:w="72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၆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အထိ</w:t>
            </w:r>
          </w:p>
        </w:tc>
        <w:tc>
          <w:tcPr>
            <w:tcW w:w="135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45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rPr>
          <w:cantSplit/>
          <w:trHeight w:val="467"/>
        </w:trPr>
        <w:tc>
          <w:tcPr>
            <w:tcW w:w="72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အထိ</w:t>
            </w:r>
          </w:p>
        </w:tc>
        <w:tc>
          <w:tcPr>
            <w:tcW w:w="135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45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spacing w:after="0"/>
              <w:ind w:right="-108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4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630" w:type="dxa"/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 w:right="-108" w:hanging="1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c>
          <w:tcPr>
            <w:tcW w:w="720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16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၁၂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အထက်</w:t>
            </w:r>
          </w:p>
        </w:tc>
        <w:tc>
          <w:tcPr>
            <w:tcW w:w="135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after="0"/>
              <w:ind w:left="-108" w:right="-108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B85F25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45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B85F25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B85F25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B85F25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54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B85F25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B85F25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</w:tcPr>
          <w:p w:rsidR="002D3F6B" w:rsidRPr="006F39CB" w:rsidRDefault="00B85F25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8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D3F6B" w:rsidRPr="006F39CB" w:rsidRDefault="00B85F25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63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>…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၁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ကောက်ယူမှု၊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စိုက်ပျိုးမွေးမြူရေး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မဟုတ်သော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ဝင်ငွေရလုပ်ငန်းများ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လုပ်ကိုင်သူ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လူငယ်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ပြည်တွင်းပြည်ပရွှေ့ပြောင်းသွားလာသူ</w:t>
      </w:r>
      <w:r w:rsidR="00B85F2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အိမ်ထောင်စု(၆)စု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ရှိကြောင်း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လေ့လာတွေ့ရှိရပါသည်။</w:t>
      </w:r>
    </w:p>
    <w:p w:rsidR="002D3F6B" w:rsidRPr="002D3F6B" w:rsidRDefault="002D3F6B" w:rsidP="002D3F6B">
      <w:pPr>
        <w:tabs>
          <w:tab w:val="left" w:pos="6480"/>
        </w:tabs>
        <w:spacing w:after="0"/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tabs>
          <w:tab w:val="left" w:pos="6480"/>
        </w:tabs>
        <w:spacing w:after="0"/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ဂ-၂)   ရွှေ့ပြောင်းသွားလာရခြင်း၏ အဓိကအကြောင်းရင်း</w:t>
      </w:r>
    </w:p>
    <w:p w:rsidR="002D3F6B" w:rsidRPr="002D3F6B" w:rsidRDefault="002D3F6B" w:rsidP="002D3F6B">
      <w:pPr>
        <w:tabs>
          <w:tab w:val="left" w:pos="6480"/>
        </w:tabs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(၂၅) ရွှေ့ပြောင်းသွားလာရခြင်း၏ အဓိကအကြောင်းရင်း</w:t>
      </w:r>
    </w:p>
    <w:tbl>
      <w:tblPr>
        <w:tblW w:w="10080" w:type="dxa"/>
        <w:tblInd w:w="-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CellMar>
          <w:left w:w="115" w:type="dxa"/>
          <w:right w:w="216" w:type="dxa"/>
        </w:tblCellMar>
        <w:tblLook w:val="04A0" w:firstRow="1" w:lastRow="0" w:firstColumn="1" w:lastColumn="0" w:noHBand="0" w:noVBand="1"/>
      </w:tblPr>
      <w:tblGrid>
        <w:gridCol w:w="655"/>
        <w:gridCol w:w="7715"/>
        <w:gridCol w:w="990"/>
        <w:gridCol w:w="720"/>
      </w:tblGrid>
      <w:tr w:rsidR="002D3F6B" w:rsidRPr="006F39CB" w:rsidTr="00DB0E0A">
        <w:trPr>
          <w:trHeight w:val="285"/>
          <w:tblHeader/>
        </w:trPr>
        <w:tc>
          <w:tcPr>
            <w:tcW w:w="655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91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7715" w:type="dxa"/>
            <w:vMerge w:val="restart"/>
            <w:tcBorders>
              <w:top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အကြောင်းရင်း</w:t>
            </w:r>
          </w:p>
        </w:tc>
        <w:tc>
          <w:tcPr>
            <w:tcW w:w="1710" w:type="dxa"/>
            <w:gridSpan w:val="2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လူဦးရေ</w:t>
            </w:r>
          </w:p>
        </w:tc>
      </w:tr>
      <w:tr w:rsidR="002D3F6B" w:rsidRPr="006F39CB" w:rsidTr="00DB0E0A">
        <w:trPr>
          <w:trHeight w:val="285"/>
          <w:tblHeader/>
        </w:trPr>
        <w:tc>
          <w:tcPr>
            <w:tcW w:w="655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91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7715" w:type="dxa"/>
            <w:vMerge/>
            <w:tcBorders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</w:tr>
      <w:tr w:rsidR="002D3F6B" w:rsidRPr="006F39CB" w:rsidTr="00DB0E0A">
        <w:trPr>
          <w:trHeight w:val="20"/>
        </w:trPr>
        <w:tc>
          <w:tcPr>
            <w:tcW w:w="655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7715" w:type="dxa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ပိုမိုကောင်းမွန်သော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အလုပ်အကိုင်နှင့်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ဝင်ငွေအခွင့်အလမ်းများရှာဖွေရန်</w:t>
            </w:r>
          </w:p>
        </w:tc>
        <w:tc>
          <w:tcPr>
            <w:tcW w:w="990" w:type="dxa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655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7715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နိုင်ငံရေးနှင့်ဆိုင်သောအကြောင်းရင်း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655" w:type="dxa"/>
            <w:tcBorders>
              <w:left w:val="single" w:sz="18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7715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ဒေသတွင်းပဋိပက္ခဖြစ်ပွားမှုကြောင့်လုံခြုံမှုမရှိသည့်အကြောင်းရင်း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655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7715" w:type="dxa"/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လူမှုရေး၊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ကိစ္စများကြောင့်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(social protection, health)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655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7715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 w:line="240" w:lineRule="auto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အမျိုးအမည်ခွဲခြားမဖော်ပြနိုင်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သို့မဟုတ်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အကြောင်းအရင်းကို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ဖြေဆိုထားခြင်း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ဖြေဆိုလိုခြင်းမရှိ</w:t>
            </w:r>
          </w:p>
        </w:tc>
        <w:tc>
          <w:tcPr>
            <w:tcW w:w="990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54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အိမ်ထောင်စုစာရင်း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ကောက်ယူမှု။</w:t>
      </w:r>
    </w:p>
    <w:p w:rsidR="002D3F6B" w:rsidRPr="002D3F6B" w:rsidRDefault="002D3F6B" w:rsidP="002D3F6B">
      <w:pPr>
        <w:tabs>
          <w:tab w:val="left" w:pos="6480"/>
        </w:tabs>
        <w:ind w:left="-540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</w:t>
      </w:r>
      <w:r w:rsidR="00DB66A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မရှိပါ။</w:t>
      </w:r>
    </w:p>
    <w:p w:rsidR="002D3F6B" w:rsidRPr="002D3F6B" w:rsidRDefault="002D3F6B" w:rsidP="002D3F6B">
      <w:pPr>
        <w:tabs>
          <w:tab w:val="left" w:pos="6480"/>
        </w:tabs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ဂ- ၃)    ရွှေ့ပြောင်းလုပ်ကိုင်သူများမှ ပြန်ပို့ငွေ</w:t>
      </w:r>
    </w:p>
    <w:p w:rsidR="002D3F6B" w:rsidRPr="002D3F6B" w:rsidRDefault="002D3F6B" w:rsidP="002D3F6B">
      <w:pPr>
        <w:tabs>
          <w:tab w:val="left" w:pos="6480"/>
        </w:tabs>
        <w:ind w:left="-54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(၂၆)  ရွှေ့ပြောင်းလုပ်ကိုင်သူများမှ ပြန်ပို့ငွေ</w:t>
      </w:r>
    </w:p>
    <w:tbl>
      <w:tblPr>
        <w:tblW w:w="10440" w:type="dxa"/>
        <w:tblInd w:w="-42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115" w:type="dxa"/>
          <w:right w:w="216" w:type="dxa"/>
        </w:tblCellMar>
        <w:tblLook w:val="04A0" w:firstRow="1" w:lastRow="0" w:firstColumn="1" w:lastColumn="0" w:noHBand="0" w:noVBand="1"/>
      </w:tblPr>
      <w:tblGrid>
        <w:gridCol w:w="720"/>
        <w:gridCol w:w="5580"/>
        <w:gridCol w:w="1260"/>
        <w:gridCol w:w="720"/>
        <w:gridCol w:w="990"/>
        <w:gridCol w:w="1170"/>
      </w:tblGrid>
      <w:tr w:rsidR="002D3F6B" w:rsidRPr="006F39CB" w:rsidTr="00DB0E0A">
        <w:trPr>
          <w:trHeight w:val="531"/>
          <w:tblHeader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 w:right="-108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558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အကြောင်းအရာ</w:t>
            </w:r>
          </w:p>
        </w:tc>
        <w:tc>
          <w:tcPr>
            <w:tcW w:w="4140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အရေအတွက်</w:t>
            </w:r>
          </w:p>
        </w:tc>
      </w:tr>
      <w:tr w:rsidR="002D3F6B" w:rsidRPr="006F39CB" w:rsidTr="00DB0E0A">
        <w:trPr>
          <w:trHeight w:val="463"/>
          <w:tblHeader/>
        </w:trPr>
        <w:tc>
          <w:tcPr>
            <w:tcW w:w="72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5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 w:right="-126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စုစုပေါင်း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 w:right="-126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မြင့်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 w:right="-126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လတ်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 w:right="-126"/>
              <w:jc w:val="center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နိမ့်</w:t>
            </w:r>
          </w:p>
        </w:tc>
      </w:tr>
      <w:tr w:rsidR="002D3F6B" w:rsidRPr="006F39CB" w:rsidTr="00DB0E0A">
        <w:tc>
          <w:tcPr>
            <w:tcW w:w="7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ပြန်ပို့ငွေကိုမှီခိုနေရသောအိမ်ထောင်စုအရေအတွက်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6F39CB" w:rsidRDefault="005A40EC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ind w:left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pStyle w:val="ListParagraph"/>
              <w:ind w:left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spacing w:before="240"/>
              <w:ind w:left="0"/>
              <w:contextualSpacing w:val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rPr>
          <w:trHeight w:val="215"/>
        </w:trPr>
        <w:tc>
          <w:tcPr>
            <w:tcW w:w="72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၂</w:t>
            </w:r>
          </w:p>
        </w:tc>
        <w:tc>
          <w:tcPr>
            <w:tcW w:w="972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after="0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ပြန်ပို့ငွေ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လမ်းကြောင်းများ</w:t>
            </w:r>
          </w:p>
        </w:tc>
      </w:tr>
      <w:tr w:rsidR="002D3F6B" w:rsidRPr="006F39CB" w:rsidTr="00DB0E0A">
        <w:tc>
          <w:tcPr>
            <w:tcW w:w="720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line="240" w:lineRule="auto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ငွေလွှဲလုပ်ငန်း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ဟွန်ဒီ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pStyle w:val="ListParagraph"/>
              <w:ind w:left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  <w:tc>
          <w:tcPr>
            <w:tcW w:w="288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pStyle w:val="ListParagraph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c>
          <w:tcPr>
            <w:tcW w:w="720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line="240" w:lineRule="auto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ဘဏ်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ind w:left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88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  <w:tr w:rsidR="002D3F6B" w:rsidRPr="006F39CB" w:rsidTr="00DB0E0A">
        <w:tc>
          <w:tcPr>
            <w:tcW w:w="720" w:type="dxa"/>
            <w:vMerge/>
            <w:tcBorders>
              <w:left w:val="single" w:sz="18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5580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pStyle w:val="ListParagraph"/>
              <w:spacing w:line="240" w:lineRule="auto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ဂ။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လူကြုံဖြင့်လွှဲပို့ခြင်း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pStyle w:val="ListParagraph"/>
              <w:ind w:left="0"/>
              <w:jc w:val="right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880" w:type="dxa"/>
            <w:gridSpan w:val="3"/>
            <w:vMerge/>
            <w:tcBorders>
              <w:left w:val="single" w:sz="2" w:space="0" w:color="auto"/>
              <w:bottom w:val="single" w:sz="24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pStyle w:val="ListParagraph"/>
              <w:ind w:left="0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</w:tbl>
    <w:p w:rsidR="002D3F6B" w:rsidRPr="002D3F6B" w:rsidRDefault="002D3F6B" w:rsidP="002D3F6B">
      <w:pPr>
        <w:tabs>
          <w:tab w:val="left" w:pos="6480"/>
        </w:tabs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… (၁) အိမ်ထောင်စုစာရင်း ကောက်ယူမှု၊ (၂) ဦးတည်အုပ်စု ဆွေးနွေးခြင်း - ရပ်မိ ရပ်ဖ အုပ်စု။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 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။</w:t>
      </w:r>
      <w:r w:rsidR="00DB66A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မရှိပါ။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tabs>
          <w:tab w:val="left" w:pos="6480"/>
        </w:tabs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ဃ)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ကုန်စည်နှင့်ဝန်ဆောင်မှုစျေးကွက်</w:t>
      </w:r>
    </w:p>
    <w:p w:rsidR="002D3F6B" w:rsidRPr="002D3F6B" w:rsidRDefault="002D3F6B" w:rsidP="002D3F6B">
      <w:pPr>
        <w:tabs>
          <w:tab w:val="left" w:pos="6480"/>
        </w:tabs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(၂၇) ကုန်စည်နှင့်ဝန်ဆောင်မှု၊ စျေးကွက်လက်လှမ်းမီမှုအခြေအနေ</w:t>
      </w:r>
    </w:p>
    <w:tbl>
      <w:tblPr>
        <w:tblW w:w="1039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37"/>
        <w:gridCol w:w="3420"/>
        <w:gridCol w:w="3340"/>
      </w:tblGrid>
      <w:tr w:rsidR="002D3F6B" w:rsidRPr="006F39CB" w:rsidTr="00DB0E0A">
        <w:trPr>
          <w:trHeight w:val="485"/>
          <w:tblHeader/>
          <w:jc w:val="center"/>
        </w:trPr>
        <w:tc>
          <w:tcPr>
            <w:tcW w:w="363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စျေးကွက်လက်လှမ်းမီမှု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အနီးဆုံးစျေး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အနီးဆုံး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ဖော်ပြပါရန်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33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အကြီးစားစျေးကွက်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အဓိက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တစ်ခုကိုသာ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ဖော်ပြပါရန်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စျေးအမည်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မြို့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734BA1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မိုးနဲ</w:t>
            </w:r>
            <w:r w:rsidR="002D3F6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ဈေး</w:t>
            </w:r>
          </w:p>
        </w:tc>
        <w:tc>
          <w:tcPr>
            <w:tcW w:w="3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ရွာမှအကွာအဝေး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အနီးစပ်ဆုံး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တစ်ခုကို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ခန့်မှန်းပြီးရွေးချယ်ရန်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>)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၀ မှ ၁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 မှ ၅ မိုင</w:t>
            </w:r>
            <w:r w:rsidR="005A40E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၅ မှ ၁၀မိုင် </w:t>
            </w:r>
            <w:r w:rsidR="00734BA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၁၀မှ ၁၅မိုင် </w:t>
            </w:r>
            <w:r w:rsidR="005A40E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3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၀ မှ ၁၀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၁၁ မှ ၂၀ မိုင် </w:t>
            </w:r>
            <w:r w:rsidR="005A40E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၂၁ မှ ၃၀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၃၀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မှ ၅၀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သယ်ယူပို့ဆောင်ရေး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နည်းလမ်း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  <w:t xml:space="preserve"> 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ခြေလျင်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စက်ဘီး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ဆိုင်ကယ်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ကား/ထော်လာဂျီ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ရထား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သုံးဘီးဆိုင်ကယ်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စက်လှေ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3340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ခြေလျင်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စက်ဘီး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ဆိုင်ကယ်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ကား/ထော်လာဂျီ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သုံးဘီးဆိုင်ကယ်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စက်လှေ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ကုန်စည်နှင့်ဝန်ဆောင်မှုရရှိနိုင်မှု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u w:val="single"/>
                <w:cs/>
                <w:lang w:bidi="my-MM"/>
              </w:rPr>
              <w:t>အနည်းဆုံးတစ်ခုနှင့်အထက်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ရွေး နိုင်သည်။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စားသောက်ကုန်  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(ကုန်စိမ်း၊ကုန်ခြောက်)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မီးဖို ချောင်သုံးနှင့်အိမ်သုံးပစ္စည်း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အဝတ်အထည်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ဆောက်လုပ်ရေး ပစ္စည်းများ၊ပရိဘောဂများ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ပစ္စည်းစုံဝန်ဆောင်မှုစုံရနိုင်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33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9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စားသောက်ကုန်  </w:t>
            </w:r>
          </w:p>
          <w:p w:rsidR="002D3F6B" w:rsidRPr="002D3F6B" w:rsidRDefault="002D3F6B" w:rsidP="00DB0E0A">
            <w:pPr>
              <w:tabs>
                <w:tab w:val="left" w:pos="6480"/>
              </w:tabs>
              <w:spacing w:after="0"/>
              <w:ind w:right="-9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(ကုန်စိမ်း၊ကုန်ခြောက်)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မီးဖို ချောင်သုံးနှင့်အိမ်သုံးပစ္စည်း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အဝတ်အထည်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ဆောက်လုပ်ရေး ပစ္စည်းများ၊ပရိဘောဂများ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ပစ္စည်းစုံဝန်ဆောင်မှုစုံရနိုင်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စျေးအခြေခံအဆောက်အဦ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rPr>
          <w:jc w:val="center"/>
        </w:trPr>
        <w:tc>
          <w:tcPr>
            <w:tcW w:w="3637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</w:t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3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tabs>
                <w:tab w:val="left" w:pos="6480"/>
              </w:tabs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ကောင်း 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သင့် </w:t>
            </w:r>
            <w:r w:rsidR="00DB66AC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…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အမျိုးသမီး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စိုက်ပျိုးမွေးမြူရေးမဟုတ်သော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ဝင်ငွေရလုပ်ငန်းများ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လုပ်ကိုင်သူအုပ်စု။</w:t>
      </w:r>
    </w:p>
    <w:p w:rsidR="002D3F6B" w:rsidRPr="002D3F6B" w:rsidRDefault="002D3F6B" w:rsidP="002D3F6B">
      <w:pPr>
        <w:ind w:left="-450" w:right="-387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ကျေးရွာသည် ကုန်စည်နှင့်ဝန်ဆောင်မှုအား ကျေးရွာမှ(</w:t>
      </w:r>
      <w:r w:rsidR="005A40E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၁.၅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)မိုင်ခန့် ကွာဝေးသည့် </w:t>
      </w:r>
      <w:r w:rsidR="00734BA1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မိုးနဲ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ဈေး</w:t>
      </w:r>
      <w:r w:rsidR="007721D7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မှ လွယ်ကူစွာ ရရှိကြောင်း လေ့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လာ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တွေ့ရှိရပါသည်။</w:t>
      </w:r>
    </w:p>
    <w:p w:rsidR="002D3F6B" w:rsidRPr="002D3F6B" w:rsidRDefault="002D3F6B" w:rsidP="002D3F6B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line="240" w:lineRule="auto"/>
        <w:ind w:left="-45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(င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ငွေကြေးလက်လှမ်းမီမှုနှင့်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ဘဏ်လုပ်ငန်း</w:t>
      </w:r>
    </w:p>
    <w:p w:rsidR="002D3F6B" w:rsidRPr="002D3F6B" w:rsidRDefault="002D3F6B" w:rsidP="002D3F6B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-45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၂၈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ငွေကြေးလက်လှမ်းမီမှုနှင့်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ဘဏ်လုပ်ငန်း</w:t>
      </w:r>
    </w:p>
    <w:tbl>
      <w:tblPr>
        <w:tblW w:w="1044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890"/>
        <w:gridCol w:w="1530"/>
        <w:gridCol w:w="1530"/>
        <w:gridCol w:w="1530"/>
        <w:gridCol w:w="1980"/>
      </w:tblGrid>
      <w:tr w:rsidR="002D3F6B" w:rsidRPr="006F39CB" w:rsidTr="00DB0E0A">
        <w:trPr>
          <w:trHeight w:val="783"/>
          <w:tblHeader/>
        </w:trPr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ချေးငွေ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ရရှိနိုင်သည့်နေရာ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ငွေကြေး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ဝန်ဆောင်မှု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အမျိုးအစား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ပြန်လည်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ပေးဆပ်ရမည့်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ကာလ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အတိုးနှုန်း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5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အပေါင်ခံ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ပစ္စည်း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လိုအပ်မှု</w:t>
            </w:r>
          </w:p>
        </w:tc>
        <w:tc>
          <w:tcPr>
            <w:tcW w:w="198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ချေးငွေရရန်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အခက်အခဲများ</w:t>
            </w:r>
          </w:p>
        </w:tc>
      </w:tr>
      <w:tr w:rsidR="002D3F6B" w:rsidRPr="006F39CB" w:rsidTr="00DB0E0A">
        <w:trPr>
          <w:trHeight w:val="2371"/>
        </w:trPr>
        <w:tc>
          <w:tcPr>
            <w:tcW w:w="198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အစိုးရဘဏ်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မြန်မာ့လယ်ယာ ဖွံ့ဖြိုးရေး ဘဏ်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မြန်မာ့စီး ပွားရေးဘဏ်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ကာလတိုချေးငွေ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ကာလလတ် 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 ရှည်ချေးငွေ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၃−၆ လအ တွင်း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၆လ မှ တစ်နှစ်ထိ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 နှင့်အထက်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အတိုးမဲ့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မှ ၂%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မှ ၅%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 မှ ၁၀%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၁၀% 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လိုအပ်သည်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မလိုအပ်ပါ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890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သမဝါယမချေးငွေ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ကာလတိုချေးငွေ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ကာလလတ် 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 ရှည်ချေးငွေ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left="-108"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၃−၆ လအတွင်း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၆လမှတစ်နှစ် ထိ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 နှင့်အထက်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အတိုးမဲ့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မှ ၂%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မှ ၅%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 မှ ၁၀ %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၁၀% 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right="-19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လိုအပ်သည်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မလိုအပ်ပါ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 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အပေါင်ဆိုင်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ကာလတိုချေးငွေ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ကာလလတ် 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 ရှည်ချေးငွေ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နေ့စဉ်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လစဉ်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၃−၆ လအတွင်း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၆လမှတစ်နှစ် ထိ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 နှင့်အထက်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အတိုးမဲ့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မှ ၂%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မှ ၅%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 မှ ၁၀ %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၁၀% 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လိုအပ်သည်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မလိုအပ်ပါ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 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မရှိပါ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မိတ်ဆွေနှင့်ဆွေမျိုးများ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ကာလတိုချေးငွေ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ကာလလတ် 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ကာလ ရှည်ချေးငွေ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နေ့စဉ်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လစဉ်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၃−၆ လအတွင်း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၆လမှတစ်နှစ် ထိ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 နှင့်အထက်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အတိုးမဲ့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မှ ၂%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မှ ၅%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 မှ ၁၀ %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၁၀% ထက်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5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right="-108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လိုအပ်သည်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မလိုအပ်ပါ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  <w:tc>
          <w:tcPr>
            <w:tcW w:w="198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 သည်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pStyle w:val="ListParagraph"/>
        <w:spacing w:after="0"/>
        <w:ind w:left="-450" w:right="-38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    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ဦးတည်အုပ်စု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ဆွေးနွေးခြင်း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-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ရပ်မိရပ်ဖ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အုပ်စု၊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လယ်သမား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အုပ်စု၊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အမျိုးသမီး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အုပ်စု၊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စိုက်ပျိုးမွေးမြူရေးမဟုတ်သော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ဝင်ငွေရလုပ်ငန်းများ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လုပ်ကိုင်သူ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အုပ်စု၊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သက်ဆိုင်ရာ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ငွေကြေး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ဝန်ဆောင်မှုပေးသောအဖွဲ့များ။</w:t>
      </w:r>
    </w:p>
    <w:p w:rsidR="00734BA1" w:rsidRPr="006F39CB" w:rsidRDefault="00734BA1" w:rsidP="00734BA1">
      <w:pPr>
        <w:pStyle w:val="ListParagraph"/>
        <w:ind w:left="0"/>
        <w:rPr>
          <w:rFonts w:ascii="Pyidaungsu" w:hAnsi="Pyidaungsu" w:cs="Pyidaungsu"/>
          <w:sz w:val="26"/>
          <w:szCs w:val="26"/>
        </w:rPr>
      </w:pPr>
      <w:r w:rsidRPr="007430B6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7430B6">
        <w:rPr>
          <w:rFonts w:ascii="Pyidaungsu" w:hAnsi="Pyidaungsu" w:cs="Pyidaungsu"/>
          <w:sz w:val="26"/>
          <w:szCs w:val="26"/>
          <w:rtl/>
          <w:cs/>
        </w:rPr>
        <w:tab/>
      </w:r>
      <w:r w:rsidRPr="007430B6">
        <w:rPr>
          <w:rFonts w:ascii="Pyidaungsu" w:hAnsi="Pyidaungsu" w:cs="Pyidaungsu"/>
          <w:sz w:val="26"/>
          <w:szCs w:val="26"/>
          <w:cs/>
          <w:lang w:bidi="my-MM"/>
        </w:rPr>
        <w:t>။ကျေးရွာအနေဖြင့် စိုက်ပျိုးရေးလုပ်ငန်းနှင့် သာရေး/နာရေး အတွက် ချေးငွေများရယူရာတွင် မိတ်ဆွေနှင့်ဆွေမျိုးများထံတွင် ချေးယူကြပြီး စိုက်ပျိုးရေးလုပ်ငန်းအတွက် လည်း မြစိမ်းရောင်ချေးငွေကို ရယူကြပါသည်။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450" w:right="-38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(စ)  ပတ်ဝန်းကျင်နှင့် သဘာဝရင်းမြစ်များ စီမံခန့်ခွဲမှု</w:t>
      </w:r>
    </w:p>
    <w:p w:rsidR="002D3F6B" w:rsidRPr="002D3F6B" w:rsidRDefault="002D3F6B" w:rsidP="002D3F6B">
      <w:pPr>
        <w:pStyle w:val="ListParagraph"/>
        <w:widowControl w:val="0"/>
        <w:tabs>
          <w:tab w:val="left" w:pos="540"/>
        </w:tabs>
        <w:autoSpaceDE w:val="0"/>
        <w:autoSpaceDN w:val="0"/>
        <w:adjustRightInd w:val="0"/>
        <w:ind w:left="-450" w:right="-38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စ-၁)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ab/>
      </w:r>
      <w:r w:rsidRPr="002D3F6B">
        <w:rPr>
          <w:rFonts w:ascii="Pyidaungsu" w:hAnsi="Pyidaungsu" w:cs="Pyidaungsu"/>
          <w:b/>
          <w:bCs/>
          <w:color w:val="000000" w:themeColor="text1"/>
          <w:spacing w:val="-6"/>
          <w:sz w:val="26"/>
          <w:szCs w:val="26"/>
          <w:cs/>
          <w:lang w:bidi="my-MM"/>
        </w:rPr>
        <w:t>ပတ်ဝန်းကျင်နှင့်သဘာဝရင်းမြစ်များစီမံခန့်ခွဲမှုအတွက် လက်ရှိအလေ့အကျင့်နှင့် အခက်အခဲများ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450" w:right="-387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ဇယား(၂၉) သဘာဝပတ်ဝန်းကျင်နှင့် သဘာဝရင်းမြစ်စီမံခန့်ခွဲမှုအတွက် လက်ရှိအလေ့အကျင့်နှင့် 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450" w:right="-387" w:firstLine="126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အခက်အခဲများ</w:t>
      </w:r>
    </w:p>
    <w:tbl>
      <w:tblPr>
        <w:tblW w:w="1044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980"/>
        <w:gridCol w:w="4950"/>
      </w:tblGrid>
      <w:tr w:rsidR="002D3F6B" w:rsidRPr="006F39CB" w:rsidTr="00DB0E0A">
        <w:trPr>
          <w:tblHeader/>
        </w:trPr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အခြေအနေ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</w:t>
            </w:r>
          </w:p>
        </w:tc>
        <w:tc>
          <w:tcPr>
            <w:tcW w:w="49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အန္တရာယ်ရှိမှု</w:t>
            </w:r>
          </w:p>
          <w:p w:rsidR="002D3F6B" w:rsidRPr="002D3F6B" w:rsidRDefault="002D3F6B" w:rsidP="00DB0E0A">
            <w:pPr>
              <w:spacing w:after="0" w:line="240" w:lineRule="auto"/>
              <w:ind w:left="-108" w:right="-108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“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”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ဟုဖြေဆိုထားပါက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ဖြေဆိုရန်။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“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”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ဟု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ဖြေဆိုထား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ပါက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ဖြေရန်မလို။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))</w:t>
            </w:r>
          </w:p>
        </w:tc>
      </w:tr>
      <w:tr w:rsidR="002D3F6B" w:rsidRPr="006F39CB" w:rsidTr="00DB0E0A">
        <w:tc>
          <w:tcPr>
            <w:tcW w:w="35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မြေဆီသြဇာအခြေအနေ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အပင်မျိုးစိတ်များ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ဖျက်ပိုးနှင့်ရောဂါကာကွယ်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ထိန်းချုပ်မှု</w:t>
            </w: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ရေအရင်းအမြစ်</w:t>
            </w:r>
          </w:p>
        </w:tc>
        <w:tc>
          <w:tcPr>
            <w:tcW w:w="198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ငါးမျိုးကွဲများ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4950" w:type="dxa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အခြားတိရစ္ဆာန်မျိုးကွဲများ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495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35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စွန့်ပစ်ပစ္စည်း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စီမံခန့်ခွဲမှု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495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နိမ့် </w:t>
            </w:r>
            <w:r w:rsidR="002E226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450" w:right="-387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…..   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အုပ်စု၊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လယ်သမား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spacing w:after="0"/>
        <w:ind w:left="-450" w:right="-387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ကျေးရွာ</w:t>
      </w:r>
      <w:r w:rsidR="002E226C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အနီးပတ်ဝန်းကျင်တွင် သစ်ပင်များခုတ်ခြင်း၊ တောမီးရှို့မှုများ၊ သစ်တောများပြုန်းတီးခြင်း ၊သဘာဝပတ်ဝန်းကျင်နှင့် သဘာဝသစ်တောများ ပြုန်းတီးလျက်ရှိပါသည်။</w:t>
      </w:r>
    </w:p>
    <w:p w:rsidR="002D3F6B" w:rsidRPr="002D3F6B" w:rsidRDefault="002D3F6B" w:rsidP="002D3F6B">
      <w:pPr>
        <w:spacing w:after="0"/>
        <w:ind w:left="-450" w:right="-387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spacing w:after="0"/>
        <w:ind w:left="-450" w:right="-387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ပညာရေး</w:t>
      </w:r>
    </w:p>
    <w:p w:rsidR="002D3F6B" w:rsidRPr="002D3F6B" w:rsidRDefault="002D3F6B" w:rsidP="002D3F6B">
      <w:pPr>
        <w:spacing w:after="0"/>
        <w:ind w:left="-450" w:right="-387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-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ပညာရေးနှင့်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စာတတ်မြောက်မှု</w:t>
      </w:r>
    </w:p>
    <w:p w:rsidR="002D3F6B" w:rsidRPr="002D3F6B" w:rsidRDefault="002D3F6B" w:rsidP="002D3F6B">
      <w:pPr>
        <w:ind w:left="-450" w:right="-387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၃၀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မူလတန်း၊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အလယ်တန်း၊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အထက်တန်းနှင့်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တက္ကသိုလ်အဆင့်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စာတတ်မြောက် မှုနှုန်း</w:t>
      </w:r>
    </w:p>
    <w:tbl>
      <w:tblPr>
        <w:tblW w:w="990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1620"/>
        <w:gridCol w:w="1620"/>
        <w:gridCol w:w="2250"/>
      </w:tblGrid>
      <w:tr w:rsidR="002D3F6B" w:rsidRPr="006F39CB" w:rsidTr="00DB0E0A">
        <w:trPr>
          <w:trHeight w:val="447"/>
          <w:tblHeader/>
        </w:trPr>
        <w:tc>
          <w:tcPr>
            <w:tcW w:w="44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အတန်းပညာ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ပြီးမြောက်မှု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ပေါင်း</w:t>
            </w:r>
          </w:p>
        </w:tc>
      </w:tr>
      <w:tr w:rsidR="002D3F6B" w:rsidRPr="006F39CB" w:rsidTr="00065091">
        <w:tc>
          <w:tcPr>
            <w:tcW w:w="44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စာမတတ်သူဦးရေ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၆၈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585D17" w:rsidP="00585D17">
            <w:pPr>
              <w:spacing w:before="120" w:after="12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>
              <w:rPr>
                <w:rFonts w:ascii="Pyidaungsu" w:eastAsia="MS Mincho" w:hAnsi="Pyidaungsu" w:cs="Pyidaungsu" w:hint="cs"/>
                <w:color w:val="000000" w:themeColor="text1"/>
                <w:sz w:val="26"/>
                <w:szCs w:val="26"/>
                <w:cs/>
                <w:lang w:bidi="my-MM"/>
              </w:rPr>
              <w:t xml:space="preserve">      </w:t>
            </w:r>
            <w:r w:rsidR="00C96683">
              <w:rPr>
                <w:rFonts w:ascii="Pyidaungsu" w:eastAsia="MS Mincho" w:hAnsi="Pyidaungsu" w:cs="Pyidaungsu" w:hint="cs"/>
                <w:color w:val="000000" w:themeColor="text1"/>
                <w:sz w:val="26"/>
                <w:szCs w:val="26"/>
                <w:cs/>
                <w:lang w:bidi="my-MM"/>
              </w:rPr>
              <w:t>၄၄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၁၁၂</w:t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မူလတန်းအဆင့်ရှိသူ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၁၉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</w:p>
        </w:tc>
        <w:tc>
          <w:tcPr>
            <w:tcW w:w="2250" w:type="dxa"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  <w:r w:rsidR="00864DCF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</w:tr>
      <w:tr w:rsidR="002D3F6B" w:rsidRPr="006F39CB" w:rsidTr="00DB0E0A">
        <w:tc>
          <w:tcPr>
            <w:tcW w:w="4410" w:type="dxa"/>
            <w:tcBorders>
              <w:top w:val="single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အလယ်တန်းအဆင့်ရှိသူ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၃၂</w:t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အထက်တန်းအဆင့်ရှိသူ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225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တက္ကသိုလ်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ကောလိပ်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အဆင့်ရှိသူ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225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jc w:val="center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</w:tr>
    </w:tbl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 အိမ်ထောင်စုစာရင်း ကောက်ယူမှု။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45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</w:t>
      </w:r>
      <w:r w:rsidR="00ED342A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 စာမတတ်သူဦးရေမှာ များပြားကြောင်း တွေ့ရှိရပါ သည်။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ပညာရေး အားနည်းကြောင်း လေ့လာတွေ့ရှိရပါသည်။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-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 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ကျောင်းတက်နှုန်း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ကျောင်းတက်နှုန်း</w:t>
      </w:r>
    </w:p>
    <w:tbl>
      <w:tblPr>
        <w:tblW w:w="1008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420"/>
        <w:gridCol w:w="2070"/>
        <w:gridCol w:w="1890"/>
        <w:gridCol w:w="2700"/>
      </w:tblGrid>
      <w:tr w:rsidR="002D3F6B" w:rsidRPr="006F39CB" w:rsidTr="00DB0E0A">
        <w:trPr>
          <w:trHeight w:val="20"/>
          <w:tblHeader/>
        </w:trPr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446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ပညာရေးအဆင့်အတန်း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446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446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270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446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ပေါင်း</w:t>
            </w:r>
          </w:p>
        </w:tc>
      </w:tr>
      <w:tr w:rsidR="002D3F6B" w:rsidRPr="006F39CB" w:rsidTr="00DB0E0A">
        <w:trPr>
          <w:trHeight w:val="20"/>
        </w:trPr>
        <w:tc>
          <w:tcPr>
            <w:tcW w:w="342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မူလတန်း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57412A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C96683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၂၀</w:t>
            </w:r>
          </w:p>
        </w:tc>
        <w:tc>
          <w:tcPr>
            <w:tcW w:w="270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၃၉</w:t>
            </w:r>
          </w:p>
        </w:tc>
      </w:tr>
      <w:tr w:rsidR="002D3F6B" w:rsidRPr="006F39CB" w:rsidTr="00DB0E0A">
        <w:trPr>
          <w:trHeight w:val="20"/>
        </w:trPr>
        <w:tc>
          <w:tcPr>
            <w:tcW w:w="342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အလယ်တန်း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၁၇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၁၅</w:t>
            </w:r>
          </w:p>
        </w:tc>
        <w:tc>
          <w:tcPr>
            <w:tcW w:w="270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၃၂</w:t>
            </w:r>
          </w:p>
        </w:tc>
      </w:tr>
      <w:tr w:rsidR="002D3F6B" w:rsidRPr="006F39CB" w:rsidTr="00DB0E0A">
        <w:trPr>
          <w:trHeight w:val="20"/>
        </w:trPr>
        <w:tc>
          <w:tcPr>
            <w:tcW w:w="342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အထက်တန်း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0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  <w:tr w:rsidR="002D3F6B" w:rsidRPr="006F39CB" w:rsidTr="00DB0E0A">
        <w:trPr>
          <w:trHeight w:val="20"/>
        </w:trPr>
        <w:tc>
          <w:tcPr>
            <w:tcW w:w="342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တက္ကသိုလ်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ကောလိပ်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0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5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 (၁) ကျောင်းဝင်စာရင်း၊ (၂) ဆယ်အိမ်မှူးများ။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။ ကျေးရွာတွင် </w:t>
      </w:r>
      <w:r w:rsidR="00864DCF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မူလတန်းကျောင်းသာရှိ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ပါသည်။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ဆ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-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စာသင်ကျောင်းဆောင်အခြေအနေနှင့်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ဝန်ဆောင်မှုများ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rtl/>
          <w:cs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စာသင်ကျောင်းဆောင်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အခြေအနေနှင့်ဝန်ဆောင်မှုများ</w:t>
      </w:r>
    </w:p>
    <w:tbl>
      <w:tblPr>
        <w:tblW w:w="10440" w:type="dxa"/>
        <w:tblInd w:w="-52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0"/>
        <w:gridCol w:w="2160"/>
        <w:gridCol w:w="1620"/>
        <w:gridCol w:w="2250"/>
      </w:tblGrid>
      <w:tr w:rsidR="002D3F6B" w:rsidRPr="006F39CB" w:rsidTr="00DB0E0A">
        <w:trPr>
          <w:tblHeader/>
        </w:trPr>
        <w:tc>
          <w:tcPr>
            <w:tcW w:w="44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ind w:lef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အကြောင်းအရာ</w:t>
            </w:r>
          </w:p>
        </w:tc>
        <w:tc>
          <w:tcPr>
            <w:tcW w:w="603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ind w:lef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ကျောင်းအဆင့်</w:t>
            </w:r>
          </w:p>
        </w:tc>
      </w:tr>
      <w:tr w:rsidR="002D3F6B" w:rsidRPr="006F39CB" w:rsidTr="00DB0E0A">
        <w:tc>
          <w:tcPr>
            <w:tcW w:w="44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ကျောင်းအဆင့်</w:t>
            </w:r>
          </w:p>
        </w:tc>
        <w:tc>
          <w:tcPr>
            <w:tcW w:w="603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မူလတန်း</w:t>
            </w:r>
            <w:r w:rsidR="0017128B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မူလွန</w:t>
            </w:r>
            <w:r w:rsidR="0017128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အလယ်တန်း(ခွဲ)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အလယ်တန်း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အထက်တန်း(ခွဲ)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အထက်တန်း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ခ။ရွာမှအကွာအ ဝေး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)</w:t>
            </w:r>
          </w:p>
        </w:tc>
        <w:tc>
          <w:tcPr>
            <w:tcW w:w="603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၀မှ၁မိုင်</w:t>
            </w:r>
            <w:r w:rsidR="00585D17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="007E5CE4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၁ မိုင် မှ </w:t>
            </w:r>
            <w:r w:rsidR="007E5CE4">
              <w:rPr>
                <w:rFonts w:ascii="Pyidaungsu" w:hAnsi="Pyidaungsu" w:cs="Pyidaungsu" w:hint="cs"/>
                <w:color w:val="000000" w:themeColor="text1"/>
                <w:sz w:val="26"/>
                <w:szCs w:val="26"/>
                <w:cs/>
                <w:lang w:val="en-GB" w:bidi="my-MM"/>
              </w:rPr>
              <w:t>၁၀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 မိုင် </w:t>
            </w:r>
            <w:r w:rsidR="0017128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၁၅ မိုင် မှ ၂၀မိုင်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၂၀ မိုင်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ဂ။သယ်ယူပို့ဆောင် ရေးဝန်ဆောင်မှု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</w:p>
        </w:tc>
        <w:tc>
          <w:tcPr>
            <w:tcW w:w="603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ခြေလျင်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စက်ဘီး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ဆိုင်ကယ်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ကား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1097"/>
        </w:trPr>
        <w:tc>
          <w:tcPr>
            <w:tcW w:w="441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ဃ။စာသင်ကျောင်း၏စုစုပေါင်းကြမ်းခင်း ဧရိယာ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စတုရန်းပေ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)*</w:t>
            </w:r>
          </w:p>
        </w:tc>
        <w:tc>
          <w:tcPr>
            <w:tcW w:w="603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85D17" w:rsidRPr="002D3F6B" w:rsidRDefault="00864DCF" w:rsidP="00585D17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၃၆၀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စတုရန်းပေ</w:t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င။အမိုး၊နံရံ၊အခင်း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အရည်အသွေး</w:t>
            </w:r>
          </w:p>
        </w:tc>
        <w:tc>
          <w:tcPr>
            <w:tcW w:w="603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သင့်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ညံ့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စ။ကျောင်းသုံးပရိဘောဂလုံလောက် 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</w:p>
        </w:tc>
        <w:tc>
          <w:tcPr>
            <w:tcW w:w="603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0"/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လုံလောက်မှုရှိသည်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120"/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မလုံလောက်ပါ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ဆ။ကျောင်းအိမ် သာအခြေအနေ</w:t>
            </w:r>
          </w:p>
        </w:tc>
        <w:tc>
          <w:tcPr>
            <w:tcW w:w="6030" w:type="dxa"/>
            <w:gridSpan w:val="3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4410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စျ။ကျောင်းအာဟာရတိုက်ကျွေးမှု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</w:p>
        </w:tc>
        <w:tc>
          <w:tcPr>
            <w:tcW w:w="6030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0"/>
              <w:ind w:left="-115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တိုက်ကျွေးမှုရှိသည်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120"/>
              <w:ind w:left="-115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တိုက်ကျွေးမှုမရှိပါ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441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ဇ။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ကျောင်းဆရာ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ဦးရေ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252" w:hanging="38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ပေါင်း</w:t>
            </w:r>
          </w:p>
        </w:tc>
      </w:tr>
      <w:tr w:rsidR="002D3F6B" w:rsidRPr="006F39CB" w:rsidTr="00DB0E0A">
        <w:tc>
          <w:tcPr>
            <w:tcW w:w="441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အစိုးရခန့်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ind w:left="-46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864DCF" w:rsidP="00DB0E0A">
            <w:pPr>
              <w:spacing w:before="120" w:after="120"/>
              <w:ind w:left="-46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၄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C96683" w:rsidP="00DB0E0A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၅</w:t>
            </w:r>
          </w:p>
        </w:tc>
      </w:tr>
      <w:tr w:rsidR="002D3F6B" w:rsidRPr="006F39CB" w:rsidTr="00DB0E0A">
        <w:tc>
          <w:tcPr>
            <w:tcW w:w="441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before="120" w:after="120"/>
              <w:ind w:left="-18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ကျေးရွာခန့်</w:t>
            </w:r>
          </w:p>
        </w:tc>
        <w:tc>
          <w:tcPr>
            <w:tcW w:w="216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46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ind w:left="-108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</w:pPr>
          </w:p>
        </w:tc>
      </w:tr>
    </w:tbl>
    <w:p w:rsidR="002D3F6B" w:rsidRPr="002D3F6B" w:rsidRDefault="002D3F6B" w:rsidP="002D3F6B">
      <w:pPr>
        <w:spacing w:after="0"/>
        <w:ind w:left="-63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မှတ်ချက်။      ။ ကျေးရွာတွင်စာသင်ကျောင်းမရှိပါက (က၊ ခ၊ ဂ) ကိုသာ ဖြေဆိုရပါမည်။ </w:t>
      </w:r>
    </w:p>
    <w:p w:rsidR="002D3F6B" w:rsidRPr="002D3F6B" w:rsidRDefault="002D3F6B" w:rsidP="002D3F6B">
      <w:pPr>
        <w:ind w:left="-630"/>
        <w:jc w:val="both"/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</w:pPr>
      <w:r w:rsidRPr="00811E14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ကျေးရွာတွင် မူလတန်းကျောင်း</w:t>
      </w:r>
      <w:r w:rsidR="00E71E00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ရှိပြီး ဆရာ/မ (</w:t>
      </w:r>
      <w:r w:rsidR="00C96683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၅</w:t>
      </w:r>
      <w:r w:rsidR="00E71E00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)ဦးရှိကာ ကျောင်းဆောင်အခြေအနေမှာလည်း အသင့်အတင့်ကောင်းမွန်ပြီး ကျောင်းအိမ်သ</w:t>
      </w:r>
      <w:r w:rsidR="00F348E6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ာမှာလည်း ကောင်းမွန်မှု</w:t>
      </w:r>
      <w:r w:rsidR="009D2EB0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F348E6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ရှိ</w:t>
      </w:r>
      <w:r w:rsidR="009D2EB0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ကြောင်း</w:t>
      </w:r>
      <w:r w:rsidR="00F348E6"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811E1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တွေ့ရှိရပါသည်။</w:t>
      </w:r>
    </w:p>
    <w:p w:rsidR="002D3F6B" w:rsidRPr="002D3F6B" w:rsidRDefault="002D3F6B" w:rsidP="002D3F6B">
      <w:pPr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(ဆ-၄) ပညာရေး အခက်အခဲနှင့် ပြဿနာများ</w:t>
      </w:r>
    </w:p>
    <w:p w:rsidR="002D3F6B" w:rsidRPr="002D3F6B" w:rsidRDefault="002D3F6B" w:rsidP="002D3F6B">
      <w:pPr>
        <w:ind w:left="-63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(၃၃) ပညာရေး အခက်အခဲနှင့် ပြဿနာများ</w:t>
      </w:r>
    </w:p>
    <w:tbl>
      <w:tblPr>
        <w:tblW w:w="10440" w:type="dxa"/>
        <w:tblInd w:w="-5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670"/>
        <w:gridCol w:w="4770"/>
      </w:tblGrid>
      <w:tr w:rsidR="002D3F6B" w:rsidRPr="006F39CB" w:rsidTr="00DB0E0A">
        <w:trPr>
          <w:trHeight w:val="240"/>
          <w:tblHeader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/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ပြဿနာ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/>
          </w:tcPr>
          <w:p w:rsidR="002D3F6B" w:rsidRPr="002D3F6B" w:rsidRDefault="002D3F6B" w:rsidP="00DB0E0A">
            <w:pPr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ရှင်းလင်းချက်</w:t>
            </w:r>
          </w:p>
        </w:tc>
      </w:tr>
      <w:tr w:rsidR="002D3F6B" w:rsidRPr="006F39CB" w:rsidTr="00DB0E0A">
        <w:tc>
          <w:tcPr>
            <w:tcW w:w="567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ကျောင်းဆရာ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ရရှိနိုင်မှု</w:t>
            </w:r>
          </w:p>
        </w:tc>
        <w:tc>
          <w:tcPr>
            <w:tcW w:w="47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လုံလောက်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မလုံလောက်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တပည့်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-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အချိုး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၄၀: ၁ အောက်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၄၀: ၁ အထက်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မူလတန်းပညာ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ကျောင်းထွက်နှုန်း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နည်း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လတ် </w:t>
            </w:r>
            <w:r w:rsidR="009A7AD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များ </w:t>
            </w:r>
            <w:r w:rsidR="009A7AD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မသန်စွမ်းသူများအတွက်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ပညာရေးအထူးအစီအစဉ်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ကျောင်းသုံးစာအုပ်နှင့်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စာရေးကိရိယာ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လုံလောက်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မလုံလောက်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ဆင်းရဲသော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မိသားစုများအတွက်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ကျောင်းစရိတ်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မတတ်နိုင်မှု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အသင့်အတင့်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854"/>
        </w:trPr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ကျောင်းအားကစားဆိုင်ရာပစ္စည်းများ လက်လှမ်းမီမှု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နည်း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မိဘဆရာအသင်း၏အခန်းကဏ္ဍ</w:t>
            </w:r>
          </w:p>
        </w:tc>
        <w:tc>
          <w:tcPr>
            <w:tcW w:w="47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="009A7AD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သင့်</w:t>
            </w:r>
            <w:r w:rsidR="009A7AD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67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ဘေးအန္တရာယ်ကြောင့်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ပျက်စီးခြင်း</w:t>
            </w:r>
          </w:p>
        </w:tc>
        <w:tc>
          <w:tcPr>
            <w:tcW w:w="47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before="120" w:after="12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နည်း </w:t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="007E5CE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လတ်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val="en-GB"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54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 (၁) ဦးတည်အုပ်စု ဆွေးနွေးခြင်း - ရပ်မိရပ်ဖ အုပ်စု၊ (၂) မိဘဆရာအသင်း။</w:t>
      </w:r>
    </w:p>
    <w:p w:rsidR="002D3F6B" w:rsidRPr="006F39C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6F39CB">
        <w:rPr>
          <w:rFonts w:ascii="Pyidaungsu" w:hAnsi="Pyidaungsu" w:cs="Pyidaungsu"/>
          <w:sz w:val="26"/>
          <w:szCs w:val="26"/>
          <w:rtl/>
          <w:cs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 xml:space="preserve"> ။</w:t>
      </w:r>
      <w:r w:rsidRPr="006F39CB">
        <w:rPr>
          <w:rFonts w:ascii="Pyidaungsu" w:hAnsi="Pyidaungsu" w:cs="Pyidaungsu"/>
          <w:sz w:val="26"/>
          <w:szCs w:val="26"/>
          <w:rtl/>
          <w:cs/>
        </w:rPr>
        <w:t xml:space="preserve"> </w:t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 xml:space="preserve">အခြားကျောင်းများသို့ သွားရောက်ပညာသင်ကြားရသဖြင့်စရိတ်စက မတတ်နိုင်ခြင်းနှင့်ငွေကြေးအခက်အခဲများဖြစ်ပါသည်။ 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ဇ)   ကျန်းမာရေးနှင့် အာဟာရ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before="240"/>
        <w:ind w:left="-54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ဇ-၁)    အဖြစ်များသော ရောဂါများ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54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(၃၄) အဖြစ်များသော ရောဂါများ</w:t>
      </w:r>
    </w:p>
    <w:tbl>
      <w:tblPr>
        <w:tblW w:w="10440" w:type="dxa"/>
        <w:tblInd w:w="-52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660"/>
        <w:gridCol w:w="1080"/>
        <w:gridCol w:w="1080"/>
        <w:gridCol w:w="1080"/>
      </w:tblGrid>
      <w:tr w:rsidR="002D3F6B" w:rsidRPr="006F39CB" w:rsidTr="00DB0E0A">
        <w:trPr>
          <w:trHeight w:val="312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ind w:right="-108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ရောဂါ</w:t>
            </w:r>
          </w:p>
        </w:tc>
        <w:tc>
          <w:tcPr>
            <w:tcW w:w="324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ပျံ့နှံ့မှု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ဖြစ်ပွားမှု</w:t>
            </w:r>
          </w:p>
        </w:tc>
      </w:tr>
      <w:tr w:rsidR="002D3F6B" w:rsidRPr="006F39CB" w:rsidTr="00DB0E0A">
        <w:tc>
          <w:tcPr>
            <w:tcW w:w="540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66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ဝမ်းပျက်ဝမ်းလျှော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C51CDD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သွေးလွန်တုပ်ကွေး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ငှက်ဖျား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C51CDD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အသက်ရှူလမ်းကြောင်း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ကူးစက်ရောဂါ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HIV, AIDS,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လိင်မှတဆင့်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ကူးစက်နိုင်သော ရောဂါများ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666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တီဘီ</w:t>
            </w:r>
          </w:p>
        </w:tc>
        <w:tc>
          <w:tcPr>
            <w:tcW w:w="108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="003F2C1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="003F2C1C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501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66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ဆီးချို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="00CC3C0F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="00CC3C0F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top w:val="nil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6660" w:type="dxa"/>
            <w:tcBorders>
              <w:top w:val="nil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သွေးတိုး</w:t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၉</w:t>
            </w:r>
          </w:p>
        </w:tc>
        <w:tc>
          <w:tcPr>
            <w:tcW w:w="6660" w:type="dxa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အသည်းရောဂါ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(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ဘီ၊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စီ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="00C51CDD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အာဟာရချို့တဲ့မှု</w:t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၁၁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အခြားကူးစက်နိုင်သော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ရောဂါများ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မြင့်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1080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နိမ့်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08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63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 (၁) ဦးတည်အုပ်စု ဆွေးနွေးခြင်း - ရပ်မိရပ်ဖ အုပ်စု၊ အမျိုးသမီး အုပ်စု (၂) ကျေးလက်ကျန်းမာ ရေးဌာန/ကျေးလက်ကျန်းမာရေး ဌာနခွဲ။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630"/>
        <w:contextualSpacing w:val="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 ။ ကျေးရွာတွင် ရာသီဥတုအလိုက်ဖြစ်သောရောဂါ</w:t>
      </w:r>
      <w:r w:rsidR="00A202DA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၊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သွေးလွန်တုပ်ကွေးရောဂါနှင့် </w:t>
      </w:r>
      <w:r w:rsidR="009D4448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ဆီးချို၊သွေးချို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="009D4448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ဖြစ်ပွားမှုအား သက်ကြီးအိုအပိုင်း အဖြစ်များသည်ကို တွေ့ရှိရပါသည်။ 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63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ind w:left="-63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ဇ.၂)   လွန်ခဲ့သော (၁၂) လအတွင်း ကာကွယ်ဆေးထိုးနှံမှု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63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(၃၅)  လွန်ခဲ့သော (၁၂) လအတွင်း ကာကွယ်ဆေးထိုးနှံမှု</w:t>
      </w:r>
    </w:p>
    <w:tbl>
      <w:tblPr>
        <w:tblW w:w="10350" w:type="dxa"/>
        <w:tblInd w:w="-5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7380"/>
        <w:gridCol w:w="1350"/>
        <w:gridCol w:w="990"/>
      </w:tblGrid>
      <w:tr w:rsidR="002D3F6B" w:rsidRPr="006F39CB" w:rsidTr="00DB0E0A">
        <w:trPr>
          <w:trHeight w:val="267"/>
          <w:tblHeader/>
        </w:trPr>
        <w:tc>
          <w:tcPr>
            <w:tcW w:w="6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ind w:right="-18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73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ကာကွယ်ဆေးထိုးခြင်း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ရှိ၊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အမှန်ခြစ်ရန်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</w:p>
        </w:tc>
      </w:tr>
      <w:tr w:rsidR="002D3F6B" w:rsidRPr="006F39CB" w:rsidTr="00DB0E0A"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73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အဆုတ်ရောဂါ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836E83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="00836E83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ဆုံဆို့၊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ကြက်ညှာ၊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မေးခိုင်နှင့်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အသည်းရောင်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အသားဝါ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836E83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836E83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ပိုလီယိုရောဂါ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မေးခိုင်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ကိုယ်ဝန်ဆောင်ကာလအတွင်း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ဝက်သက်ရောဂါ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အခြား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စုပေါင်းကာကွယ်ဆေး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ထိုးနှံမှု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836E83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အာဟာရမှတ်တမ်းယူမှု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အရပ်အမြင့်၊အလေးချိန်၊လက်မောင်းပတ်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6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အာဟာရပညာပေးအစီအစဉ်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ind w:left="-63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ရင်းမြစ်။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 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(၁) ဦးတည်အုပ်စု ဆွေးနွေးခြင်း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ရပ်မိရပ်ဖ အုပ်စု၊ အမျိုးသမီး အုပ်စု၊ (၂) ကျေးလက်ကျန်းမာ ရေးဌာန/ကျေးလက်ကျန်းမာရေးဌာနခွဲ။</w:t>
      </w:r>
    </w:p>
    <w:p w:rsid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bidi="my-MM"/>
        </w:rPr>
      </w:pPr>
      <w:r w:rsidRPr="006F39CB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6F39CB">
        <w:rPr>
          <w:rFonts w:ascii="Pyidaungsu" w:hAnsi="Pyidaungsu" w:cs="Pyidaungsu"/>
          <w:sz w:val="26"/>
          <w:szCs w:val="26"/>
        </w:rPr>
        <w:tab/>
      </w:r>
      <w:r w:rsidRPr="006F39CB">
        <w:rPr>
          <w:rFonts w:ascii="Pyidaungsu" w:hAnsi="Pyidaungsu" w:cs="Pyidaungsu"/>
          <w:sz w:val="26"/>
          <w:szCs w:val="26"/>
          <w:cs/>
          <w:lang w:bidi="my-MM"/>
        </w:rPr>
        <w:t>။ကျေးရွာတွင်ကျေးလက်ဆေးပေးခန်းမရှိသော်လည်း</w:t>
      </w:r>
      <w:r w:rsidR="002C5978">
        <w:rPr>
          <w:rFonts w:ascii="Pyidaungsu" w:hAnsi="Pyidaungsu" w:cs="Pyidaungsu"/>
          <w:sz w:val="26"/>
          <w:szCs w:val="26"/>
          <w:cs/>
          <w:lang w:bidi="my-MM"/>
        </w:rPr>
        <w:t xml:space="preserve"> ကျန်းမာရေး</w:t>
      </w:r>
      <w:r w:rsid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C5978">
        <w:rPr>
          <w:rFonts w:ascii="Pyidaungsu" w:hAnsi="Pyidaungsu" w:cs="Pyidaungsu"/>
          <w:sz w:val="26"/>
          <w:szCs w:val="26"/>
          <w:cs/>
          <w:lang w:bidi="my-MM"/>
        </w:rPr>
        <w:t>ဆရာ</w:t>
      </w:r>
      <w:r w:rsid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C5978">
        <w:rPr>
          <w:rFonts w:ascii="Pyidaungsu" w:hAnsi="Pyidaungsu" w:cs="Pyidaungsu"/>
          <w:sz w:val="26"/>
          <w:szCs w:val="26"/>
          <w:cs/>
          <w:lang w:bidi="my-MM"/>
        </w:rPr>
        <w:t>(၁)ဦး</w:t>
      </w:r>
      <w:r w:rsid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C5978">
        <w:rPr>
          <w:rFonts w:ascii="Pyidaungsu" w:hAnsi="Pyidaungsu" w:cs="Pyidaungsu"/>
          <w:sz w:val="26"/>
          <w:szCs w:val="26"/>
          <w:cs/>
          <w:lang w:bidi="my-MM"/>
        </w:rPr>
        <w:t>ရှိကာ ကာကွယ်ဆေးထိုးနှံမှုနှင့် အာဟာရပညာပေး အစီအစဉ်များအား သက်ဆိုင်ရာအုပ်စု ၊ ကျေးလက်ကျန်းမာရေးအဖွဲ့မှ တာဝန်ယူ ဆောင်ရွက်ပေးလျက်ရှိကြောင်း တွေ့ရှိရပါသည်။</w:t>
      </w:r>
      <w:r w:rsidR="00424817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</w:p>
    <w:p w:rsidR="00C51CDD" w:rsidRDefault="00C51CDD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51CDD" w:rsidRDefault="00C51CDD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  <w:lang w:bidi="my-MM"/>
        </w:rPr>
      </w:pPr>
    </w:p>
    <w:p w:rsidR="00C51CDD" w:rsidRPr="006F39CB" w:rsidRDefault="00C51CDD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sz w:val="26"/>
          <w:szCs w:val="26"/>
        </w:rPr>
      </w:pP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before="360"/>
        <w:ind w:left="-634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ဇ.၃)  ကျန်းမာရေးအထောက်အပံ့များ (ဆေးရုံ/ဆေးပေးခန်းများ)</w:t>
      </w:r>
    </w:p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-63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(၃၆) ကျန်းမာရေး အထောက်အပံ့နှင့် ဝန်ဆောင်မှုများ</w:t>
      </w:r>
    </w:p>
    <w:tbl>
      <w:tblPr>
        <w:tblW w:w="10350" w:type="dxa"/>
        <w:tblInd w:w="-5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37"/>
        <w:gridCol w:w="2970"/>
        <w:gridCol w:w="3643"/>
      </w:tblGrid>
      <w:tr w:rsidR="002D3F6B" w:rsidRPr="006F39CB" w:rsidTr="00DB0E0A">
        <w:trPr>
          <w:tblHeader/>
        </w:trPr>
        <w:tc>
          <w:tcPr>
            <w:tcW w:w="373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ကျန်းမာရေး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ဝန်ဆောင်မှု</w:t>
            </w: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ခရီး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အကွာအဝေး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မိုင်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4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အခန်း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ကုတင်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လုံလောက်မှု</w:t>
            </w:r>
          </w:p>
        </w:tc>
      </w:tr>
      <w:tr w:rsidR="002D3F6B" w:rsidRPr="006F39CB" w:rsidTr="00DB0E0A">
        <w:tc>
          <w:tcPr>
            <w:tcW w:w="3737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ကျေးလက်ကျန်းမာရေး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ဌာန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ဌာနခွဲ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 မှ ၁ မိုင် </w:t>
            </w:r>
            <w:r w:rsidR="0017128B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မိုင် မှ ၃ မိုင် </w:t>
            </w:r>
            <w:r w:rsidR="00CA52E6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မိုင် မှ 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မိုင် မှ ၁၀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 မိုင်အထက်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64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CA52E6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3737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တိုက်နယ်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 မှ ၁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မိုင် မှ ၃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မိုင် မှ 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မိုင် မှ ၁၀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 မိုင်အထက် </w:t>
            </w:r>
            <w:r w:rsidR="0017128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643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17128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17128B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3737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မြို့နယ်ဆေးရုံ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 မှ ၁ မိုင် </w:t>
            </w:r>
            <w:r w:rsidR="00C96683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မိုင် မှ ၃ မိုင် </w:t>
            </w:r>
            <w:r w:rsidR="00C96683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မိုင် မှ 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မိုင် မှ ၁၀ မိုင်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 မိုင်အထက် </w:t>
            </w:r>
            <w:r w:rsidR="0017128B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="0017128B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643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  </w:t>
            </w: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  <w:tr w:rsidR="002D3F6B" w:rsidRPr="006F39CB" w:rsidTr="00DB0E0A">
        <w:trPr>
          <w:trHeight w:val="998"/>
        </w:trPr>
        <w:tc>
          <w:tcPr>
            <w:tcW w:w="3737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ဆေးဆိုင်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ရွာတွင်(သို့မဟုတ်)ရွာအနီး အနားတွင်ဆေးဆိုင် ရှိသည် </w:t>
            </w:r>
            <w:r w:rsidR="00C51CDD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ရွာတွင်(သို့မဟုတ်)ရွာအနီး အနားတွင်ဆေးဆိုင်မရှိပါ </w:t>
            </w:r>
            <w:r w:rsidR="00C51CDD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3643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ဆေးဆိုင်တွင် ဆေးဝါးများကို စနစ်တကျ သိုလှောင်ထား သည် </w:t>
            </w:r>
            <w:r w:rsidR="00C51CDD"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eastAsia="MS Mincho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ဆေးဆိုင်တွင် ဆေးဝါးများကို စနစ်တကျသိုလှောင်ထားခြင်း မရှိပါ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pStyle w:val="ListParagraph"/>
        <w:widowControl w:val="0"/>
        <w:autoSpaceDE w:val="0"/>
        <w:autoSpaceDN w:val="0"/>
        <w:adjustRightInd w:val="0"/>
        <w:spacing w:line="240" w:lineRule="auto"/>
        <w:ind w:left="-270"/>
        <w:contextualSpacing w:val="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ရင်းမြစ်။      (၁) ဦးတည်အုပ်စု ဆွေးနွေးခြင်း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-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ရပ်မိရပ်ဖ အုပ်စု၊ အမျိုးသမီး အုပ်စု၊ (၂) ကျေးလက်ကျန်းမာ ရေးဌာန/ကျေးလက်ကျန်းမာရေး ဌာနခွဲ။</w:t>
      </w:r>
    </w:p>
    <w:p w:rsidR="002D3F6B" w:rsidRPr="006F39CB" w:rsidRDefault="002D3F6B" w:rsidP="002D3F6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Pyidaungsu" w:hAnsi="Pyidaungsu" w:cs="Pyidaungsu"/>
          <w:sz w:val="26"/>
          <w:szCs w:val="26"/>
        </w:rPr>
      </w:pPr>
      <w:r w:rsidRPr="007B7DDC">
        <w:rPr>
          <w:rFonts w:ascii="Pyidaungsu" w:hAnsi="Pyidaungsu" w:cs="Pyidaungsu"/>
          <w:sz w:val="26"/>
          <w:szCs w:val="26"/>
          <w:cs/>
          <w:lang w:bidi="my-MM"/>
        </w:rPr>
        <w:t>လေ့လာတွေ့ရှိချက်။</w:t>
      </w:r>
      <w:r w:rsidRPr="007B7DDC">
        <w:rPr>
          <w:rFonts w:ascii="Pyidaungsu" w:hAnsi="Pyidaungsu" w:cs="Pyidaungsu"/>
          <w:sz w:val="26"/>
          <w:szCs w:val="26"/>
        </w:rPr>
        <w:tab/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။</w:t>
      </w:r>
      <w:r w:rsidR="007B7DDC" w:rsidRPr="007B7DDC">
        <w:rPr>
          <w:rFonts w:ascii="Pyidaungsu" w:hAnsi="Pyidaungsu" w:cs="Pyidaungsu"/>
          <w:sz w:val="26"/>
          <w:szCs w:val="26"/>
          <w:cs/>
          <w:lang w:bidi="my-MM"/>
        </w:rPr>
        <w:t xml:space="preserve">ကျေးရွာတွင် 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သားဖွားခြင်းနှင့်ဖျားနာပါက ကျေးရွ</w:t>
      </w:r>
      <w:r w:rsidR="007B7DDC" w:rsidRPr="007B7DDC">
        <w:rPr>
          <w:rFonts w:ascii="Pyidaungsu" w:hAnsi="Pyidaungsu" w:cs="Pyidaungsu" w:hint="cs"/>
          <w:sz w:val="26"/>
          <w:szCs w:val="26"/>
          <w:cs/>
          <w:lang w:bidi="my-MM"/>
        </w:rPr>
        <w:t>ာ</w:t>
      </w:r>
      <w:r w:rsidR="000B5CE9">
        <w:rPr>
          <w:rFonts w:ascii="Pyidaungsu" w:hAnsi="Pyidaungsu" w:cs="Pyidaungsu" w:hint="cs"/>
          <w:sz w:val="26"/>
          <w:szCs w:val="26"/>
          <w:cs/>
          <w:lang w:bidi="my-MM"/>
        </w:rPr>
        <w:t>ရှိ</w:t>
      </w:r>
      <w:r w:rsidR="007B7DDC" w:rsidRP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E816CA" w:rsidRPr="007B7DDC">
        <w:rPr>
          <w:rFonts w:ascii="Pyidaungsu" w:hAnsi="Pyidaungsu" w:cs="Pyidaungsu"/>
          <w:sz w:val="26"/>
          <w:szCs w:val="26"/>
          <w:cs/>
          <w:lang w:bidi="my-MM"/>
        </w:rPr>
        <w:t>ကျေးလက်ကျန်းမာရေး</w:t>
      </w:r>
      <w:r w:rsidR="000B5CE9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E816CA" w:rsidRPr="007B7DDC">
        <w:rPr>
          <w:rFonts w:ascii="Pyidaungsu" w:hAnsi="Pyidaungsu" w:cs="Pyidaungsu"/>
          <w:sz w:val="26"/>
          <w:szCs w:val="26"/>
          <w:cs/>
          <w:lang w:bidi="my-MM"/>
        </w:rPr>
        <w:t>ဌာနသို့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သွားရောက်ကုသကြပြီး ရောဂါကြီးကြီး</w:t>
      </w:r>
      <w:r w:rsidR="007B7DDC" w:rsidRP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မားမားဖြစ်ပါက</w:t>
      </w:r>
      <w:r w:rsidR="00D31F34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ကျေးရွာနှင့်</w:t>
      </w:r>
      <w:r w:rsidRPr="007B7DDC">
        <w:rPr>
          <w:rFonts w:ascii="Pyidaungsu" w:hAnsi="Pyidaungsu" w:cs="Pyidaungsu"/>
          <w:sz w:val="26"/>
          <w:szCs w:val="26"/>
        </w:rPr>
        <w:t>(</w:t>
      </w:r>
      <w:r w:rsidR="00C51CDD" w:rsidRPr="007B7DD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C96683">
        <w:rPr>
          <w:rFonts w:ascii="Pyidaungsu" w:hAnsi="Pyidaungsu" w:cs="Pyidaungsu"/>
          <w:sz w:val="26"/>
          <w:szCs w:val="26"/>
          <w:cs/>
          <w:lang w:bidi="my-MM"/>
        </w:rPr>
        <w:t>၁.၅</w:t>
      </w:r>
      <w:r w:rsidRPr="007B7DDC">
        <w:rPr>
          <w:rFonts w:ascii="Pyidaungsu" w:hAnsi="Pyidaungsu" w:cs="Pyidaungsu"/>
          <w:sz w:val="26"/>
          <w:szCs w:val="26"/>
        </w:rPr>
        <w:t>)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မိုင်ခန့်</w:t>
      </w:r>
      <w:r w:rsidRPr="007B7DDC">
        <w:rPr>
          <w:rFonts w:ascii="Pyidaungsu" w:hAnsi="Pyidaungsu" w:cs="Pyidaungsu"/>
          <w:sz w:val="26"/>
          <w:szCs w:val="26"/>
        </w:rPr>
        <w:t xml:space="preserve"> 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ဝေးသော</w:t>
      </w:r>
      <w:r w:rsidRPr="007B7DDC">
        <w:rPr>
          <w:rFonts w:ascii="Pyidaungsu" w:hAnsi="Pyidaungsu" w:cs="Pyidaungsu"/>
          <w:sz w:val="26"/>
          <w:szCs w:val="26"/>
        </w:rPr>
        <w:t xml:space="preserve"> </w:t>
      </w:r>
      <w:r w:rsidR="00C51CDD" w:rsidRPr="007B7DDC">
        <w:rPr>
          <w:rFonts w:ascii="Pyidaungsu" w:hAnsi="Pyidaungsu" w:cs="Pyidaungsu"/>
          <w:sz w:val="26"/>
          <w:szCs w:val="26"/>
          <w:cs/>
          <w:lang w:bidi="my-MM"/>
        </w:rPr>
        <w:t>မိုးနဲ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မြို့နယ်ဆေးရုံသို့</w:t>
      </w:r>
      <w:r w:rsidRPr="007B7DDC">
        <w:rPr>
          <w:rFonts w:ascii="Pyidaungsu" w:hAnsi="Pyidaungsu" w:cs="Pyidaungsu"/>
          <w:sz w:val="26"/>
          <w:szCs w:val="26"/>
        </w:rPr>
        <w:t xml:space="preserve"> </w:t>
      </w:r>
      <w:r w:rsidRPr="007B7DDC">
        <w:rPr>
          <w:rFonts w:ascii="Pyidaungsu" w:hAnsi="Pyidaungsu" w:cs="Pyidaungsu"/>
          <w:sz w:val="26"/>
          <w:szCs w:val="26"/>
          <w:cs/>
          <w:lang w:bidi="my-MM"/>
        </w:rPr>
        <w:t>သွားရောက်ကြောင်းတွေ့ရှိရပါသည်။</w:t>
      </w:r>
    </w:p>
    <w:p w:rsidR="002D3F6B" w:rsidRPr="002D3F6B" w:rsidRDefault="002D3F6B" w:rsidP="002D3F6B">
      <w:pPr>
        <w:ind w:left="-27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ဈ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ရေနှင့်ပတ်ဝန်းကျင် သန့်ရှင်းရေး</w:t>
      </w:r>
    </w:p>
    <w:p w:rsidR="002D3F6B" w:rsidRPr="002D3F6B" w:rsidRDefault="002D3F6B" w:rsidP="002D3F6B">
      <w:pPr>
        <w:ind w:left="-27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ဈ-၁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သောက်သုံးရေ ရရှိမှု</w:t>
      </w:r>
    </w:p>
    <w:p w:rsidR="002D3F6B" w:rsidRPr="002D3F6B" w:rsidRDefault="002D3F6B" w:rsidP="002D3F6B">
      <w:pPr>
        <w:ind w:left="-27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ဇယား 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၃၇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သောက်သုံးရေ ရရှိနိုင်မှု</w:t>
      </w:r>
    </w:p>
    <w:tbl>
      <w:tblPr>
        <w:tblW w:w="10161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2"/>
        <w:gridCol w:w="1158"/>
        <w:gridCol w:w="2160"/>
        <w:gridCol w:w="2700"/>
        <w:gridCol w:w="2511"/>
      </w:tblGrid>
      <w:tr w:rsidR="002D3F6B" w:rsidRPr="006F39CB" w:rsidTr="00DB0E0A">
        <w:trPr>
          <w:trHeight w:val="1977"/>
          <w:tblHeader/>
        </w:trPr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ရေရရှိနိုင်မှု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အသုံးပြု သောအိမ် ထောင်စု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သောက်သုံးရေ အရည်အသွေး စမ်းသပ်စစ်ဆေး ထားမှု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စနစ်တ ကျစမ်းသပ်စစ် ဆေးထားမှု ရှိပါ က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”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၊ မရှိပါက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” )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ရေ အရည်အသွေး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သောက်သုံးရေ အရည် အသွေး စမ်းသပ်စစ်ဆေး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ထားမှုတွင်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ဟု ဖြေဆိုထားပါက ဖြေဆိုရန်။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“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”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ဟု ဖြေဆိုထားပါက ဖြေရန်မလို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51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noWrap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 xml:space="preserve">သောက်သုံးရေ ရရှိ နိုင်မှုနှင့်လုံ လောက်မှုအခြေအနေ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ရာသီ  မရွေးရပါကနွေ၊ မိုးနှင့်ဆောင်း ရာသီသုံးမျိုး လုံးကိုရွေးပေး ပါရန်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</w:tr>
      <w:tr w:rsidR="002D3F6B" w:rsidRPr="006F39CB" w:rsidTr="00DB0E0A">
        <w:trPr>
          <w:trHeight w:val="288"/>
        </w:trPr>
        <w:tc>
          <w:tcPr>
            <w:tcW w:w="1632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အဝီစိတွင်း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တုံကင်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:rsidR="002D3F6B" w:rsidRPr="002D3F6B" w:rsidRDefault="000B5CE9" w:rsidP="00DB0E0A">
            <w:pPr>
              <w:spacing w:after="0"/>
              <w:ind w:right="-84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၇၆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</w:p>
        </w:tc>
        <w:tc>
          <w:tcPr>
            <w:tcW w:w="251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နွေ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မိုး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ဆောင်း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88"/>
        </w:trPr>
        <w:tc>
          <w:tcPr>
            <w:tcW w:w="163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:rsidR="002D3F6B" w:rsidRPr="002D3F6B" w:rsidRDefault="00A93841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စိမ့်စမ်းရေ</w:t>
            </w:r>
          </w:p>
        </w:tc>
        <w:tc>
          <w:tcPr>
            <w:tcW w:w="1158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193DE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193DE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သင့် </w:t>
            </w:r>
            <w:r w:rsidR="00193DE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val="en-GB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511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နွေ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မိုး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ဆောင်း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(၁) အိမ်ထောင်စုစာရင်း ကောက်ယူမှု၊ (၂) ဦးတည်အုပ်စု ဆွေးနွေးခြင်း - ရပ်မိရပ်ဖ အုပ်စု၊ အမျိုးသမီး အုပ်စု၊ (၃) ကျေးရွာသယံဇာတပြမြေပုံ။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lang w:bidi="my-MM"/>
        </w:rPr>
        <w:t xml:space="preserve">  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တွင်</w:t>
      </w:r>
      <w:r w:rsidR="000B5CE9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 xml:space="preserve"> အဝီစိတွင်း(၇၆)အိမ်ထောင်စုခန့်ရှိပြီးကျန်အိမ်ထောင်စုများမှာ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</w:rPr>
        <w:t xml:space="preserve"> </w:t>
      </w:r>
      <w:r w:rsidR="00723651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စိမ့်စမ်းရေ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ကို အသုံးပြုကြ</w:t>
      </w:r>
      <w:r w:rsidR="000B5CE9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ပါသည်။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 xml:space="preserve"> တစ်နှစ်ပတ်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လုံး သောက်သုံးရေ ဖူလုံစွာရရှိပါသည်။</w:t>
      </w:r>
      <w:r w:rsidR="00193DE1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ရေအရည်အသွေးစစ်ဆေးထားခြင်းမရှိပါ။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ဈ.၂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သန့်ရှင်းရေး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အခြေအနေ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အိမ်သာအမျိုးအစားနှင့်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အိမ်ထောင်စု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အရေအတွက်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)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၃၈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အိမ်သာ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အမျိုးအစား</w:t>
      </w:r>
    </w:p>
    <w:tbl>
      <w:tblPr>
        <w:tblW w:w="1017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791"/>
        <w:gridCol w:w="4379"/>
      </w:tblGrid>
      <w:tr w:rsidR="002D3F6B" w:rsidRPr="006F39CB" w:rsidTr="00DB0E0A">
        <w:trPr>
          <w:trHeight w:val="330"/>
          <w:tblHeader/>
        </w:trPr>
        <w:tc>
          <w:tcPr>
            <w:tcW w:w="5791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သုံးစွဲနိုင်သော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အမျိုးအစား</w:t>
            </w:r>
          </w:p>
        </w:tc>
        <w:tc>
          <w:tcPr>
            <w:tcW w:w="437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သုံးစွဲနိုင်သော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</w:tr>
      <w:tr w:rsidR="002D3F6B" w:rsidRPr="006F39CB" w:rsidTr="00DB0E0A">
        <w:tc>
          <w:tcPr>
            <w:tcW w:w="10170" w:type="dxa"/>
            <w:gridSpan w:val="2"/>
            <w:tcBorders>
              <w:top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သန့်ရှင်းသော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ယင်လုံအိမ်သာ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သုံးစွဲမှု</w:t>
            </w:r>
          </w:p>
        </w:tc>
      </w:tr>
      <w:tr w:rsidR="002D3F6B" w:rsidRPr="006F39CB" w:rsidTr="00DB0E0A">
        <w:tc>
          <w:tcPr>
            <w:tcW w:w="5791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ရေဆွဲ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အိမ်သာ</w:t>
            </w:r>
          </w:p>
        </w:tc>
        <w:tc>
          <w:tcPr>
            <w:tcW w:w="4379" w:type="dxa"/>
            <w:shd w:val="clear" w:color="auto" w:fill="auto"/>
            <w:vAlign w:val="center"/>
          </w:tcPr>
          <w:p w:rsidR="002D3F6B" w:rsidRPr="002D3F6B" w:rsidRDefault="000B5CE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၁၁၀</w:t>
            </w:r>
          </w:p>
        </w:tc>
      </w:tr>
      <w:tr w:rsidR="002D3F6B" w:rsidRPr="006F39CB" w:rsidTr="00DB0E0A">
        <w:trPr>
          <w:trHeight w:val="485"/>
        </w:trPr>
        <w:tc>
          <w:tcPr>
            <w:tcW w:w="5791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ရေလောင်း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ယင်လုံအိမ်သာ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4379" w:type="dxa"/>
            <w:shd w:val="clear" w:color="auto" w:fill="auto"/>
            <w:vAlign w:val="center"/>
          </w:tcPr>
          <w:p w:rsidR="002D3F6B" w:rsidRPr="002D3F6B" w:rsidRDefault="000B5CE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၁၁</w:t>
            </w:r>
          </w:p>
        </w:tc>
      </w:tr>
    </w:tbl>
    <w:p w:rsidR="002D3F6B" w:rsidRPr="002D3F6B" w:rsidRDefault="002D3F6B" w:rsidP="002D3F6B">
      <w:pPr>
        <w:spacing w:after="0"/>
        <w:ind w:left="-450" w:right="-11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(၁) အိမ်ထောင်စုစာရင်း ကောက်ယူမှု၊ (၂) ဦးတည်အုပ်စု ဆွေးနွေးခြင်း - ရပ်မိ ရပ်ဖအုပ်စု၊ အမျိုးသမီး အုပ်စု၊ (၃) ကျေးလက်ကျန်းမာရေးဌာန/ ကျေးလက်ကျန်းမာရေး ဌာနခွဲ။</w:t>
      </w:r>
    </w:p>
    <w:p w:rsidR="002D3F6B" w:rsidRPr="002D3F6B" w:rsidRDefault="002D3F6B" w:rsidP="002D3F6B">
      <w:pPr>
        <w:spacing w:before="240" w:after="0"/>
        <w:ind w:left="-450" w:right="-117"/>
        <w:jc w:val="both"/>
        <w:rPr>
          <w:rFonts w:ascii="Pyidaungsu" w:hAnsi="Pyidaungsu" w:cs="Pyidaungsu"/>
          <w:color w:val="000000" w:themeColor="text1"/>
          <w:sz w:val="26"/>
          <w:szCs w:val="26"/>
          <w:rtl/>
          <w:cs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 xml:space="preserve">လေ့လာတွေ့ရှိချက်။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  ။ ကျေးရွာတစ်ရွာလုံး ယင်လုံအိမ်သာကိုသာ အသုံးပြုကြကြောင်း တွေ့ရှိရပါသည်။</w:t>
      </w:r>
    </w:p>
    <w:p w:rsidR="002D3F6B" w:rsidRPr="002D3F6B" w:rsidRDefault="002D3F6B" w:rsidP="002D3F6B">
      <w:pPr>
        <w:spacing w:before="240"/>
        <w:ind w:left="-450" w:right="-11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(ည)  ကျား − မ ရေးရာ</w:t>
      </w:r>
    </w:p>
    <w:p w:rsidR="002D3F6B" w:rsidRPr="002D3F6B" w:rsidRDefault="002D3F6B" w:rsidP="002D3F6B">
      <w:pPr>
        <w:spacing w:after="0"/>
        <w:ind w:left="-450" w:right="-117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(၃၉)  ကျား − မ ရေးရာ</w:t>
      </w:r>
    </w:p>
    <w:tbl>
      <w:tblPr>
        <w:tblW w:w="1008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670"/>
        <w:gridCol w:w="1890"/>
        <w:gridCol w:w="1980"/>
      </w:tblGrid>
      <w:tr w:rsidR="002D3F6B" w:rsidRPr="006F39CB" w:rsidTr="00DB0E0A">
        <w:trPr>
          <w:trHeight w:val="188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ကျေးရွာ၏လူမှုစီးပွား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ဖွံ့ဖြိုးစေရေး အတွက်အမျိုးသမီးများ၏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စွမ်းဆောင်ရည် မြှင့်သင့်သော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အချက်များ</w:t>
            </w:r>
          </w:p>
        </w:tc>
        <w:tc>
          <w:tcPr>
            <w:tcW w:w="387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ဦးတည်အုပ်စုဆွေးနွေးပွဲတွင်တက် ရောက်သူများမှ မှန်သည်ဟုယူဆသော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တစ်ခုကိုရွေးပေးပါရန်</w:t>
            </w:r>
          </w:p>
        </w:tc>
      </w:tr>
      <w:tr w:rsidR="002D3F6B" w:rsidRPr="006F39CB" w:rsidTr="00DB0E0A">
        <w:tc>
          <w:tcPr>
            <w:tcW w:w="5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ကျေးရွာစီမံအုပ်ချုပ်မှုစနစ်တွင်အမျိုးသမီးများ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တက်ကြွစွာ ပါဝင်မှု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>/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ခေါင်းဆောင်မှု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ကျေးရွာဖွံ့ဖြိုးရေးလုပ်ငန်းများနှင့်အဖွဲ့အစည်းများတွင် အမျိုးသမီးများတက်ကြွ စွာပါဝင်ဆောင်ရွက်မှု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လွန်ခဲ့သောနှစ်အတွင်း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ကျေးရွာအတွင်းရှိ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မိန်းကလေးများ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/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အမျိုးသမီးများအား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သံသယဖြစ်ဖွယ်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အကြမ်းဖက်မှု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)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တိုင်ကြားမှုများ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အမျိုးသမီးရေးရာ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အကြမ်းဖက်မှုများအတွက် ဥပဒေနှင့် တရားမျှတမှုဆိုင်ရာများအတွက်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လူထု၏</w:t>
            </w:r>
            <w:r w:rsidR="00093E1E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အသိအမြင်</w:t>
            </w:r>
            <w:r w:rsidR="00093E1E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ရှိမှု 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အမျိုးသမီးများ</w:t>
            </w:r>
            <w:r w:rsidR="00093E1E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သတင်းအချက်အလက်နှင့်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သင်တန်းများ</w:t>
            </w:r>
            <w:r w:rsidR="00093E1E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လက်လှမ်းမှီမှု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ဥပမာ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-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စိုက်ပျိုးရေး</w:t>
            </w:r>
            <w:r w:rsidR="00093E1E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ဆိုင်ရာတိုးချဲ့ပညာပေး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ဝန်ဆောင်မှုများ၊အိမ်တွင်းမှုသက်မွေးသင်တန်းများ၊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ဘေးအန္တရာယ်ကြိုတင်ပြင်ဆင်မှုနှင့်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အသိအမြင်မြှင့်</w:t>
            </w:r>
            <w:r w:rsidR="00EE7D0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တင်ခြင်းများ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အမျိုးသမီးများ၏ဘဏ်နှင့်ငွေကြေးဝန်ဆောင်မှုများ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လက်လှမ်းမှီမှု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၇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စိုက်ပျိုးရေးနှင့်စိုက်ပျိုးရေးမဟုတ်သောကဏ္ဍများတွင်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အမျိုးသားနှင့်အမျိုးသမီးများအတွက်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တူညီသော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အလုပ်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အကိုင်အခွင့်အလမ်းများ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="00FC247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="00FC2474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ကျေးရွာထက်ကျော်လွန်၍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အမျိုးသမီးများ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၏ဦးဆောင်လှုပ်ရှားမှု</w:t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9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EE7D0B" w:rsidRDefault="00EE7D0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EE7D0B" w:rsidRDefault="00EE7D0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(၁) အဖွဲ့အစည်းများစာရင်း၊ (၂) ဦးတည်အုပ်စု ဆွေးနွေးခြင်း- ရပ်မိရပ်ဖအုပ်စု၊ အမျိုးသမီးအုပ်စု။</w:t>
      </w:r>
    </w:p>
    <w:p w:rsidR="00EE7D0B" w:rsidRPr="002D3F6B" w:rsidRDefault="00EE7D0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pacing w:val="-4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color w:val="000000" w:themeColor="text1"/>
          <w:sz w:val="26"/>
          <w:szCs w:val="26"/>
          <w:cs/>
          <w:lang w:bidi="my-MM"/>
        </w:rPr>
        <w:t>လေ့လာတွေ့ရှိချက်။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   </w:t>
      </w:r>
      <w:r w:rsidRPr="002D3F6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။</w:t>
      </w:r>
      <w:r w:rsidR="008B69FB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ကျေးရွာတွင်းရှိ အမျိုးသမီးများသည် စီမံအု်ပချုပ်ရေးစနစ်တွင်လည်းကောင်း၊ ကျေးရွာဖွံ့ဖြိုး</w:t>
      </w:r>
      <w:r w:rsidR="00EE62C2">
        <w:rPr>
          <w:rFonts w:ascii="Pyidaungsu" w:hAnsi="Pyidaungsu" w:cs="Pyidaungsu"/>
          <w:color w:val="000000" w:themeColor="text1"/>
          <w:spacing w:val="-4"/>
          <w:sz w:val="26"/>
          <w:szCs w:val="26"/>
          <w:cs/>
          <w:lang w:bidi="my-MM"/>
        </w:rPr>
        <w:t>ရေးလုပ်ငန်းနှင့် ကျေးရွာတွင်းအဖွဲ့အစည်းများတွင်လည်းကောင်း ပါဝင်ဆောင်ရွက်မှု အားနည်းကြပါသည်။</w:t>
      </w:r>
    </w:p>
    <w:p w:rsidR="00EE7D0B" w:rsidRDefault="00EE7D0B" w:rsidP="002D3F6B">
      <w:pPr>
        <w:ind w:left="-450"/>
        <w:jc w:val="both"/>
        <w:rPr>
          <w:rFonts w:ascii="Pyidaungsu" w:hAnsi="Pyidaungsu" w:cs="Pyidaungsu"/>
          <w:color w:val="000000" w:themeColor="text1"/>
          <w:spacing w:val="-4"/>
          <w:sz w:val="26"/>
          <w:szCs w:val="26"/>
          <w:lang w:bidi="my-MM"/>
        </w:rPr>
      </w:pPr>
    </w:p>
    <w:p w:rsidR="00EE7D0B" w:rsidRPr="002D3F6B" w:rsidRDefault="00EE7D0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ဋ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အခြေခံ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အဆောက်အဦများ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အခြေအနေ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ဋ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.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၁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ကျေးရွာ၏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လမ်းတည်ရှိမှု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၄၀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)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ကျေးရွာ၏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လမ်းတည်ရှိမှု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အခြေအနေ</w:t>
      </w:r>
    </w:p>
    <w:tbl>
      <w:tblPr>
        <w:tblW w:w="1044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1350"/>
        <w:gridCol w:w="1080"/>
        <w:gridCol w:w="1710"/>
        <w:gridCol w:w="1710"/>
        <w:gridCol w:w="1260"/>
        <w:gridCol w:w="1620"/>
      </w:tblGrid>
      <w:tr w:rsidR="002D3F6B" w:rsidRPr="006F39CB" w:rsidTr="00DB0E0A">
        <w:trPr>
          <w:trHeight w:val="645"/>
          <w:tblHeader/>
        </w:trPr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လမ်းအမျိုးအစား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အစား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တည်ဆောက်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ခဲ့သောနှစ်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ရာသီ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အလိုက်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သုံးစွဲနိုင်မှု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လမ်းအရှည်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မိုင်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ဘေးအန္တရာယ်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များကြောင့်ပျက်စီးမှုရှိပါက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ဖော်ပြရန်</w:t>
            </w:r>
          </w:p>
        </w:tc>
      </w:tr>
      <w:tr w:rsidR="002D3F6B" w:rsidRPr="006F39CB" w:rsidTr="00DB0E0A"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ရွာတွင်းလမ်း</w:t>
            </w:r>
          </w:p>
        </w:tc>
        <w:tc>
          <w:tcPr>
            <w:tcW w:w="13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၆လမှ၁နှစ်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၂နှစ်မှ၅နှစ်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၅နှစ် အထက်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တစ်နှစ်ပတ်လုံး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၀−၁ မိုင်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၁−၅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၅−၁၀မိုင်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၁၀မိုင်</w:t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="00885BEA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171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ချဉ်းကပ်လမ်း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၆လမှ၁နှစ်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၂နှစ်မှ၅နှစ်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6F39C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၅နှစ်အထက်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တစ်နှစ်ပတ်လုံး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၀−၁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၁−၅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၅−၁၀မိုင်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၁၀မိုင်</w:t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171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ရွာချင်းဆက် လမ်း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shd w:val="clear" w:color="auto" w:fill="auto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၆လမှ၁နှစ်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၂နှစ်မှ၅နှစ်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6F39C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၅နှစ်အထက်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တစ်နှစ်ပတ်လုံး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၀−၁ မိုင်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၁−၅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၅−၁၀မိုင်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၁၀မိုင်</w:t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အထက်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="00185611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ကုန်ထုတ်လမ်း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၄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 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၆လမှ၁နှစ်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၂နှစ်မှ၅နှစ်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၅နှစ်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တစ်နှစ်ပတ်လုံး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၀−၁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၁−၅ မိုင် 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၅−၁၀မိုင်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၁၀မိုင်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="00146010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ဦးတည်အုပ်စု ဆွေးနွေးခြင်း - ရပ်မိရပ်ဖ အုပ်စု။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လေ့လာတွေ့ရှိချက်။       ။ </w:t>
      </w:r>
      <w:r w:rsidR="009F4933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ကျေးရွာ၏ ကျေးရွာတွင်းလမ်း(</w:t>
      </w:r>
      <w:r w:rsidR="00185611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၁</w:t>
      </w:r>
      <w:r w:rsidR="009F4933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)ဖာလုံခန့်သည် ကွန်ကရစ်လမ်းဖြစ်ပြီး ကျန်အပိုင်းသည် မြေသားလမ်းဖြစ်ပါသည်။ မြေသားလမ််းနေရာများသည် မိုးတွင်းအခါတွင် လမ်းချော်ကာ သွားလာရခက်ခဲမှုရှိပါသည်။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ဋ-၂) ကျေးရွာ၏ တံတားတည်ရှိမှု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(၄၁) ကျေးရွာ၏ တံတားတည်ရှိမှု အခြေအနေ</w:t>
      </w:r>
    </w:p>
    <w:tbl>
      <w:tblPr>
        <w:tblW w:w="1017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2070"/>
        <w:gridCol w:w="1530"/>
        <w:gridCol w:w="1710"/>
        <w:gridCol w:w="1890"/>
        <w:gridCol w:w="1710"/>
      </w:tblGrid>
      <w:tr w:rsidR="002D3F6B" w:rsidRPr="006F39CB" w:rsidTr="00DB0E0A">
        <w:trPr>
          <w:trHeight w:val="753"/>
          <w:tblHeader/>
        </w:trPr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တံတား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အမျိုးအစား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အရွယ်အစား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ပေ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:rsidR="002D3F6B" w:rsidRPr="002D3F6B" w:rsidRDefault="002D3F6B" w:rsidP="00DB0E0A">
            <w:pPr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အလျား၊အနံ၊အမြင့်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တည်ဆောက်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ခဲ့သောနှစ်</w:t>
            </w:r>
          </w:p>
        </w:tc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ရာသီအလိုက်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သုံးစွဲနိုင်မှု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</w:tcPr>
          <w:p w:rsidR="002D3F6B" w:rsidRPr="002D3F6B" w:rsidRDefault="002D3F6B" w:rsidP="00DB0E0A">
            <w:pPr>
              <w:spacing w:after="0"/>
              <w:ind w:right="-108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ဘေးအန္တရာယ်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ကြောင့်ပျက်စီးမှုရှိပါကဖော်ပြရန်</w:t>
            </w:r>
          </w:p>
        </w:tc>
      </w:tr>
      <w:tr w:rsidR="002D3F6B" w:rsidRPr="006F39CB" w:rsidTr="00DB0E0A">
        <w:trPr>
          <w:trHeight w:val="20"/>
        </w:trPr>
        <w:tc>
          <w:tcPr>
            <w:tcW w:w="126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သစ်သားတံတား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D3F6B" w:rsidRPr="002D3F6B" w:rsidRDefault="006E6FD7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အလျား</w:t>
            </w:r>
            <w:r w:rsidR="00811E14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၁၅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'×</w:t>
            </w:r>
            <w:r w:rsidR="00266837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အနံ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</w:t>
            </w:r>
            <w:r w:rsidR="00811E14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၀</w:t>
            </w: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'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ကောင်း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သင့်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၆လမှ ၁နှစ်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၂နှစ်မှ ၅နှစ်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ind w:righ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၅နှစ်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ind w:righ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="00885BEA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ind w:right="-10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တစ်နှစ်ပတ်လုံး </w:t>
            </w:r>
            <w:r w:rsidR="00885BEA"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710" w:type="dxa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   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 xml:space="preserve">လေ့လာတွေ့ရှိချက်။  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</w:t>
      </w:r>
      <w:r w:rsidR="001D2CAA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ကျေးရွာတွင်းနှင့် ကျေးရွာနီးစပ်ရာတွင် လက်ရှိအသုံးပြုလျက် ရှိသော တံတား(၁)စင်းသာရှိပါသည်။</w:t>
      </w:r>
    </w:p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ဋ-၃)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ရေကြောင်း သယ်ယူပို့ဆောင်ရေး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(၄၂) ရေကြောင်း သယ်ယူပို့ဆောင်ရေး (အသုံးမပြုပါက အကွာအဝေး (မိုင်) အကွက်အောက် ရှိ အသုံးမပြုပါ အကွက်တွင်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ခြစ်ပါ)။</w:t>
      </w:r>
    </w:p>
    <w:tbl>
      <w:tblPr>
        <w:tblW w:w="990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2250"/>
        <w:gridCol w:w="2340"/>
        <w:gridCol w:w="2880"/>
      </w:tblGrid>
      <w:tr w:rsidR="002D3F6B" w:rsidRPr="006F39CB" w:rsidTr="00DB0E0A">
        <w:trPr>
          <w:trHeight w:val="690"/>
          <w:tblHeader/>
        </w:trPr>
        <w:tc>
          <w:tcPr>
            <w:tcW w:w="24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သယ်ယူပို့ဆောင်ရေး</w:t>
            </w:r>
          </w:p>
        </w:tc>
        <w:tc>
          <w:tcPr>
            <w:tcW w:w="22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အကွာအဝေး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 (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မိုင်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ယာဉ်အမျိုးအစား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ရာသီအလိုက်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သုံးစွဲနိုင်မှု</w:t>
            </w:r>
          </w:p>
        </w:tc>
      </w:tr>
      <w:tr w:rsidR="002D3F6B" w:rsidRPr="006F39CB" w:rsidTr="00DB0E0A">
        <w:tc>
          <w:tcPr>
            <w:tcW w:w="2430" w:type="dxa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မြစ်ကြောင်း</w:t>
            </w:r>
          </w:p>
        </w:tc>
        <w:tc>
          <w:tcPr>
            <w:tcW w:w="22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 မှ ၁၀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၁၁ မှ ၂၀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၂၁ မှ ၅၀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၅၀မိုင်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အသုံးမပြုပါ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3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လှေ၊ သမ္ဘာန်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စက်လှေ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သင်္ဘော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8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တစ်နှစ်ပတ်လုံး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ပင်လယ်ရေ ကြောင်း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၀ မှ ၁၀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၁၁ မှ ၂၀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၂၁ မှ ၅၀ မိုင်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၅၀မိုင် အထက်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အသုံးမပြုပါ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၁ လှေ၊ သမ္ဘာန်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၂ စက်လှေ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၃ သင်္ဘော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ပွင့်လင်းရာသီ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တစ်နှစ်ပတ်လုံး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</w:tbl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ရင်းမြစ်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   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ဦးတည်အုပ်စု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ဆွေးနွေးခြင်း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-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ရပ်မိရပ်ဖ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အုပ်စု။</w:t>
      </w:r>
    </w:p>
    <w:p w:rsidR="002D3F6B" w:rsidRPr="002D3F6B" w:rsidRDefault="002D3F6B" w:rsidP="002D3F6B">
      <w:pPr>
        <w:widowControl w:val="0"/>
        <w:tabs>
          <w:tab w:val="left" w:pos="126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လေ့လာတွေ့ရှိချက်။     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ကျေးရွာတွင်ရေကြောင်းသယ်ယူပို့ဆောင်မှုများ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မရှိပါ။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ဋ.၄)  သယ်ယူပို့ဆောင်ရေးယာဉ်များနှင့် ဝန်ဆောင်မှုများ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(၄၃) သယ်ယူပို့ဆောင်ရေးယာဉ်များ</w:t>
      </w:r>
    </w:p>
    <w:tbl>
      <w:tblPr>
        <w:tblW w:w="990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136"/>
        <w:gridCol w:w="810"/>
        <w:gridCol w:w="810"/>
        <w:gridCol w:w="1136"/>
        <w:gridCol w:w="1136"/>
        <w:gridCol w:w="810"/>
        <w:gridCol w:w="732"/>
        <w:gridCol w:w="900"/>
        <w:gridCol w:w="900"/>
      </w:tblGrid>
      <w:tr w:rsidR="002D3F6B" w:rsidRPr="006F39CB" w:rsidTr="00DB0E0A">
        <w:trPr>
          <w:trHeight w:val="20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ယာဉ်အမျိုး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အစား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လှေ၊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သမ္ဘာန်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လှေ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စက်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ဘီး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မော်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တော်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ဆိုင်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ကယ်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သုံးဘီး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ဆိုင်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ကယ်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ထော်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လာ ဂျီ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မြင်း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လှည်း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နွား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လှည်း</w:t>
            </w:r>
          </w:p>
        </w:tc>
      </w:tr>
      <w:tr w:rsidR="002D3F6B" w:rsidRPr="006F39CB" w:rsidTr="00DB0E0A">
        <w:trPr>
          <w:trHeight w:val="373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အရေ အတွက်</w:t>
            </w: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17128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၅</w:t>
            </w:r>
            <w:r w:rsidR="000B5CE9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၈</w:t>
            </w:r>
          </w:p>
        </w:tc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0B5CE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၄၀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0B5CE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၁၈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</w:tr>
    </w:tbl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အိမ်ထောင်စုစာရင်း ကောက်ယူမှု။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လေ့လာတွေ့ရှိချက်။       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ကျေးရွာသည်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သယ်ယူပို့ဆောင်ရေးအဖြစ်</w:t>
      </w:r>
      <w:r w:rsidRPr="002D3F6B">
        <w:rPr>
          <w:rFonts w:ascii="Pyidaungsu" w:hAnsi="Pyidaungsu" w:cs="Pyidaungsu"/>
          <w:color w:val="000000" w:themeColor="text1"/>
          <w:sz w:val="26"/>
          <w:szCs w:val="26"/>
        </w:rPr>
        <w:t xml:space="preserve">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ထော်လာဂျီ၊ ဆိုင်ကယ်နှင</w:t>
      </w:r>
      <w:r w:rsidR="0063367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့် ကားများကို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အသုံးပြုလျက်ရှိကြောင်း လေ့လာတွေ့ရှိရပါသည်။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ဌ)  လျှပ်စစ်မီးရရှိမှု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(၄၄) လျှပ်စစ်မီးရရှိမှု အခြေအနေ</w:t>
      </w:r>
    </w:p>
    <w:tbl>
      <w:tblPr>
        <w:tblW w:w="972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1440"/>
        <w:gridCol w:w="1620"/>
        <w:gridCol w:w="2610"/>
        <w:gridCol w:w="1620"/>
      </w:tblGrid>
      <w:tr w:rsidR="002D3F6B" w:rsidRPr="006F39CB" w:rsidTr="00DB0E0A">
        <w:trPr>
          <w:trHeight w:val="20"/>
          <w:tblHeader/>
        </w:trPr>
        <w:tc>
          <w:tcPr>
            <w:tcW w:w="24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ရင်းမြစ်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အမျိုးသမီး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ဦးဆောင်သည့်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အိမ်ထောင်စု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ပြုပြင်ထိန်းသိမ်းရေးစနစ်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အခက်အခဲ</w:t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မဟာဓာတ်အားလိုင်း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:rsidR="002D3F6B" w:rsidRPr="002D3F6B" w:rsidRDefault="000B5CE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၁၂၁</w:t>
            </w:r>
          </w:p>
        </w:tc>
        <w:tc>
          <w:tcPr>
            <w:tcW w:w="16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0B5CE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၃၁</w:t>
            </w:r>
          </w:p>
        </w:tc>
        <w:tc>
          <w:tcPr>
            <w:tcW w:w="26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885BE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ဆိုလာစနစ်</w:t>
            </w:r>
          </w:p>
        </w:tc>
        <w:tc>
          <w:tcPr>
            <w:tcW w:w="1440" w:type="dxa"/>
            <w:vAlign w:val="center"/>
          </w:tcPr>
          <w:p w:rsidR="002D3F6B" w:rsidRPr="002D3F6B" w:rsidRDefault="002D3F6B" w:rsidP="000B5CE9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အသေးစားရေအားလျှပ် စစ်</w:t>
            </w:r>
          </w:p>
        </w:tc>
        <w:tc>
          <w:tcPr>
            <w:tcW w:w="1440" w:type="dxa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ဒီဇယ်သုံးအင်ဂျင်</w:t>
            </w:r>
          </w:p>
        </w:tc>
        <w:tc>
          <w:tcPr>
            <w:tcW w:w="1440" w:type="dxa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6F39C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လေစွမ်းအင်</w:t>
            </w:r>
          </w:p>
        </w:tc>
        <w:tc>
          <w:tcPr>
            <w:tcW w:w="1440" w:type="dxa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ဇီဝလောင်စာ</w:t>
            </w:r>
          </w:p>
        </w:tc>
        <w:tc>
          <w:tcPr>
            <w:tcW w:w="1440" w:type="dxa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2430" w:type="dxa"/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အမျိုးအမည်ခွဲခြားဖော်ပြခြင်းမပြုနိုင်သောလျှပ် စစ်ဓာတ်အားပေးစနစ်</w:t>
            </w:r>
          </w:p>
        </w:tc>
        <w:tc>
          <w:tcPr>
            <w:tcW w:w="1440" w:type="dxa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</w:pPr>
          </w:p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ညံ့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885BEA">
        <w:trPr>
          <w:trHeight w:val="20"/>
        </w:trPr>
        <w:tc>
          <w:tcPr>
            <w:tcW w:w="243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both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လျှပ်စစ်မီး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အသုံးမပြုနိုင်သော</w:t>
            </w:r>
          </w:p>
        </w:tc>
        <w:tc>
          <w:tcPr>
            <w:tcW w:w="1440" w:type="dxa"/>
            <w:vAlign w:val="center"/>
          </w:tcPr>
          <w:p w:rsidR="002D3F6B" w:rsidRPr="002D3F6B" w:rsidRDefault="002D3F6B" w:rsidP="00885BE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885BE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78"/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78"/>
            </w:r>
          </w:p>
        </w:tc>
      </w:tr>
    </w:tbl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(၁) အိမ်ထောင်စုစာရင်း ကောက်ယူမှု၊ (၂) ဦးတည်အုပ်စု ဆွေးနွေးခြင်း - ရပ်မိရပ်ဖ အုပ်စု။</w:t>
      </w:r>
    </w:p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လေ့လာတွေ့ရှိချက်။       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ကျေးရွာတွင် </w:t>
      </w:r>
      <w:r w:rsidR="00EC009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အိမ်ထောင်စု </w:t>
      </w:r>
      <w:r w:rsidR="000B5CE9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(၁၂၁</w:t>
      </w:r>
      <w:r w:rsidR="00EC009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)စုမှာ</w:t>
      </w:r>
      <w:r w:rsidR="00293A95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မဟာဓါတ်အားလိုင်း</w:t>
      </w:r>
      <w:r w:rsidR="000B5CE9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ရရှိပါသည်။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ဍ)  ဆက်သွယ်ရေးနှင့် သတင်းအချက်အလက်ဆိုင်ရာနည်းပညာ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(၄၅) ဆက်သွယ်ရေးနှင့် သတင်းအချက်အလက် နည်းပညာအခြေအနေ</w:t>
      </w:r>
    </w:p>
    <w:tbl>
      <w:tblPr>
        <w:tblW w:w="9981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21"/>
        <w:gridCol w:w="899"/>
        <w:gridCol w:w="1288"/>
        <w:gridCol w:w="1052"/>
        <w:gridCol w:w="2354"/>
        <w:gridCol w:w="2767"/>
      </w:tblGrid>
      <w:tr w:rsidR="002D3F6B" w:rsidRPr="006F39CB" w:rsidTr="00DB0E0A">
        <w:trPr>
          <w:trHeight w:val="288"/>
          <w:tblHeader/>
        </w:trPr>
        <w:tc>
          <w:tcPr>
            <w:tcW w:w="1621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စဉ်</w:t>
            </w:r>
          </w:p>
        </w:tc>
        <w:tc>
          <w:tcPr>
            <w:tcW w:w="89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ဖုန်း</w:t>
            </w:r>
          </w:p>
        </w:tc>
        <w:tc>
          <w:tcPr>
            <w:tcW w:w="128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ရေဒီယို</w:t>
            </w:r>
          </w:p>
        </w:tc>
        <w:tc>
          <w:tcPr>
            <w:tcW w:w="1052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တီဗွီ</w:t>
            </w:r>
          </w:p>
        </w:tc>
        <w:tc>
          <w:tcPr>
            <w:tcW w:w="2354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ဂြိုလ်တုစလောင်း</w:t>
            </w:r>
          </w:p>
        </w:tc>
        <w:tc>
          <w:tcPr>
            <w:tcW w:w="276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အင်တာနက်လက်လှမ်းမီ</w:t>
            </w:r>
          </w:p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သည့်အိမ်ထောင်စု</w:t>
            </w:r>
          </w:p>
        </w:tc>
      </w:tr>
      <w:tr w:rsidR="002D3F6B" w:rsidRPr="006F39CB" w:rsidTr="00DB0E0A">
        <w:trPr>
          <w:trHeight w:val="526"/>
        </w:trPr>
        <w:tc>
          <w:tcPr>
            <w:tcW w:w="1621" w:type="dxa"/>
            <w:tcBorders>
              <w:top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အရေအတွက်</w:t>
            </w:r>
          </w:p>
        </w:tc>
        <w:tc>
          <w:tcPr>
            <w:tcW w:w="89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0B5CE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rtl/>
                <w:cs/>
              </w:rPr>
            </w:pPr>
            <w:r>
              <w:rPr>
                <w:rFonts w:ascii="Pyidaungsu" w:hAnsi="Pyidaungsu" w:cs="Pyidaungsu" w:hint="cs"/>
                <w:color w:val="000000" w:themeColor="text1"/>
                <w:sz w:val="26"/>
                <w:szCs w:val="26"/>
                <w:cs/>
                <w:lang w:bidi="my-MM"/>
              </w:rPr>
              <w:t>၂၆၈</w:t>
            </w:r>
          </w:p>
        </w:tc>
        <w:tc>
          <w:tcPr>
            <w:tcW w:w="1288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1052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0B5CE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၁၈</w:t>
            </w:r>
          </w:p>
        </w:tc>
        <w:tc>
          <w:tcPr>
            <w:tcW w:w="2354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970110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</w:p>
        </w:tc>
        <w:tc>
          <w:tcPr>
            <w:tcW w:w="2767" w:type="dxa"/>
            <w:tcBorders>
              <w:top w:val="single" w:sz="2" w:space="0" w:color="auto"/>
            </w:tcBorders>
          </w:tcPr>
          <w:p w:rsidR="002D3F6B" w:rsidRPr="002D3F6B" w:rsidRDefault="000B5CE9" w:rsidP="00DB0E0A">
            <w:pPr>
              <w:spacing w:after="0"/>
              <w:jc w:val="center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၁၂၁</w:t>
            </w:r>
          </w:p>
        </w:tc>
      </w:tr>
    </w:tbl>
    <w:p w:rsidR="002D3F6B" w:rsidRPr="002D3F6B" w:rsidRDefault="002D3F6B" w:rsidP="002D3F6B">
      <w:pPr>
        <w:spacing w:after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အိမ်ထောင်စုစာရင်း ကောက်ယူမှု။</w:t>
      </w:r>
    </w:p>
    <w:p w:rsidR="000B5CE9" w:rsidRDefault="002D3F6B" w:rsidP="000B5CE9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လေ့လာတွေ့ရှိချက်။       ။</w:t>
      </w:r>
      <w:r w:rsidR="00EC6900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 ဖုန်းများရှိသော်လည်း ရွာထဲတွင်</w:t>
      </w:r>
      <w:r w:rsidR="000B5CE9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အင်တာနက်လိုင်း ရရှိသောကြောင့် သတင်းအချက်အလက်များ အချိန်နှင့်တပြေးညီရရှိသည်။</w:t>
      </w:r>
      <w:r w:rsidR="00EC6900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 xml:space="preserve"> </w:t>
      </w:r>
    </w:p>
    <w:p w:rsidR="000B5CE9" w:rsidRDefault="002D3F6B" w:rsidP="000B5CE9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  </w:t>
      </w:r>
    </w:p>
    <w:p w:rsidR="002D3F6B" w:rsidRPr="002D3F6B" w:rsidRDefault="002D3F6B" w:rsidP="000B5CE9">
      <w:pPr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ယဉ်ကျေးမှုနှင့် လူငယ်ဖွံ့ဖြိုးရေး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(၄၆) ယဉ်ကျေးမှုနှင့် လူငယ်ဖွံ့ဖြိုးရေး အခြေအနေ</w:t>
      </w:r>
    </w:p>
    <w:tbl>
      <w:tblPr>
        <w:tblW w:w="9810" w:type="dxa"/>
        <w:tblInd w:w="-34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5130"/>
      </w:tblGrid>
      <w:tr w:rsidR="002D3F6B" w:rsidRPr="006F39CB" w:rsidTr="00DB0E0A">
        <w:trPr>
          <w:trHeight w:val="591"/>
          <w:tblHeader/>
        </w:trPr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before="120"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ယဉ်ကျေးမှုနှင့်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လူငယ်ဖွံဖြိုးရေး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ဆိုင်ရာများ</w:t>
            </w:r>
          </w:p>
        </w:tc>
        <w:tc>
          <w:tcPr>
            <w:tcW w:w="51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2D3F6B" w:rsidRPr="002D3F6B" w:rsidRDefault="002D3F6B" w:rsidP="00DB0E0A">
            <w:pPr>
              <w:spacing w:before="120" w:after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ဝန်ဆောင်မှု</w:t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လူငယ်များအနားယူအပန်းဖြေရန်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နေရာများ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ပျော်ပွဲရွှင်ပွဲ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ရှိခြင်း</w:t>
            </w:r>
          </w:p>
        </w:tc>
        <w:tc>
          <w:tcPr>
            <w:tcW w:w="51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လူမှုရေးလုပ်ငန်းများတွင်ပါဝင်မှု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ဘာသာရေးလုပ်ငန်းများတွင်ပါဝင်မှု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ind w:left="-18" w:right="-108" w:firstLine="18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အားကစားနှင့်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ကာယလေ့ကျင့်ခန်းများ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ပြုလုပ်ရန် နေရာ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အထောက်အကူပြု ပစ္စည်းများရှိခြင်း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ဖွံ့ဖြိုးရေးလုပ်ငန်းများတွင်ပါဝင်မှု</w:t>
            </w:r>
          </w:p>
        </w:tc>
        <w:tc>
          <w:tcPr>
            <w:tcW w:w="5130" w:type="dxa"/>
            <w:tcBorders>
              <w:top w:val="single" w:sz="1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ကောင်း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ညံ့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ရိုးရာဓလေ့ထုံးစံများနှင့်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ယဉ်ကျေးမှုအမွေ အနှစ် များထိန်းသိမ်းစောင့်ရှောက်ခြင်းတွင် ပါဝင်မှု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နည်း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များ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20"/>
        </w:trPr>
        <w:tc>
          <w:tcPr>
            <w:tcW w:w="468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စိတ်ဝင်စားရာများကို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မိမိကိုယ်တိုင်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လေ့လာ သင်ယူနိုင်မည့်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နေရာများ၊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လူငယ်ရိပ်သာများ၊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စာကြည့်တိုက်များ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စသည်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တို့တွင်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ဝင်ရောက်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လေ့လာသင်ယူနိုင်ခြင်း</w:t>
            </w:r>
          </w:p>
        </w:tc>
        <w:tc>
          <w:tcPr>
            <w:tcW w:w="513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</w:t>
            </w:r>
          </w:p>
        </w:tc>
      </w:tr>
    </w:tbl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ဦးတည်အုပ်စု ဆွေးနွေးခြင်း - လူငယ် အုပ်စု။</w:t>
      </w:r>
    </w:p>
    <w:p w:rsidR="002D3F6B" w:rsidRPr="001D6AD4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လေ့လာတွေ့ရှိချက်။       ။ </w:t>
      </w:r>
      <w:r w:rsidRPr="001D6AD4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ကျေးရွာတွင်ယဉ်ကျေးမှုနှင့် လူငယ်ဖွံ့ဖြိုးရေးအခြေအနေ အသင့်အတင့် ကောင်းမွန်ကြောင်း တွေ့ရှိရပါသည်။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ဏ)  ကျေးရွာတည်ငြိမ်ရေးနှင့် ဘေးကင်းလုံခြုံရေးအခြေအနေ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ဏ-၁)လုံခြုံရေးဆိုင်ရာ ဝန်ဆောင်မှုများအား လက်လှမ်းမီမှု</w:t>
      </w:r>
    </w:p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ဇယား (၄၇) ဘေးကင်းလုံခြုံရေး၊ ဝန်ဆောင်မှု အထောက်အကူများအား လက်လှမ်းမီမှု</w:t>
      </w:r>
    </w:p>
    <w:tbl>
      <w:tblPr>
        <w:tblW w:w="10350" w:type="dxa"/>
        <w:tblInd w:w="-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0"/>
        <w:gridCol w:w="2250"/>
        <w:gridCol w:w="2610"/>
      </w:tblGrid>
      <w:tr w:rsidR="002D3F6B" w:rsidRPr="006F39CB" w:rsidTr="00DB0E0A">
        <w:trPr>
          <w:trHeight w:val="428"/>
          <w:tblHeader/>
        </w:trPr>
        <w:tc>
          <w:tcPr>
            <w:tcW w:w="5490" w:type="dxa"/>
            <w:tcBorders>
              <w:top w:val="single" w:sz="1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ဝန်ဆောင်မှုများ</w:t>
            </w:r>
          </w:p>
        </w:tc>
        <w:tc>
          <w:tcPr>
            <w:tcW w:w="22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ကျား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/>
            <w:vAlign w:val="center"/>
          </w:tcPr>
          <w:p w:rsidR="002D3F6B" w:rsidRPr="002D3F6B" w:rsidRDefault="002D3F6B" w:rsidP="00DB0E0A">
            <w:pPr>
              <w:spacing w:before="12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bidi="my-MM"/>
              </w:rPr>
              <w:t>မ</w:t>
            </w:r>
          </w:p>
        </w:tc>
      </w:tr>
      <w:tr w:rsidR="002D3F6B" w:rsidRPr="006F39CB" w:rsidTr="00DB0E0A">
        <w:trPr>
          <w:trHeight w:val="2434"/>
        </w:trPr>
        <w:tc>
          <w:tcPr>
            <w:tcW w:w="54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တယ်လီဖုန်းလိုင်း၊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တယ်လီဖုန်းတာဝါတိုင်များ၊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ကြေးနန်း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လိုင်း၊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အင်တာနက်လိုင်း၊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ရုပ်မြင်သံကြား လိုင်း၊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ရေဒီယိုလိုင်း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စသော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ဆက်သွယ်ရေးနှင့်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သတင်းအချက်အလက်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ဖြန့်ဝေခြင်း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ဆိုင်ရာ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အထောက်အကူပြု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အဆောက်အဦများရှိခြင်း</w:t>
            </w:r>
          </w:p>
        </w:tc>
        <w:tc>
          <w:tcPr>
            <w:tcW w:w="2250" w:type="dxa"/>
            <w:tcBorders>
              <w:top w:val="single" w:sz="2" w:space="0" w:color="auto"/>
            </w:tcBorders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  <w:tc>
          <w:tcPr>
            <w:tcW w:w="2610" w:type="dxa"/>
            <w:tcBorders>
              <w:top w:val="single" w:sz="2" w:space="0" w:color="auto"/>
            </w:tcBorders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</w:p>
        </w:tc>
      </w:tr>
      <w:tr w:rsidR="002D3F6B" w:rsidRPr="006F39CB" w:rsidTr="00DB0E0A">
        <w:trPr>
          <w:trHeight w:val="1151"/>
        </w:trPr>
        <w:tc>
          <w:tcPr>
            <w:tcW w:w="54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အာမခံလုပ်ငန်းများ၏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ဝန်ဆောင်မှုများကို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ရရှိနိုင်ခြင်း</w:t>
            </w:r>
          </w:p>
        </w:tc>
        <w:tc>
          <w:tcPr>
            <w:tcW w:w="2250" w:type="dxa"/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610" w:type="dxa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980"/>
        </w:trPr>
        <w:tc>
          <w:tcPr>
            <w:tcW w:w="54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လူထုအခြေပြု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သဘာဝဘေးအန္တရာယ်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လျှော့ချရေး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အစီအစဉ်</w:t>
            </w:r>
          </w:p>
        </w:tc>
        <w:tc>
          <w:tcPr>
            <w:tcW w:w="2250" w:type="dxa"/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610" w:type="dxa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980"/>
        </w:trPr>
        <w:tc>
          <w:tcPr>
            <w:tcW w:w="54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ဆိုင်ကလုန်း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(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သို့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>)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အရေးပေါ်အခြေအနေ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အကွယ်များနှင့်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လက်လှမ်းမီခြင်း</w:t>
            </w:r>
          </w:p>
        </w:tc>
        <w:tc>
          <w:tcPr>
            <w:tcW w:w="2250" w:type="dxa"/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610" w:type="dxa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1403"/>
        </w:trPr>
        <w:tc>
          <w:tcPr>
            <w:tcW w:w="54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မှုခင်းများကာကွယ်တားဆီးလျော့ချရေးအတွက်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ရဲဘက်ဆိုင်ရာများမှ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ဝန်ဆောင်မှုပေးခြင်း</w:t>
            </w:r>
          </w:p>
        </w:tc>
        <w:tc>
          <w:tcPr>
            <w:tcW w:w="2250" w:type="dxa"/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610" w:type="dxa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ရှိ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  <w:tr w:rsidR="002D3F6B" w:rsidRPr="006F39CB" w:rsidTr="00DB0E0A">
        <w:trPr>
          <w:trHeight w:val="1403"/>
        </w:trPr>
        <w:tc>
          <w:tcPr>
            <w:tcW w:w="5490" w:type="dxa"/>
            <w:shd w:val="clear" w:color="auto" w:fill="auto"/>
            <w:vAlign w:val="center"/>
          </w:tcPr>
          <w:p w:rsidR="002D3F6B" w:rsidRPr="002D3F6B" w:rsidRDefault="002D3F6B" w:rsidP="00DB0E0A">
            <w:pPr>
              <w:spacing w:after="0"/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မီးဘေးအန္တရာယ်ကာကွယ်ခြင်းဆိုင်ရာ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ဝန်ဆောင်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မှုများနှင့်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lang w:bidi="my-MM"/>
              </w:rPr>
              <w:t xml:space="preserve">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>လက်လှမ်းမီခြင်း</w:t>
            </w:r>
          </w:p>
        </w:tc>
        <w:tc>
          <w:tcPr>
            <w:tcW w:w="2250" w:type="dxa"/>
            <w:shd w:val="clear" w:color="auto" w:fill="auto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610" w:type="dxa"/>
          </w:tcPr>
          <w:p w:rsidR="002D3F6B" w:rsidRPr="006F39CB" w:rsidRDefault="002D3F6B" w:rsidP="00DB0E0A">
            <w:pPr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</w:pP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မရှိ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A8"/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t xml:space="preserve">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  <w:cs/>
                <w:lang w:bidi="my-MM"/>
              </w:rPr>
              <w:t xml:space="preserve">မဖြေဆိုပါ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F60E77" w:rsidRDefault="00F60E77" w:rsidP="002D3F6B">
      <w:pPr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Default="002D3F6B" w:rsidP="002D3F6B">
      <w:pPr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     ဦးတည်အုပ်စု ဆွေးနွေးခြင်း - ရပ်မိရပ်ဖ။</w:t>
      </w:r>
    </w:p>
    <w:p w:rsidR="00F60E77" w:rsidRPr="002D3F6B" w:rsidRDefault="00F60E77" w:rsidP="002D3F6B">
      <w:pPr>
        <w:spacing w:after="0"/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</w:p>
    <w:p w:rsidR="002D3F6B" w:rsidRDefault="002D3F6B" w:rsidP="002D3F6B">
      <w:pPr>
        <w:widowControl w:val="0"/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 xml:space="preserve">လေ့လာတွေ့ရှိချက်။       ။ </w:t>
      </w:r>
      <w:r w:rsidRPr="001D6AD4">
        <w:rPr>
          <w:rFonts w:ascii="Pyidaungsu" w:hAnsi="Pyidaungsu" w:cs="Pyidaungsu"/>
          <w:color w:val="000000" w:themeColor="text1"/>
          <w:sz w:val="26"/>
          <w:szCs w:val="26"/>
          <w:cs/>
          <w:lang w:val="en-GB" w:bidi="my-MM"/>
        </w:rPr>
        <w:t>ကျေးရွာတည်ငြိမ်ရေးနှင့် ဘေးကင်းလုံခြုံရေးအတွက် ကျေးရွာရှိ အမျိုးသားများက အလှည့်ကျကင်းစောင့်ခြင်းဖြင့် ဆောင်ရွက်လျှက်ရှိကြောင်း တွေ့ရှိရပါသည်။</w:t>
      </w:r>
    </w:p>
    <w:p w:rsidR="00F60E77" w:rsidRPr="002D3F6B" w:rsidRDefault="00F60E77" w:rsidP="002D3F6B">
      <w:pPr>
        <w:widowControl w:val="0"/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</w:p>
    <w:p w:rsidR="002D3F6B" w:rsidRPr="002D3F6B" w:rsidRDefault="002D3F6B" w:rsidP="002D3F6B">
      <w:pPr>
        <w:widowControl w:val="0"/>
        <w:tabs>
          <w:tab w:val="left" w:pos="90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</w:pPr>
    </w:p>
    <w:p w:rsidR="002D3F6B" w:rsidRPr="002D3F6B" w:rsidRDefault="002D3F6B" w:rsidP="002D3F6B">
      <w:pPr>
        <w:widowControl w:val="0"/>
        <w:tabs>
          <w:tab w:val="left" w:pos="900"/>
        </w:tabs>
        <w:autoSpaceDE w:val="0"/>
        <w:autoSpaceDN w:val="0"/>
        <w:adjustRightInd w:val="0"/>
        <w:ind w:left="-450"/>
        <w:jc w:val="both"/>
        <w:rPr>
          <w:rFonts w:ascii="Pyidaungsu" w:hAnsi="Pyidaungsu" w:cs="Pyidaungsu"/>
          <w:b/>
          <w:bCs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(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ဏ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>-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၂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val="en-GB"/>
        </w:rPr>
        <w:t xml:space="preserve">) 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val="en-GB" w:bidi="my-MM"/>
        </w:rPr>
        <w:t>မှုခင်းဖြစ်ပွားမှု</w:t>
      </w:r>
    </w:p>
    <w:p w:rsidR="002D3F6B" w:rsidRPr="002D3F6B" w:rsidRDefault="002D3F6B" w:rsidP="002D3F6B">
      <w:pPr>
        <w:widowControl w:val="0"/>
        <w:tabs>
          <w:tab w:val="left" w:pos="900"/>
        </w:tabs>
        <w:autoSpaceDE w:val="0"/>
        <w:autoSpaceDN w:val="0"/>
        <w:adjustRightInd w:val="0"/>
        <w:spacing w:after="120"/>
        <w:ind w:left="-450"/>
        <w:jc w:val="both"/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</w:pP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ဇယား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(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၄၈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)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မှုခင်းဖြစ်ပွားမှု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lang w:val="en-GB"/>
        </w:rPr>
        <w:t xml:space="preserve"> </w:t>
      </w:r>
      <w:r w:rsidRPr="002D3F6B">
        <w:rPr>
          <w:rFonts w:ascii="Pyidaungsu" w:hAnsi="Pyidaungsu" w:cs="Pyidaungsu"/>
          <w:bCs/>
          <w:color w:val="000000" w:themeColor="text1"/>
          <w:sz w:val="26"/>
          <w:szCs w:val="26"/>
          <w:cs/>
          <w:lang w:val="en-GB" w:bidi="my-MM"/>
        </w:rPr>
        <w:t>အခြေအနေ</w:t>
      </w:r>
    </w:p>
    <w:tbl>
      <w:tblPr>
        <w:tblStyle w:val="TableGrid"/>
        <w:tblW w:w="0" w:type="auto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814"/>
        <w:gridCol w:w="1689"/>
        <w:gridCol w:w="1834"/>
        <w:gridCol w:w="2044"/>
        <w:gridCol w:w="1834"/>
      </w:tblGrid>
      <w:tr w:rsidR="002D3F6B" w:rsidRPr="006F39CB" w:rsidTr="00DB0E0A">
        <w:trPr>
          <w:trHeight w:val="288"/>
          <w:tblHeader/>
        </w:trPr>
        <w:tc>
          <w:tcPr>
            <w:tcW w:w="2774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မှုခင်းဖြစ်ပွားမှုအခြေအနေ</w:t>
            </w:r>
          </w:p>
        </w:tc>
        <w:tc>
          <w:tcPr>
            <w:tcW w:w="146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လူကုန်ကူးမှု</w:t>
            </w:r>
          </w:p>
        </w:tc>
        <w:tc>
          <w:tcPr>
            <w:tcW w:w="197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ခိုးမှု</w:t>
            </w:r>
          </w:p>
        </w:tc>
        <w:tc>
          <w:tcPr>
            <w:tcW w:w="202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မူးယစ်ဆေးသုံးစွဲမှု</w:t>
            </w:r>
          </w:p>
        </w:tc>
        <w:tc>
          <w:tcPr>
            <w:tcW w:w="197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အကြမ်းဖက်မှု</w:t>
            </w:r>
          </w:p>
        </w:tc>
      </w:tr>
      <w:tr w:rsidR="002D3F6B" w:rsidRPr="006F39CB" w:rsidTr="00DB0E0A">
        <w:trPr>
          <w:trHeight w:val="288"/>
        </w:trPr>
        <w:tc>
          <w:tcPr>
            <w:tcW w:w="2774" w:type="dxa"/>
            <w:vMerge/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</w:p>
        </w:tc>
        <w:tc>
          <w:tcPr>
            <w:tcW w:w="1467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</w:p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97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</w:p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2028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</w:p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  <w:tc>
          <w:tcPr>
            <w:tcW w:w="197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>စိုးရိမ်ရသည်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t xml:space="preserve">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သာမန်       </w:t>
            </w: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  <w:sym w:font="Wingdings" w:char="F06F"/>
            </w:r>
          </w:p>
          <w:p w:rsidR="002D3F6B" w:rsidRPr="006F39CB" w:rsidRDefault="002D3F6B" w:rsidP="00DB0E0A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lang w:val="en-GB"/>
              </w:rPr>
            </w:pPr>
            <w:r w:rsidRPr="006F39CB">
              <w:rPr>
                <w:rFonts w:ascii="Pyidaungsu" w:hAnsi="Pyidaungsu" w:cs="Pyidaungsu"/>
                <w:bCs/>
                <w:color w:val="000000" w:themeColor="text1"/>
                <w:sz w:val="26"/>
                <w:szCs w:val="26"/>
                <w:cs/>
                <w:lang w:val="en-GB" w:bidi="my-MM"/>
              </w:rPr>
              <w:t xml:space="preserve">မရှိ            </w:t>
            </w:r>
            <w:r w:rsidRPr="002D3F6B">
              <w:rPr>
                <w:rFonts w:ascii="Pyidaungsu" w:hAnsi="Pyidaungsu" w:cs="Pyidaungsu"/>
                <w:color w:val="000000" w:themeColor="text1"/>
                <w:sz w:val="26"/>
                <w:szCs w:val="26"/>
              </w:rPr>
              <w:sym w:font="Wingdings" w:char="F0FE"/>
            </w:r>
          </w:p>
        </w:tc>
      </w:tr>
    </w:tbl>
    <w:p w:rsidR="002D3F6B" w:rsidRPr="002D3F6B" w:rsidRDefault="002D3F6B" w:rsidP="002D3F6B">
      <w:pPr>
        <w:ind w:left="-450"/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ရင်းမြစ်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lang w:bidi="my-MM"/>
        </w:rPr>
        <w:t xml:space="preserve">    </w:t>
      </w: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>ဦးတည်အုပ်စု ဆွေးနွေးခြင်း - ရပ်မိရပ်ဖ အုပ်စု၊ အမျိုးသမီး အုပ်စု။</w:t>
      </w:r>
    </w:p>
    <w:p w:rsidR="002D3F6B" w:rsidRPr="002D3F6B" w:rsidRDefault="002D3F6B" w:rsidP="002D3F6B">
      <w:pPr>
        <w:ind w:left="-450"/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  <w:r w:rsidRPr="002D3F6B">
        <w:rPr>
          <w:rFonts w:ascii="Pyidaungsu" w:hAnsi="Pyidaungsu" w:cs="Pyidaungsu"/>
          <w:b/>
          <w:bCs/>
          <w:color w:val="000000" w:themeColor="text1"/>
          <w:sz w:val="26"/>
          <w:szCs w:val="26"/>
          <w:cs/>
          <w:lang w:bidi="my-MM"/>
        </w:rPr>
        <w:t xml:space="preserve">လေ့လာတွေ့ရှိချက်။       ။ </w:t>
      </w:r>
      <w:r w:rsidRPr="002D3F6B">
        <w:rPr>
          <w:rFonts w:ascii="Pyidaungsu" w:hAnsi="Pyidaungsu" w:cs="Pyidaungsu"/>
          <w:color w:val="000000" w:themeColor="text1"/>
          <w:sz w:val="26"/>
          <w:szCs w:val="26"/>
          <w:cs/>
          <w:lang w:bidi="my-MM"/>
        </w:rPr>
        <w:t>ကျေးရွာသည် မှုခင်းဖြစ်ပွားမရှိသလောက် နည်းပါးလျက်ရှိကြောင်း လေ့လာတွေ့ရှိရပါသည်။</w:t>
      </w: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2D3F6B" w:rsidRPr="002D3F6B" w:rsidRDefault="002D3F6B" w:rsidP="002D3F6B">
      <w:pPr>
        <w:jc w:val="both"/>
        <w:rPr>
          <w:rFonts w:ascii="Pyidaungsu" w:hAnsi="Pyidaungsu" w:cs="Pyidaungsu"/>
          <w:color w:val="000000" w:themeColor="text1"/>
          <w:sz w:val="26"/>
          <w:szCs w:val="26"/>
        </w:rPr>
      </w:pPr>
    </w:p>
    <w:p w:rsidR="00BE5C42" w:rsidRPr="00EF06CE" w:rsidRDefault="00BE5C42" w:rsidP="00EF25C6">
      <w:pPr>
        <w:widowControl w:val="0"/>
        <w:tabs>
          <w:tab w:val="left" w:pos="-243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</w:rPr>
        <w:sectPr w:rsidR="00BE5C42" w:rsidRPr="00EF06CE" w:rsidSect="006D726B">
          <w:footerReference w:type="default" r:id="rId19"/>
          <w:pgSz w:w="11907" w:h="16839" w:code="9"/>
          <w:pgMar w:top="1080" w:right="720" w:bottom="720" w:left="1440" w:header="720" w:footer="720" w:gutter="0"/>
          <w:cols w:space="720"/>
          <w:docGrid w:linePitch="360"/>
        </w:sectPr>
      </w:pPr>
    </w:p>
    <w:p w:rsidR="001C2AD8" w:rsidRPr="00EF06CE" w:rsidRDefault="00222DB8" w:rsidP="001C2AD8">
      <w:pPr>
        <w:jc w:val="center"/>
        <w:rPr>
          <w:rFonts w:ascii="Pyidaungsu" w:hAnsi="Pyidaungsu" w:cs="Pyidaungsu"/>
        </w:rPr>
      </w:pPr>
      <w:r>
        <w:rPr>
          <w:rFonts w:ascii="Pyidaungsu" w:hAnsi="Pyidaungsu" w:cs="Pyidaungsu"/>
          <w:cs/>
          <w:lang w:bidi="my-MM"/>
        </w:rPr>
        <w:t>မိုးနဲ</w:t>
      </w:r>
      <w:r w:rsidR="001C2AD8" w:rsidRPr="00EF06CE">
        <w:rPr>
          <w:rFonts w:ascii="Pyidaungsu" w:hAnsi="Pyidaungsu" w:cs="Pyidaungsu"/>
          <w:cs/>
          <w:lang w:bidi="my-MM"/>
        </w:rPr>
        <w:t>မြို့နယ်၊</w:t>
      </w:r>
      <w:r w:rsidR="001C2AD8" w:rsidRPr="00EF06CE">
        <w:rPr>
          <w:rFonts w:ascii="Pyidaungsu" w:hAnsi="Pyidaungsu" w:cs="Pyidaungsu"/>
        </w:rPr>
        <w:t xml:space="preserve"> </w:t>
      </w:r>
      <w:r w:rsidR="000B5CE9">
        <w:rPr>
          <w:rFonts w:ascii="Pyidaungsu" w:hAnsi="Pyidaungsu" w:cs="Pyidaungsu"/>
          <w:cs/>
          <w:lang w:bidi="my-MM"/>
        </w:rPr>
        <w:t>မိုက်ဟိုင်း</w:t>
      </w:r>
      <w:r w:rsidR="00B562FC" w:rsidRPr="00EF06CE">
        <w:rPr>
          <w:rFonts w:ascii="Pyidaungsu" w:hAnsi="Pyidaungsu" w:cs="Pyidaungsu"/>
          <w:cs/>
          <w:lang w:bidi="my-MM"/>
        </w:rPr>
        <w:t>ကျေးရွာအုပ်စု၊</w:t>
      </w:r>
      <w:r w:rsidR="000B5CE9">
        <w:rPr>
          <w:rFonts w:ascii="Pyidaungsu" w:hAnsi="Pyidaungsu" w:cs="Pyidaungsu"/>
          <w:cs/>
          <w:lang w:bidi="my-MM"/>
        </w:rPr>
        <w:t>ဆိုင်းဖယ်</w:t>
      </w:r>
      <w:r w:rsidR="001C2AD8" w:rsidRPr="00EF06CE">
        <w:rPr>
          <w:rFonts w:ascii="Pyidaungsu" w:hAnsi="Pyidaungsu" w:cs="Pyidaungsu"/>
          <w:cs/>
          <w:lang w:bidi="my-MM"/>
        </w:rPr>
        <w:t>ကျေးရွာ၏</w:t>
      </w:r>
      <w:r w:rsidR="001C2AD8" w:rsidRPr="00EF06CE">
        <w:rPr>
          <w:rFonts w:ascii="Pyidaungsu" w:hAnsi="Pyidaungsu" w:cs="Pyidaungsu"/>
        </w:rPr>
        <w:t xml:space="preserve"> </w:t>
      </w:r>
      <w:r w:rsidR="001C2AD8" w:rsidRPr="00EF06CE">
        <w:rPr>
          <w:rFonts w:ascii="Pyidaungsu" w:hAnsi="Pyidaungsu" w:cs="Pyidaungsu"/>
          <w:cs/>
          <w:lang w:bidi="my-MM"/>
        </w:rPr>
        <w:t>ဖွံ့ဖြိုးရေးဗျူဟာ</w:t>
      </w:r>
      <w:r w:rsidR="001C2AD8" w:rsidRPr="00EF06CE">
        <w:rPr>
          <w:rFonts w:ascii="Pyidaungsu" w:hAnsi="Pyidaungsu" w:cs="Pyidaungsu"/>
        </w:rPr>
        <w:t xml:space="preserve"> </w:t>
      </w:r>
      <w:r w:rsidR="001C2AD8" w:rsidRPr="00EF06CE">
        <w:rPr>
          <w:rFonts w:ascii="Pyidaungsu" w:hAnsi="Pyidaungsu" w:cs="Pyidaungsu"/>
          <w:cs/>
          <w:lang w:bidi="my-MM"/>
        </w:rPr>
        <w:t>တည်ဆောက်မှု</w:t>
      </w:r>
      <w:r w:rsidR="001C2AD8" w:rsidRPr="00EF06CE">
        <w:rPr>
          <w:rFonts w:ascii="Pyidaungsu" w:hAnsi="Pyidaungsu" w:cs="Pyidaungsu"/>
        </w:rPr>
        <w:t xml:space="preserve"> </w:t>
      </w:r>
      <w:r w:rsidR="001C2AD8" w:rsidRPr="00EF06CE">
        <w:rPr>
          <w:rFonts w:ascii="Pyidaungsu" w:hAnsi="Pyidaungsu" w:cs="Pyidaungsu"/>
          <w:cs/>
          <w:lang w:bidi="my-MM"/>
        </w:rPr>
        <w:t>အခြေပြဇယားကွင်းဆက်</w:t>
      </w:r>
    </w:p>
    <w:tbl>
      <w:tblPr>
        <w:tblStyle w:val="TableGrid"/>
        <w:tblW w:w="14526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720"/>
        <w:gridCol w:w="2538"/>
        <w:gridCol w:w="2340"/>
        <w:gridCol w:w="2340"/>
        <w:gridCol w:w="2023"/>
        <w:gridCol w:w="2117"/>
        <w:gridCol w:w="2448"/>
      </w:tblGrid>
      <w:tr w:rsidR="001C2AD8" w:rsidRPr="00EF06CE" w:rsidTr="009314C7">
        <w:trPr>
          <w:trHeight w:val="827"/>
        </w:trPr>
        <w:tc>
          <w:tcPr>
            <w:tcW w:w="720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စဉ်</w:t>
            </w:r>
          </w:p>
        </w:tc>
        <w:tc>
          <w:tcPr>
            <w:tcW w:w="2538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ပြဿနာ</w:t>
            </w:r>
          </w:p>
        </w:tc>
        <w:tc>
          <w:tcPr>
            <w:tcW w:w="2340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အကြောင်းအရင်း</w:t>
            </w:r>
          </w:p>
        </w:tc>
        <w:tc>
          <w:tcPr>
            <w:tcW w:w="2340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အခြေအနေကောင်းများ</w:t>
            </w:r>
          </w:p>
        </w:tc>
        <w:tc>
          <w:tcPr>
            <w:tcW w:w="2023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အခက်အခဲနှင့်</w:t>
            </w:r>
            <w:r w:rsidRPr="00EF06CE">
              <w:rPr>
                <w:rFonts w:ascii="Pyidaungsu" w:hAnsi="Pyidaungsu" w:cs="Pyidaungsu"/>
              </w:rPr>
              <w:t xml:space="preserve"> </w:t>
            </w:r>
            <w:r w:rsidRPr="00EF06CE">
              <w:rPr>
                <w:rFonts w:ascii="Pyidaungsu" w:hAnsi="Pyidaungsu" w:cs="Pyidaungsu"/>
                <w:cs/>
                <w:lang w:bidi="my-MM"/>
              </w:rPr>
              <w:t>အဟန့်အတား</w:t>
            </w:r>
          </w:p>
        </w:tc>
        <w:tc>
          <w:tcPr>
            <w:tcW w:w="2117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ဖြေရှင်းရန်နည်းလမ်း</w:t>
            </w:r>
          </w:p>
        </w:tc>
        <w:tc>
          <w:tcPr>
            <w:tcW w:w="2448" w:type="dxa"/>
          </w:tcPr>
          <w:p w:rsidR="001C2AD8" w:rsidRPr="00EF06CE" w:rsidRDefault="001C2AD8" w:rsidP="005D7145">
            <w:pPr>
              <w:jc w:val="center"/>
              <w:rPr>
                <w:rFonts w:ascii="Pyidaungsu" w:hAnsi="Pyidaungsu" w:cs="Pyidaungsu"/>
              </w:rPr>
            </w:pPr>
            <w:r w:rsidRPr="00EF06CE">
              <w:rPr>
                <w:rFonts w:ascii="Pyidaungsu" w:hAnsi="Pyidaungsu" w:cs="Pyidaungsu"/>
                <w:cs/>
                <w:lang w:bidi="my-MM"/>
              </w:rPr>
              <w:t>စီမံချက်</w:t>
            </w:r>
            <w:r w:rsidRPr="00EF06CE">
              <w:rPr>
                <w:rFonts w:ascii="Pyidaungsu" w:hAnsi="Pyidaungsu" w:cs="Pyidaungsu"/>
              </w:rPr>
              <w:t>/</w:t>
            </w:r>
            <w:r w:rsidRPr="00EF06CE">
              <w:rPr>
                <w:rFonts w:ascii="Pyidaungsu" w:hAnsi="Pyidaungsu" w:cs="Pyidaungsu"/>
                <w:cs/>
                <w:lang w:bidi="my-MM"/>
              </w:rPr>
              <w:t>လုပ်ငန်း</w:t>
            </w:r>
          </w:p>
        </w:tc>
      </w:tr>
      <w:tr w:rsidR="0027577F" w:rsidRPr="00C537D4" w:rsidTr="009314C7">
        <w:tc>
          <w:tcPr>
            <w:tcW w:w="720" w:type="dxa"/>
          </w:tcPr>
          <w:p w:rsidR="00C537D4" w:rsidRDefault="00C537D4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27577F" w:rsidRPr="00C537D4" w:rsidRDefault="0027577F" w:rsidP="005D7145">
            <w:pPr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က</w:t>
            </w:r>
          </w:p>
        </w:tc>
        <w:tc>
          <w:tcPr>
            <w:tcW w:w="2538" w:type="dxa"/>
          </w:tcPr>
          <w:p w:rsidR="0027577F" w:rsidRPr="00C537D4" w:rsidRDefault="0027577F" w:rsidP="005D7145">
            <w:pPr>
              <w:pStyle w:val="ListParagraph"/>
              <w:ind w:left="234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မိုးတွင်းကာလသွားလာ ရခက်ခဲခြင်း</w:t>
            </w:r>
          </w:p>
        </w:tc>
        <w:tc>
          <w:tcPr>
            <w:tcW w:w="2340" w:type="dxa"/>
          </w:tcPr>
          <w:p w:rsidR="0027577F" w:rsidRPr="00C537D4" w:rsidRDefault="0027577F" w:rsidP="005D7145">
            <w:pPr>
              <w:ind w:left="-126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လမ်းမကောင်းခြင်း</w:t>
            </w:r>
          </w:p>
        </w:tc>
        <w:tc>
          <w:tcPr>
            <w:tcW w:w="2340" w:type="dxa"/>
          </w:tcPr>
          <w:p w:rsidR="0027577F" w:rsidRPr="00C537D4" w:rsidRDefault="0027577F" w:rsidP="005D7145">
            <w:pPr>
              <w:ind w:left="-126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လုပ်အားစိုက်ထည့်နိုင်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="005D7145">
              <w:rPr>
                <w:rFonts w:ascii="Pyidaungsu" w:hAnsi="Pyidaungsu" w:cs="Pyidaungsu"/>
              </w:rPr>
              <w:t xml:space="preserve">                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  <w:tc>
          <w:tcPr>
            <w:tcW w:w="2023" w:type="dxa"/>
          </w:tcPr>
          <w:p w:rsidR="0027577F" w:rsidRPr="00C537D4" w:rsidRDefault="00C537D4" w:rsidP="005D7145">
            <w:pPr>
              <w:ind w:left="-126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 w:hint="cs"/>
                <w:cs/>
                <w:lang w:bidi="my-MM"/>
              </w:rPr>
              <w:t>ငွ</w:t>
            </w:r>
            <w:r w:rsidR="0027577F" w:rsidRPr="00C537D4">
              <w:rPr>
                <w:rFonts w:ascii="Pyidaungsu" w:hAnsi="Pyidaungsu" w:cs="Pyidaungsu"/>
                <w:cs/>
                <w:lang w:bidi="my-MM"/>
              </w:rPr>
              <w:t>ေကြေးစိုက်ထည့်</w:t>
            </w:r>
            <w:r w:rsidR="0027577F" w:rsidRPr="00C537D4">
              <w:rPr>
                <w:rFonts w:ascii="Pyidaungsu" w:hAnsi="Pyidaungsu" w:cs="Pyidaungsu"/>
              </w:rPr>
              <w:t xml:space="preserve"> </w:t>
            </w:r>
            <w:r w:rsidR="0027577F" w:rsidRPr="00C537D4">
              <w:rPr>
                <w:rFonts w:ascii="Pyidaungsu" w:hAnsi="Pyidaungsu" w:cs="Pyidaungsu"/>
                <w:cs/>
                <w:lang w:bidi="my-MM"/>
              </w:rPr>
              <w:t>နိုင်မှုမရှိခြင်း</w:t>
            </w:r>
          </w:p>
        </w:tc>
        <w:tc>
          <w:tcPr>
            <w:tcW w:w="2117" w:type="dxa"/>
          </w:tcPr>
          <w:p w:rsidR="0027577F" w:rsidRPr="00C537D4" w:rsidRDefault="0027577F" w:rsidP="005D7145">
            <w:pPr>
              <w:ind w:left="-126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သက်ဆိုင်ရာဌာန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နှင့်ချိတ်ဆက်၍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ဆောင်ရွက်ရန်</w:t>
            </w:r>
          </w:p>
        </w:tc>
        <w:tc>
          <w:tcPr>
            <w:tcW w:w="2448" w:type="dxa"/>
          </w:tcPr>
          <w:p w:rsidR="0027577F" w:rsidRPr="00C537D4" w:rsidRDefault="0060761E" w:rsidP="005D7145">
            <w:pPr>
              <w:ind w:left="-126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ရွာတွင်းကွန်ရစ် </w:t>
            </w:r>
            <w:r w:rsidR="0027577F" w:rsidRPr="00C537D4">
              <w:rPr>
                <w:rFonts w:ascii="Pyidaungsu" w:hAnsi="Pyidaungsu" w:cs="Pyidaungsu"/>
                <w:cs/>
                <w:lang w:bidi="my-MM"/>
              </w:rPr>
              <w:t>လမ်းခင်းခြင်</w:t>
            </w:r>
            <w:r w:rsidR="00C537D4" w:rsidRPr="00C537D4">
              <w:rPr>
                <w:rFonts w:ascii="Pyidaungsu" w:hAnsi="Pyidaungsu" w:cs="Pyidaungsu"/>
                <w:cs/>
                <w:lang w:bidi="my-MM"/>
              </w:rPr>
              <w:t>း</w:t>
            </w:r>
          </w:p>
        </w:tc>
      </w:tr>
      <w:tr w:rsidR="00782612" w:rsidRPr="00C537D4" w:rsidTr="00782612">
        <w:tc>
          <w:tcPr>
            <w:tcW w:w="720" w:type="dxa"/>
          </w:tcPr>
          <w:p w:rsidR="00782612" w:rsidRDefault="00782612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782612" w:rsidRPr="00C537D4" w:rsidRDefault="00782612" w:rsidP="005D7145">
            <w:pPr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ခ</w:t>
            </w:r>
          </w:p>
        </w:tc>
        <w:tc>
          <w:tcPr>
            <w:tcW w:w="2538" w:type="dxa"/>
          </w:tcPr>
          <w:p w:rsidR="00782612" w:rsidRPr="00C537D4" w:rsidRDefault="00782612" w:rsidP="00782612">
            <w:pPr>
              <w:pStyle w:val="ListParagraph"/>
              <w:ind w:left="234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တံတားမကောင်းခြင်း</w:t>
            </w:r>
          </w:p>
        </w:tc>
        <w:tc>
          <w:tcPr>
            <w:tcW w:w="2340" w:type="dxa"/>
          </w:tcPr>
          <w:p w:rsidR="00782612" w:rsidRPr="00C537D4" w:rsidRDefault="00782612" w:rsidP="00782612">
            <w:pPr>
              <w:pStyle w:val="ListParagraph"/>
              <w:ind w:left="234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ငွေကြေးခက်ခဲခြင်း</w:t>
            </w:r>
          </w:p>
        </w:tc>
        <w:tc>
          <w:tcPr>
            <w:tcW w:w="2340" w:type="dxa"/>
          </w:tcPr>
          <w:p w:rsidR="00782612" w:rsidRPr="00C537D4" w:rsidRDefault="00782612" w:rsidP="00782612">
            <w:pPr>
              <w:pStyle w:val="ListParagraph"/>
              <w:ind w:left="234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လုပ်အားစိုက်ထည့်နိုင်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  <w:tc>
          <w:tcPr>
            <w:tcW w:w="2023" w:type="dxa"/>
          </w:tcPr>
          <w:p w:rsidR="00782612" w:rsidRPr="00C537D4" w:rsidRDefault="00782612" w:rsidP="00782612">
            <w:pPr>
              <w:ind w:left="-126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ငွေကြေးစိုက်ထည့်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နိုင်မှုမရှိခြင်း</w:t>
            </w:r>
          </w:p>
        </w:tc>
        <w:tc>
          <w:tcPr>
            <w:tcW w:w="2117" w:type="dxa"/>
          </w:tcPr>
          <w:p w:rsidR="00782612" w:rsidRPr="00C537D4" w:rsidRDefault="00782612" w:rsidP="00782612">
            <w:pPr>
              <w:ind w:left="-126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သက်ဆိုင်ရာဌာန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နှင့်ချိတ်ဆက်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ဆောင်ရွက်ရန်</w:t>
            </w:r>
          </w:p>
        </w:tc>
        <w:tc>
          <w:tcPr>
            <w:tcW w:w="2448" w:type="dxa"/>
          </w:tcPr>
          <w:p w:rsidR="00782612" w:rsidRPr="00C537D4" w:rsidRDefault="00782612" w:rsidP="00782612">
            <w:pPr>
              <w:pStyle w:val="ListParagraph"/>
              <w:ind w:left="234"/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ကွန်ကရစ်တံတား တည်ဆောက်ခြင်း</w:t>
            </w:r>
          </w:p>
        </w:tc>
      </w:tr>
      <w:tr w:rsidR="00782612" w:rsidRPr="00C537D4" w:rsidTr="00782612">
        <w:tc>
          <w:tcPr>
            <w:tcW w:w="720" w:type="dxa"/>
          </w:tcPr>
          <w:p w:rsidR="00782612" w:rsidRDefault="00782612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782612" w:rsidRPr="00C537D4" w:rsidRDefault="00782612" w:rsidP="005D7145">
            <w:pPr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ဂ</w:t>
            </w:r>
          </w:p>
        </w:tc>
        <w:tc>
          <w:tcPr>
            <w:tcW w:w="2538" w:type="dxa"/>
            <w:vAlign w:val="center"/>
          </w:tcPr>
          <w:p w:rsidR="00782612" w:rsidRPr="00C537D4" w:rsidRDefault="00782612" w:rsidP="00782612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ကုန်ထုတ်လမ်းလိုအပ်ခြင်း</w:t>
            </w:r>
          </w:p>
        </w:tc>
        <w:tc>
          <w:tcPr>
            <w:tcW w:w="2340" w:type="dxa"/>
            <w:vAlign w:val="center"/>
          </w:tcPr>
          <w:p w:rsidR="00782612" w:rsidRPr="00C537D4" w:rsidRDefault="00782612" w:rsidP="00782612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စိုက်ပျိုးရေးခြံသို့သွားရာလမ်းသည် ကျဉ်းပြီး ကားများသွားလာရာ အဆင်မပြေခြင်း</w:t>
            </w:r>
          </w:p>
        </w:tc>
        <w:tc>
          <w:tcPr>
            <w:tcW w:w="2340" w:type="dxa"/>
            <w:vAlign w:val="center"/>
          </w:tcPr>
          <w:p w:rsidR="00782612" w:rsidRPr="00C537D4" w:rsidRDefault="00782612" w:rsidP="00782612">
            <w:pPr>
              <w:tabs>
                <w:tab w:val="left" w:pos="981"/>
                <w:tab w:val="left" w:pos="2340"/>
                <w:tab w:val="center" w:pos="7380"/>
              </w:tabs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လုပ်အားစိုက်ထည့်နိုင်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  <w:tc>
          <w:tcPr>
            <w:tcW w:w="2023" w:type="dxa"/>
            <w:vAlign w:val="center"/>
          </w:tcPr>
          <w:p w:rsidR="00782612" w:rsidRPr="00C537D4" w:rsidRDefault="00782612" w:rsidP="00782612">
            <w:pPr>
              <w:tabs>
                <w:tab w:val="left" w:pos="981"/>
                <w:tab w:val="left" w:pos="2340"/>
                <w:tab w:val="center" w:pos="7380"/>
              </w:tabs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ငွေကြေးစိုက်ထည့်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နိုင်မှုမရှိခြင်း</w:t>
            </w:r>
          </w:p>
        </w:tc>
        <w:tc>
          <w:tcPr>
            <w:tcW w:w="2117" w:type="dxa"/>
            <w:vAlign w:val="center"/>
          </w:tcPr>
          <w:p w:rsidR="00782612" w:rsidRPr="00C537D4" w:rsidRDefault="00782612" w:rsidP="00782612">
            <w:pPr>
              <w:tabs>
                <w:tab w:val="left" w:pos="981"/>
                <w:tab w:val="left" w:pos="2340"/>
                <w:tab w:val="center" w:pos="7380"/>
              </w:tabs>
              <w:ind w:left="-108" w:right="-108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သက်ဆိုင်ရာဌာန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နှင့်ချိတ်ဆက်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ဆောင်ရွက်ရန်</w:t>
            </w:r>
          </w:p>
        </w:tc>
        <w:tc>
          <w:tcPr>
            <w:tcW w:w="2448" w:type="dxa"/>
            <w:vAlign w:val="center"/>
          </w:tcPr>
          <w:p w:rsidR="00782612" w:rsidRPr="00C537D4" w:rsidRDefault="00782612" w:rsidP="00782612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ကုန်ထုတ်လမ်း ဖောက်လုပ်ခြင်း</w:t>
            </w:r>
          </w:p>
        </w:tc>
      </w:tr>
      <w:tr w:rsidR="00375821" w:rsidRPr="00C537D4" w:rsidTr="002A3150">
        <w:tc>
          <w:tcPr>
            <w:tcW w:w="720" w:type="dxa"/>
          </w:tcPr>
          <w:p w:rsidR="00C537D4" w:rsidRDefault="00C537D4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C537D4" w:rsidRDefault="00C537D4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375821" w:rsidRPr="00C537D4" w:rsidRDefault="00375821" w:rsidP="005D7145">
            <w:pPr>
              <w:jc w:val="center"/>
              <w:rPr>
                <w:rFonts w:ascii="Pyidaungsu" w:hAnsi="Pyidaungsu" w:cs="Pyidaungsu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ဃ</w:t>
            </w:r>
          </w:p>
        </w:tc>
        <w:tc>
          <w:tcPr>
            <w:tcW w:w="2538" w:type="dxa"/>
            <w:vAlign w:val="center"/>
          </w:tcPr>
          <w:p w:rsidR="00375821" w:rsidRPr="00C537D4" w:rsidRDefault="00782612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ကျေးရွာမှသာရေး</w:t>
            </w:r>
            <w:r>
              <w:rPr>
                <w:rFonts w:ascii="Pyidaungsu" w:hAnsi="Pyidaungsu" w:cs="Pyidaungsu" w:hint="cs"/>
                <w:color w:val="000000" w:themeColor="text1"/>
                <w:cs/>
                <w:lang w:bidi="my-MM"/>
              </w:rPr>
              <w:t>/နာရေး၊ အစည်းအဝေးပြုလုပ်ချိန် တွင် အခက်အခဲရှိခြင်း</w:t>
            </w:r>
          </w:p>
        </w:tc>
        <w:tc>
          <w:tcPr>
            <w:tcW w:w="2340" w:type="dxa"/>
            <w:vAlign w:val="center"/>
          </w:tcPr>
          <w:p w:rsidR="00375821" w:rsidRPr="00C537D4" w:rsidRDefault="00E97FF2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အများပိုင်ခန်းမမရှိခြင်း</w:t>
            </w:r>
          </w:p>
        </w:tc>
        <w:tc>
          <w:tcPr>
            <w:tcW w:w="2340" w:type="dxa"/>
            <w:vAlign w:val="center"/>
          </w:tcPr>
          <w:p w:rsidR="00375821" w:rsidRPr="00C537D4" w:rsidRDefault="002116B3" w:rsidP="005D7145">
            <w:pPr>
              <w:tabs>
                <w:tab w:val="left" w:pos="981"/>
                <w:tab w:val="left" w:pos="2340"/>
                <w:tab w:val="center" w:pos="7380"/>
              </w:tabs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လုပ်အားစိုက်ထည့်နိုင်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ခြင်း</w:t>
            </w:r>
            <w:r w:rsidR="00E97FF2">
              <w:rPr>
                <w:rFonts w:ascii="Pyidaungsu" w:hAnsi="Pyidaungsu" w:cs="Pyidaungsu"/>
                <w:cs/>
                <w:lang w:bidi="my-MM"/>
              </w:rPr>
              <w:t>၊ မြေနေရာရှိခြင်း</w:t>
            </w:r>
          </w:p>
        </w:tc>
        <w:tc>
          <w:tcPr>
            <w:tcW w:w="2023" w:type="dxa"/>
            <w:vAlign w:val="center"/>
          </w:tcPr>
          <w:p w:rsidR="00375821" w:rsidRPr="00C537D4" w:rsidRDefault="002116B3" w:rsidP="005D7145">
            <w:pPr>
              <w:tabs>
                <w:tab w:val="left" w:pos="981"/>
                <w:tab w:val="left" w:pos="2340"/>
                <w:tab w:val="center" w:pos="7380"/>
              </w:tabs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ငွေကြေးစိုက်ထည့်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နိုင်မှုမရှိခြင်း</w:t>
            </w:r>
          </w:p>
        </w:tc>
        <w:tc>
          <w:tcPr>
            <w:tcW w:w="2117" w:type="dxa"/>
            <w:vAlign w:val="center"/>
          </w:tcPr>
          <w:p w:rsidR="00375821" w:rsidRPr="00C537D4" w:rsidRDefault="002116B3" w:rsidP="005D7145">
            <w:pPr>
              <w:tabs>
                <w:tab w:val="left" w:pos="981"/>
                <w:tab w:val="left" w:pos="2340"/>
                <w:tab w:val="center" w:pos="7380"/>
              </w:tabs>
              <w:ind w:left="-108" w:right="-108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သက်ဆိုင်ရာဌာန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နှင့်ချိတ်ဆက်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ဆောင်ရွက်ရန်</w:t>
            </w:r>
          </w:p>
        </w:tc>
        <w:tc>
          <w:tcPr>
            <w:tcW w:w="2448" w:type="dxa"/>
            <w:vAlign w:val="center"/>
          </w:tcPr>
          <w:p w:rsidR="00375821" w:rsidRPr="00C537D4" w:rsidRDefault="00E97FF2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ခန်းမဆောင်တည်ဆောက် ခြင်း</w:t>
            </w:r>
          </w:p>
        </w:tc>
      </w:tr>
      <w:tr w:rsidR="00375821" w:rsidRPr="00C537D4" w:rsidTr="002A3150">
        <w:tc>
          <w:tcPr>
            <w:tcW w:w="720" w:type="dxa"/>
          </w:tcPr>
          <w:p w:rsidR="00C537D4" w:rsidRDefault="00C537D4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</w:p>
          <w:p w:rsidR="00375821" w:rsidRPr="00C537D4" w:rsidRDefault="00375821" w:rsidP="005D7145">
            <w:pPr>
              <w:jc w:val="center"/>
              <w:rPr>
                <w:rFonts w:ascii="Pyidaungsu" w:hAnsi="Pyidaungsu" w:cs="Pyidaungsu"/>
                <w:lang w:bidi="my-MM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င</w:t>
            </w:r>
          </w:p>
          <w:p w:rsidR="00F57F18" w:rsidRPr="00C537D4" w:rsidRDefault="00F57F18" w:rsidP="005D7145">
            <w:pPr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2538" w:type="dxa"/>
            <w:vAlign w:val="center"/>
          </w:tcPr>
          <w:p w:rsidR="00375821" w:rsidRPr="00C537D4" w:rsidRDefault="00AE1A31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မိုးတွင်းကာလ သွားလာရခက်ခဲခြင်း</w:t>
            </w:r>
          </w:p>
        </w:tc>
        <w:tc>
          <w:tcPr>
            <w:tcW w:w="2340" w:type="dxa"/>
            <w:vAlign w:val="center"/>
          </w:tcPr>
          <w:p w:rsidR="00375821" w:rsidRPr="00C537D4" w:rsidRDefault="00375821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မြေသားလမ်းဖြစ်ခြင်း</w:t>
            </w:r>
          </w:p>
        </w:tc>
        <w:tc>
          <w:tcPr>
            <w:tcW w:w="2340" w:type="dxa"/>
            <w:vAlign w:val="center"/>
          </w:tcPr>
          <w:p w:rsidR="00375821" w:rsidRPr="00C537D4" w:rsidRDefault="00AE1A31" w:rsidP="005D7145">
            <w:pPr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လုပ်အားစိုက်ထည့်နိုင်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  <w:tc>
          <w:tcPr>
            <w:tcW w:w="2023" w:type="dxa"/>
            <w:vAlign w:val="center"/>
          </w:tcPr>
          <w:p w:rsidR="00375821" w:rsidRPr="00C537D4" w:rsidRDefault="00AE1A31" w:rsidP="005D7145">
            <w:pPr>
              <w:tabs>
                <w:tab w:val="left" w:pos="981"/>
                <w:tab w:val="left" w:pos="2340"/>
                <w:tab w:val="center" w:pos="7380"/>
              </w:tabs>
              <w:spacing w:line="276" w:lineRule="auto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s/>
                <w:lang w:bidi="my-MM"/>
              </w:rPr>
              <w:t>ငွေကြေးစိုက်ထည့်</w:t>
            </w:r>
            <w:r w:rsidRPr="00C537D4">
              <w:rPr>
                <w:rFonts w:ascii="Pyidaungsu" w:hAnsi="Pyidaungsu" w:cs="Pyidaungsu"/>
              </w:rPr>
              <w:t xml:space="preserve"> </w:t>
            </w:r>
            <w:r w:rsidRPr="00C537D4">
              <w:rPr>
                <w:rFonts w:ascii="Pyidaungsu" w:hAnsi="Pyidaungsu" w:cs="Pyidaungsu"/>
                <w:cs/>
                <w:lang w:bidi="my-MM"/>
              </w:rPr>
              <w:t>နိုင်မှုမရှိခြင်း</w:t>
            </w:r>
          </w:p>
        </w:tc>
        <w:tc>
          <w:tcPr>
            <w:tcW w:w="2117" w:type="dxa"/>
            <w:vAlign w:val="center"/>
          </w:tcPr>
          <w:p w:rsidR="00375821" w:rsidRPr="00C537D4" w:rsidRDefault="00375821" w:rsidP="005D7145">
            <w:pPr>
              <w:tabs>
                <w:tab w:val="left" w:pos="981"/>
                <w:tab w:val="left" w:pos="2340"/>
                <w:tab w:val="center" w:pos="7380"/>
              </w:tabs>
              <w:spacing w:line="276" w:lineRule="auto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ရန်ပုံငွေများရရှိအောင်ချိတ်ဆက် ဆောင်ရွက်ရန်</w:t>
            </w:r>
          </w:p>
        </w:tc>
        <w:tc>
          <w:tcPr>
            <w:tcW w:w="2448" w:type="dxa"/>
            <w:vAlign w:val="center"/>
          </w:tcPr>
          <w:p w:rsidR="00375821" w:rsidRPr="00C537D4" w:rsidRDefault="00375821" w:rsidP="005D7145">
            <w:pPr>
              <w:spacing w:line="276" w:lineRule="auto"/>
              <w:jc w:val="center"/>
              <w:rPr>
                <w:rFonts w:ascii="Pyidaungsu" w:hAnsi="Pyidaungsu" w:cs="Pyidaungsu"/>
                <w:color w:val="000000" w:themeColor="text1"/>
              </w:rPr>
            </w:pP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ကျေးရွာတွင်းကွန်ကရစ်</w:t>
            </w:r>
            <w:r w:rsid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 xml:space="preserve"> </w:t>
            </w:r>
            <w:r w:rsidRPr="00C537D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လမ်းခင်းခြင်း</w:t>
            </w:r>
          </w:p>
        </w:tc>
      </w:tr>
    </w:tbl>
    <w:p w:rsidR="00375821" w:rsidRPr="00C537D4" w:rsidRDefault="00375821" w:rsidP="005D7145">
      <w:pPr>
        <w:jc w:val="center"/>
        <w:rPr>
          <w:rFonts w:ascii="Pyidaungsu" w:hAnsi="Pyidaungsu" w:cs="Pyidaungsu"/>
          <w:lang w:bidi="my-MM"/>
        </w:rPr>
      </w:pPr>
    </w:p>
    <w:p w:rsidR="00375821" w:rsidRPr="00C537D4" w:rsidRDefault="00375821" w:rsidP="005D7145">
      <w:pPr>
        <w:jc w:val="center"/>
        <w:rPr>
          <w:rFonts w:ascii="Pyidaungsu" w:hAnsi="Pyidaungsu" w:cs="Pyidaungsu"/>
        </w:rPr>
      </w:pPr>
    </w:p>
    <w:p w:rsidR="00BE5C42" w:rsidRPr="00C537D4" w:rsidRDefault="00BE5C42" w:rsidP="005D7145">
      <w:pPr>
        <w:jc w:val="center"/>
        <w:rPr>
          <w:rFonts w:ascii="Pyidaungsu" w:hAnsi="Pyidaungsu" w:cs="Pyidaungsu"/>
        </w:rPr>
      </w:pPr>
    </w:p>
    <w:sectPr w:rsidR="00BE5C42" w:rsidRPr="00C537D4" w:rsidSect="00BE5C42">
      <w:pgSz w:w="16839" w:h="11907" w:orient="landscape" w:code="9"/>
      <w:pgMar w:top="720" w:right="72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44F" w:rsidRDefault="0029244F" w:rsidP="00411A46">
      <w:pPr>
        <w:spacing w:after="0" w:line="240" w:lineRule="auto"/>
      </w:pPr>
      <w:r>
        <w:separator/>
      </w:r>
    </w:p>
  </w:endnote>
  <w:endnote w:type="continuationSeparator" w:id="0">
    <w:p w:rsidR="0029244F" w:rsidRDefault="0029244F" w:rsidP="00411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anmar3">
    <w:panose1 w:val="02020603050405020304"/>
    <w:charset w:val="00"/>
    <w:family w:val="roman"/>
    <w:pitch w:val="variable"/>
    <w:sig w:usb0="E593AAFF" w:usb1="C200FDFF" w:usb2="03501B28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yidaungsu">
    <w:panose1 w:val="020B0502040204020203"/>
    <w:charset w:val="00"/>
    <w:family w:val="swiss"/>
    <w:pitch w:val="variable"/>
    <w:sig w:usb0="00000003" w:usb1="10000000" w:usb2="000004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 Innwa110">
    <w:altName w:val="Doulos SIL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EBB" w:rsidRDefault="00C12EB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85096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2EBB" w:rsidRDefault="00C12EB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24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12EBB" w:rsidRDefault="00C12EB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EBB" w:rsidRDefault="00C12EB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88392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2EBB" w:rsidRDefault="00C12EBB">
        <w:pPr>
          <w:pStyle w:val="Footer"/>
          <w:jc w:val="center"/>
        </w:pPr>
        <w:r w:rsidRPr="003858F4">
          <w:rPr>
            <w:rFonts w:ascii="Win Innwa110" w:hAnsi="Win Innwa110" w:cs="Myanmar3"/>
            <w:sz w:val="28"/>
          </w:rPr>
          <w:fldChar w:fldCharType="begin"/>
        </w:r>
        <w:r w:rsidRPr="003858F4">
          <w:rPr>
            <w:rFonts w:ascii="Win Innwa110" w:hAnsi="Win Innwa110" w:cs="Myanmar3"/>
            <w:sz w:val="28"/>
          </w:rPr>
          <w:instrText xml:space="preserve"> PAGE   \* MERGEFORMAT </w:instrText>
        </w:r>
        <w:r w:rsidRPr="003858F4">
          <w:rPr>
            <w:rFonts w:ascii="Win Innwa110" w:hAnsi="Win Innwa110" w:cs="Myanmar3"/>
            <w:sz w:val="28"/>
          </w:rPr>
          <w:fldChar w:fldCharType="separate"/>
        </w:r>
        <w:r w:rsidR="00880D36">
          <w:rPr>
            <w:rFonts w:ascii="Win Innwa110" w:hAnsi="Win Innwa110" w:cs="Myanmar3"/>
            <w:noProof/>
            <w:sz w:val="28"/>
          </w:rPr>
          <w:t>16</w:t>
        </w:r>
        <w:r w:rsidRPr="003858F4">
          <w:rPr>
            <w:rFonts w:ascii="Win Innwa110" w:hAnsi="Win Innwa110" w:cs="Myanmar3"/>
            <w:noProof/>
            <w:sz w:val="28"/>
          </w:rPr>
          <w:fldChar w:fldCharType="end"/>
        </w:r>
      </w:p>
    </w:sdtContent>
  </w:sdt>
  <w:p w:rsidR="00C12EBB" w:rsidRDefault="00C12E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44F" w:rsidRDefault="0029244F" w:rsidP="00411A46">
      <w:pPr>
        <w:spacing w:after="0" w:line="240" w:lineRule="auto"/>
      </w:pPr>
      <w:r>
        <w:separator/>
      </w:r>
    </w:p>
  </w:footnote>
  <w:footnote w:type="continuationSeparator" w:id="0">
    <w:p w:rsidR="0029244F" w:rsidRDefault="0029244F" w:rsidP="00411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EBB" w:rsidRDefault="00C12EB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EBB" w:rsidRDefault="00C12EBB">
    <w:pPr>
      <w:pStyle w:val="Header"/>
      <w:rPr>
        <w:lang w:bidi="my-MM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EBB" w:rsidRDefault="00C12E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hybridMultilevel"/>
    <w:tmpl w:val="EF3C4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8"/>
    <w:multiLevelType w:val="hybridMultilevel"/>
    <w:tmpl w:val="C7F8005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86612"/>
    <w:multiLevelType w:val="hybridMultilevel"/>
    <w:tmpl w:val="39B65F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3185803"/>
    <w:multiLevelType w:val="hybridMultilevel"/>
    <w:tmpl w:val="C47675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376810"/>
    <w:multiLevelType w:val="hybridMultilevel"/>
    <w:tmpl w:val="DF86D6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60691"/>
    <w:multiLevelType w:val="hybridMultilevel"/>
    <w:tmpl w:val="167CDBE2"/>
    <w:lvl w:ilvl="0" w:tplc="5F56E3A6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1754E1"/>
    <w:multiLevelType w:val="hybridMultilevel"/>
    <w:tmpl w:val="72103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2250C"/>
    <w:multiLevelType w:val="hybridMultilevel"/>
    <w:tmpl w:val="F4D2C45A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9">
    <w:nsid w:val="2B8E2148"/>
    <w:multiLevelType w:val="hybridMultilevel"/>
    <w:tmpl w:val="EF3C4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1D1098"/>
    <w:multiLevelType w:val="hybridMultilevel"/>
    <w:tmpl w:val="E8ACC44C"/>
    <w:lvl w:ilvl="0" w:tplc="5F56E3A6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BD7625"/>
    <w:multiLevelType w:val="hybridMultilevel"/>
    <w:tmpl w:val="DB303C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5172C4"/>
    <w:multiLevelType w:val="hybridMultilevel"/>
    <w:tmpl w:val="784A1C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>
    <w:nsid w:val="39566978"/>
    <w:multiLevelType w:val="hybridMultilevel"/>
    <w:tmpl w:val="C7F8005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955403"/>
    <w:multiLevelType w:val="hybridMultilevel"/>
    <w:tmpl w:val="6DC832E8"/>
    <w:lvl w:ilvl="0" w:tplc="6A76B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D25E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426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7EA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2CF4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AA1D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8A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04A0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9EB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C147F0C"/>
    <w:multiLevelType w:val="hybridMultilevel"/>
    <w:tmpl w:val="5E52F608"/>
    <w:lvl w:ilvl="0" w:tplc="D7CA09F6">
      <w:numFmt w:val="bullet"/>
      <w:lvlText w:val="-"/>
      <w:lvlJc w:val="left"/>
      <w:pPr>
        <w:ind w:left="234" w:hanging="360"/>
      </w:pPr>
      <w:rPr>
        <w:rFonts w:ascii="Myanmar3" w:eastAsiaTheme="minorHAnsi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9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94" w:hanging="360"/>
      </w:pPr>
      <w:rPr>
        <w:rFonts w:ascii="Wingdings" w:hAnsi="Wingdings" w:hint="default"/>
      </w:rPr>
    </w:lvl>
  </w:abstractNum>
  <w:abstractNum w:abstractNumId="16">
    <w:nsid w:val="43DA4E18"/>
    <w:multiLevelType w:val="hybridMultilevel"/>
    <w:tmpl w:val="EF4E1A46"/>
    <w:lvl w:ilvl="0" w:tplc="5F56E3A6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548B8"/>
    <w:multiLevelType w:val="hybridMultilevel"/>
    <w:tmpl w:val="DA30F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E80015"/>
    <w:multiLevelType w:val="hybridMultilevel"/>
    <w:tmpl w:val="C89ED494"/>
    <w:lvl w:ilvl="0" w:tplc="5F56E3A6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B12C2C"/>
    <w:multiLevelType w:val="hybridMultilevel"/>
    <w:tmpl w:val="A17E0D66"/>
    <w:lvl w:ilvl="0" w:tplc="ECCE414E">
      <w:numFmt w:val="bullet"/>
      <w:lvlText w:val="-"/>
      <w:lvlJc w:val="left"/>
      <w:pPr>
        <w:ind w:left="720" w:hanging="360"/>
      </w:pPr>
      <w:rPr>
        <w:rFonts w:ascii="Myanmar3" w:eastAsia="Times New Roman" w:hAnsi="Myanmar3" w:cs="Myanmar3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D05E4A"/>
    <w:multiLevelType w:val="hybridMultilevel"/>
    <w:tmpl w:val="F9A036D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8F070F"/>
    <w:multiLevelType w:val="hybridMultilevel"/>
    <w:tmpl w:val="2152A266"/>
    <w:lvl w:ilvl="0" w:tplc="5F56E3A6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1948E9"/>
    <w:multiLevelType w:val="hybridMultilevel"/>
    <w:tmpl w:val="87CAF5CA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21"/>
  </w:num>
  <w:num w:numId="4">
    <w:abstractNumId w:val="18"/>
  </w:num>
  <w:num w:numId="5">
    <w:abstractNumId w:val="10"/>
  </w:num>
  <w:num w:numId="6">
    <w:abstractNumId w:val="6"/>
  </w:num>
  <w:num w:numId="7">
    <w:abstractNumId w:val="16"/>
  </w:num>
  <w:num w:numId="8">
    <w:abstractNumId w:val="3"/>
  </w:num>
  <w:num w:numId="9">
    <w:abstractNumId w:val="11"/>
  </w:num>
  <w:num w:numId="10">
    <w:abstractNumId w:val="12"/>
  </w:num>
  <w:num w:numId="11">
    <w:abstractNumId w:val="13"/>
  </w:num>
  <w:num w:numId="12">
    <w:abstractNumId w:val="5"/>
  </w:num>
  <w:num w:numId="13">
    <w:abstractNumId w:val="20"/>
  </w:num>
  <w:num w:numId="14">
    <w:abstractNumId w:val="15"/>
  </w:num>
  <w:num w:numId="15">
    <w:abstractNumId w:val="22"/>
  </w:num>
  <w:num w:numId="16">
    <w:abstractNumId w:val="8"/>
  </w:num>
  <w:num w:numId="17">
    <w:abstractNumId w:val="17"/>
  </w:num>
  <w:num w:numId="18">
    <w:abstractNumId w:val="14"/>
  </w:num>
  <w:num w:numId="19">
    <w:abstractNumId w:val="7"/>
  </w:num>
  <w:num w:numId="20">
    <w:abstractNumId w:val="19"/>
  </w:num>
  <w:num w:numId="21">
    <w:abstractNumId w:val="2"/>
  </w:num>
  <w:num w:numId="22">
    <w:abstractNumId w:val="0"/>
  </w:num>
  <w:num w:numId="2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460B"/>
    <w:rsid w:val="00000FCD"/>
    <w:rsid w:val="00001FE7"/>
    <w:rsid w:val="00002E90"/>
    <w:rsid w:val="00003BB8"/>
    <w:rsid w:val="00003F71"/>
    <w:rsid w:val="0000557C"/>
    <w:rsid w:val="00005B01"/>
    <w:rsid w:val="00007A6F"/>
    <w:rsid w:val="00010822"/>
    <w:rsid w:val="00013039"/>
    <w:rsid w:val="000138D6"/>
    <w:rsid w:val="000138FD"/>
    <w:rsid w:val="00015C95"/>
    <w:rsid w:val="00016E9C"/>
    <w:rsid w:val="0002085D"/>
    <w:rsid w:val="00020C5E"/>
    <w:rsid w:val="00021D8D"/>
    <w:rsid w:val="00021E0D"/>
    <w:rsid w:val="00022AB3"/>
    <w:rsid w:val="00023524"/>
    <w:rsid w:val="00027059"/>
    <w:rsid w:val="000301EB"/>
    <w:rsid w:val="00030E95"/>
    <w:rsid w:val="00031D7B"/>
    <w:rsid w:val="0003270E"/>
    <w:rsid w:val="00032BCB"/>
    <w:rsid w:val="00033021"/>
    <w:rsid w:val="00033412"/>
    <w:rsid w:val="00033AC1"/>
    <w:rsid w:val="0003424A"/>
    <w:rsid w:val="00034FD6"/>
    <w:rsid w:val="000355C5"/>
    <w:rsid w:val="000357D3"/>
    <w:rsid w:val="0004081E"/>
    <w:rsid w:val="00041A3E"/>
    <w:rsid w:val="00042535"/>
    <w:rsid w:val="000430FA"/>
    <w:rsid w:val="00043BAE"/>
    <w:rsid w:val="00044B89"/>
    <w:rsid w:val="00044D12"/>
    <w:rsid w:val="00045CB7"/>
    <w:rsid w:val="00046F7D"/>
    <w:rsid w:val="00047163"/>
    <w:rsid w:val="00047483"/>
    <w:rsid w:val="00047865"/>
    <w:rsid w:val="00047A1A"/>
    <w:rsid w:val="00051ED0"/>
    <w:rsid w:val="00054B26"/>
    <w:rsid w:val="00056CF9"/>
    <w:rsid w:val="000572BF"/>
    <w:rsid w:val="00057703"/>
    <w:rsid w:val="000604C2"/>
    <w:rsid w:val="00061BD0"/>
    <w:rsid w:val="000636B2"/>
    <w:rsid w:val="000645AE"/>
    <w:rsid w:val="0006505C"/>
    <w:rsid w:val="00065091"/>
    <w:rsid w:val="00065C83"/>
    <w:rsid w:val="00065D65"/>
    <w:rsid w:val="000660DD"/>
    <w:rsid w:val="00066C79"/>
    <w:rsid w:val="00066CFD"/>
    <w:rsid w:val="000678E9"/>
    <w:rsid w:val="00070BA5"/>
    <w:rsid w:val="00070BCD"/>
    <w:rsid w:val="000714C0"/>
    <w:rsid w:val="0007259C"/>
    <w:rsid w:val="00072616"/>
    <w:rsid w:val="0007289A"/>
    <w:rsid w:val="00073846"/>
    <w:rsid w:val="000742ED"/>
    <w:rsid w:val="00074539"/>
    <w:rsid w:val="00074E8A"/>
    <w:rsid w:val="00074ED4"/>
    <w:rsid w:val="00074EDB"/>
    <w:rsid w:val="00075E84"/>
    <w:rsid w:val="000811F9"/>
    <w:rsid w:val="00083A24"/>
    <w:rsid w:val="00083B48"/>
    <w:rsid w:val="00084931"/>
    <w:rsid w:val="00084ACE"/>
    <w:rsid w:val="00084F83"/>
    <w:rsid w:val="00086589"/>
    <w:rsid w:val="000873C9"/>
    <w:rsid w:val="00087D74"/>
    <w:rsid w:val="000920B1"/>
    <w:rsid w:val="00092316"/>
    <w:rsid w:val="00092EDC"/>
    <w:rsid w:val="00093E05"/>
    <w:rsid w:val="00093E1E"/>
    <w:rsid w:val="000942E3"/>
    <w:rsid w:val="000944AA"/>
    <w:rsid w:val="000947E6"/>
    <w:rsid w:val="000952E3"/>
    <w:rsid w:val="000954A1"/>
    <w:rsid w:val="0009686A"/>
    <w:rsid w:val="00097C9A"/>
    <w:rsid w:val="00097E23"/>
    <w:rsid w:val="00097E7D"/>
    <w:rsid w:val="000A02AA"/>
    <w:rsid w:val="000A0E35"/>
    <w:rsid w:val="000A27F5"/>
    <w:rsid w:val="000A382C"/>
    <w:rsid w:val="000A3933"/>
    <w:rsid w:val="000A4178"/>
    <w:rsid w:val="000A443A"/>
    <w:rsid w:val="000A4C1B"/>
    <w:rsid w:val="000A4C86"/>
    <w:rsid w:val="000A4D27"/>
    <w:rsid w:val="000A6B9C"/>
    <w:rsid w:val="000A6D94"/>
    <w:rsid w:val="000B0D7C"/>
    <w:rsid w:val="000B1374"/>
    <w:rsid w:val="000B1461"/>
    <w:rsid w:val="000B25F0"/>
    <w:rsid w:val="000B2A2B"/>
    <w:rsid w:val="000B2F85"/>
    <w:rsid w:val="000B3182"/>
    <w:rsid w:val="000B3A73"/>
    <w:rsid w:val="000B3F3F"/>
    <w:rsid w:val="000B3FCF"/>
    <w:rsid w:val="000B414F"/>
    <w:rsid w:val="000B576C"/>
    <w:rsid w:val="000B5CE9"/>
    <w:rsid w:val="000B5E71"/>
    <w:rsid w:val="000B6534"/>
    <w:rsid w:val="000C025B"/>
    <w:rsid w:val="000C05B9"/>
    <w:rsid w:val="000C071C"/>
    <w:rsid w:val="000C1170"/>
    <w:rsid w:val="000C1A1B"/>
    <w:rsid w:val="000C3BEF"/>
    <w:rsid w:val="000C4BDF"/>
    <w:rsid w:val="000C588E"/>
    <w:rsid w:val="000C6CE7"/>
    <w:rsid w:val="000C7966"/>
    <w:rsid w:val="000D1CB8"/>
    <w:rsid w:val="000D21BA"/>
    <w:rsid w:val="000D29D8"/>
    <w:rsid w:val="000D4992"/>
    <w:rsid w:val="000D5D61"/>
    <w:rsid w:val="000D6DB8"/>
    <w:rsid w:val="000D6EC0"/>
    <w:rsid w:val="000D730F"/>
    <w:rsid w:val="000D7B83"/>
    <w:rsid w:val="000E0241"/>
    <w:rsid w:val="000E0563"/>
    <w:rsid w:val="000E1B7D"/>
    <w:rsid w:val="000E1CEE"/>
    <w:rsid w:val="000E20CE"/>
    <w:rsid w:val="000E2223"/>
    <w:rsid w:val="000E23EE"/>
    <w:rsid w:val="000E33AC"/>
    <w:rsid w:val="000E3492"/>
    <w:rsid w:val="000E382E"/>
    <w:rsid w:val="000E393A"/>
    <w:rsid w:val="000E5EBE"/>
    <w:rsid w:val="000E7A65"/>
    <w:rsid w:val="000F1575"/>
    <w:rsid w:val="000F3840"/>
    <w:rsid w:val="000F4AA6"/>
    <w:rsid w:val="000F5113"/>
    <w:rsid w:val="000F60E3"/>
    <w:rsid w:val="001004E9"/>
    <w:rsid w:val="001005CE"/>
    <w:rsid w:val="00100973"/>
    <w:rsid w:val="00101894"/>
    <w:rsid w:val="00102E84"/>
    <w:rsid w:val="00102F1D"/>
    <w:rsid w:val="00103171"/>
    <w:rsid w:val="00103EBF"/>
    <w:rsid w:val="00103EF1"/>
    <w:rsid w:val="0010439C"/>
    <w:rsid w:val="00104A19"/>
    <w:rsid w:val="001062A2"/>
    <w:rsid w:val="001069AD"/>
    <w:rsid w:val="00107B28"/>
    <w:rsid w:val="00107CC7"/>
    <w:rsid w:val="00110F13"/>
    <w:rsid w:val="001113D9"/>
    <w:rsid w:val="00111A6B"/>
    <w:rsid w:val="00112684"/>
    <w:rsid w:val="00112A20"/>
    <w:rsid w:val="00112C89"/>
    <w:rsid w:val="001134D0"/>
    <w:rsid w:val="00113734"/>
    <w:rsid w:val="00113FF3"/>
    <w:rsid w:val="00114197"/>
    <w:rsid w:val="00114368"/>
    <w:rsid w:val="00114AEA"/>
    <w:rsid w:val="00115DCC"/>
    <w:rsid w:val="00116061"/>
    <w:rsid w:val="0011620A"/>
    <w:rsid w:val="0011660C"/>
    <w:rsid w:val="001168FF"/>
    <w:rsid w:val="00116F88"/>
    <w:rsid w:val="001203DA"/>
    <w:rsid w:val="00121788"/>
    <w:rsid w:val="00121D05"/>
    <w:rsid w:val="00123B76"/>
    <w:rsid w:val="001266BD"/>
    <w:rsid w:val="00126975"/>
    <w:rsid w:val="00126BBD"/>
    <w:rsid w:val="0012748E"/>
    <w:rsid w:val="001275E4"/>
    <w:rsid w:val="0012761B"/>
    <w:rsid w:val="00130D9D"/>
    <w:rsid w:val="00130F1D"/>
    <w:rsid w:val="00132631"/>
    <w:rsid w:val="00132F7D"/>
    <w:rsid w:val="00133122"/>
    <w:rsid w:val="001335DA"/>
    <w:rsid w:val="001338E1"/>
    <w:rsid w:val="00133E6C"/>
    <w:rsid w:val="00133EE0"/>
    <w:rsid w:val="00134482"/>
    <w:rsid w:val="00134CE4"/>
    <w:rsid w:val="00135935"/>
    <w:rsid w:val="00135B3C"/>
    <w:rsid w:val="00136475"/>
    <w:rsid w:val="00136E48"/>
    <w:rsid w:val="00137170"/>
    <w:rsid w:val="001378EA"/>
    <w:rsid w:val="00137A69"/>
    <w:rsid w:val="001401FD"/>
    <w:rsid w:val="00140E78"/>
    <w:rsid w:val="00141785"/>
    <w:rsid w:val="00141FEC"/>
    <w:rsid w:val="0014283E"/>
    <w:rsid w:val="00142958"/>
    <w:rsid w:val="00143622"/>
    <w:rsid w:val="00144868"/>
    <w:rsid w:val="00145AE3"/>
    <w:rsid w:val="00145DAE"/>
    <w:rsid w:val="00145FD4"/>
    <w:rsid w:val="00146010"/>
    <w:rsid w:val="0014640D"/>
    <w:rsid w:val="0014764F"/>
    <w:rsid w:val="00150671"/>
    <w:rsid w:val="00150973"/>
    <w:rsid w:val="001515FC"/>
    <w:rsid w:val="001525AA"/>
    <w:rsid w:val="00154A50"/>
    <w:rsid w:val="00156202"/>
    <w:rsid w:val="001563E3"/>
    <w:rsid w:val="001608F8"/>
    <w:rsid w:val="0016349B"/>
    <w:rsid w:val="00165195"/>
    <w:rsid w:val="00166E17"/>
    <w:rsid w:val="00170148"/>
    <w:rsid w:val="001711E6"/>
    <w:rsid w:val="0017128B"/>
    <w:rsid w:val="00172472"/>
    <w:rsid w:val="0017349D"/>
    <w:rsid w:val="00173F67"/>
    <w:rsid w:val="00174349"/>
    <w:rsid w:val="001754EE"/>
    <w:rsid w:val="00175912"/>
    <w:rsid w:val="00176043"/>
    <w:rsid w:val="001774FA"/>
    <w:rsid w:val="00180DE3"/>
    <w:rsid w:val="00181F01"/>
    <w:rsid w:val="00182221"/>
    <w:rsid w:val="00182CA6"/>
    <w:rsid w:val="00182F0D"/>
    <w:rsid w:val="001853E6"/>
    <w:rsid w:val="00185611"/>
    <w:rsid w:val="0018645E"/>
    <w:rsid w:val="0018667E"/>
    <w:rsid w:val="0018736F"/>
    <w:rsid w:val="00190832"/>
    <w:rsid w:val="001917C1"/>
    <w:rsid w:val="00191BBF"/>
    <w:rsid w:val="00192D80"/>
    <w:rsid w:val="001931E9"/>
    <w:rsid w:val="00193956"/>
    <w:rsid w:val="00193DE1"/>
    <w:rsid w:val="00194F19"/>
    <w:rsid w:val="00194F57"/>
    <w:rsid w:val="00195568"/>
    <w:rsid w:val="001955BC"/>
    <w:rsid w:val="00196698"/>
    <w:rsid w:val="00196C80"/>
    <w:rsid w:val="00197ACA"/>
    <w:rsid w:val="001A00A5"/>
    <w:rsid w:val="001A0997"/>
    <w:rsid w:val="001A13BE"/>
    <w:rsid w:val="001A1B69"/>
    <w:rsid w:val="001A2075"/>
    <w:rsid w:val="001A2334"/>
    <w:rsid w:val="001A3741"/>
    <w:rsid w:val="001A5026"/>
    <w:rsid w:val="001A5A2B"/>
    <w:rsid w:val="001A7E70"/>
    <w:rsid w:val="001B0319"/>
    <w:rsid w:val="001B04B6"/>
    <w:rsid w:val="001B06F4"/>
    <w:rsid w:val="001B0710"/>
    <w:rsid w:val="001B10E1"/>
    <w:rsid w:val="001B12D5"/>
    <w:rsid w:val="001B19DD"/>
    <w:rsid w:val="001B2A54"/>
    <w:rsid w:val="001B3F08"/>
    <w:rsid w:val="001B41D5"/>
    <w:rsid w:val="001B59A1"/>
    <w:rsid w:val="001B7166"/>
    <w:rsid w:val="001B7266"/>
    <w:rsid w:val="001C0A7E"/>
    <w:rsid w:val="001C0EEA"/>
    <w:rsid w:val="001C178D"/>
    <w:rsid w:val="001C2533"/>
    <w:rsid w:val="001C2761"/>
    <w:rsid w:val="001C2AD8"/>
    <w:rsid w:val="001C3DE7"/>
    <w:rsid w:val="001C4253"/>
    <w:rsid w:val="001C5033"/>
    <w:rsid w:val="001C7779"/>
    <w:rsid w:val="001C7FD5"/>
    <w:rsid w:val="001D2CAA"/>
    <w:rsid w:val="001D5474"/>
    <w:rsid w:val="001D6AD4"/>
    <w:rsid w:val="001E10D5"/>
    <w:rsid w:val="001E2422"/>
    <w:rsid w:val="001E3569"/>
    <w:rsid w:val="001E3AE0"/>
    <w:rsid w:val="001E412E"/>
    <w:rsid w:val="001E49CD"/>
    <w:rsid w:val="001E4AA1"/>
    <w:rsid w:val="001E567B"/>
    <w:rsid w:val="001E65D0"/>
    <w:rsid w:val="001E69F1"/>
    <w:rsid w:val="001E7E3A"/>
    <w:rsid w:val="001F060E"/>
    <w:rsid w:val="001F07F9"/>
    <w:rsid w:val="001F24CD"/>
    <w:rsid w:val="001F2AB9"/>
    <w:rsid w:val="001F3548"/>
    <w:rsid w:val="001F3958"/>
    <w:rsid w:val="001F3DC8"/>
    <w:rsid w:val="001F70C2"/>
    <w:rsid w:val="001F757D"/>
    <w:rsid w:val="001F7DDC"/>
    <w:rsid w:val="00200666"/>
    <w:rsid w:val="00200AE1"/>
    <w:rsid w:val="00202A42"/>
    <w:rsid w:val="00202C06"/>
    <w:rsid w:val="0020370B"/>
    <w:rsid w:val="0020403F"/>
    <w:rsid w:val="00204220"/>
    <w:rsid w:val="00205607"/>
    <w:rsid w:val="00206805"/>
    <w:rsid w:val="00210C97"/>
    <w:rsid w:val="002110BA"/>
    <w:rsid w:val="002116B3"/>
    <w:rsid w:val="00213330"/>
    <w:rsid w:val="00213903"/>
    <w:rsid w:val="00214929"/>
    <w:rsid w:val="0021495C"/>
    <w:rsid w:val="002151F5"/>
    <w:rsid w:val="00215FD0"/>
    <w:rsid w:val="0021645F"/>
    <w:rsid w:val="00216AB6"/>
    <w:rsid w:val="002176F6"/>
    <w:rsid w:val="00217988"/>
    <w:rsid w:val="002179EE"/>
    <w:rsid w:val="002200B0"/>
    <w:rsid w:val="002205D0"/>
    <w:rsid w:val="00221219"/>
    <w:rsid w:val="00222791"/>
    <w:rsid w:val="00222DB8"/>
    <w:rsid w:val="00222FE3"/>
    <w:rsid w:val="002230E2"/>
    <w:rsid w:val="00224962"/>
    <w:rsid w:val="002250A9"/>
    <w:rsid w:val="00225260"/>
    <w:rsid w:val="002252FF"/>
    <w:rsid w:val="0022568B"/>
    <w:rsid w:val="00225F81"/>
    <w:rsid w:val="00226185"/>
    <w:rsid w:val="002265A3"/>
    <w:rsid w:val="00226C00"/>
    <w:rsid w:val="00230570"/>
    <w:rsid w:val="0023082D"/>
    <w:rsid w:val="002308DF"/>
    <w:rsid w:val="00230DF6"/>
    <w:rsid w:val="00231585"/>
    <w:rsid w:val="00232D16"/>
    <w:rsid w:val="002340DE"/>
    <w:rsid w:val="002341C2"/>
    <w:rsid w:val="00234355"/>
    <w:rsid w:val="00234429"/>
    <w:rsid w:val="00234ED8"/>
    <w:rsid w:val="002352AA"/>
    <w:rsid w:val="00235440"/>
    <w:rsid w:val="00235B69"/>
    <w:rsid w:val="002376D7"/>
    <w:rsid w:val="002378CC"/>
    <w:rsid w:val="00237BBD"/>
    <w:rsid w:val="002403D8"/>
    <w:rsid w:val="00240CA6"/>
    <w:rsid w:val="0024105F"/>
    <w:rsid w:val="002417CF"/>
    <w:rsid w:val="00241B4E"/>
    <w:rsid w:val="00243516"/>
    <w:rsid w:val="00244674"/>
    <w:rsid w:val="00244BB3"/>
    <w:rsid w:val="00244CD8"/>
    <w:rsid w:val="00244E59"/>
    <w:rsid w:val="002461CB"/>
    <w:rsid w:val="00247B3D"/>
    <w:rsid w:val="00247C11"/>
    <w:rsid w:val="0025016B"/>
    <w:rsid w:val="0025100F"/>
    <w:rsid w:val="00251301"/>
    <w:rsid w:val="002514AB"/>
    <w:rsid w:val="00251FEE"/>
    <w:rsid w:val="002523CE"/>
    <w:rsid w:val="002534EC"/>
    <w:rsid w:val="002555A9"/>
    <w:rsid w:val="0025666F"/>
    <w:rsid w:val="00256740"/>
    <w:rsid w:val="002568E7"/>
    <w:rsid w:val="00256E70"/>
    <w:rsid w:val="00257CB9"/>
    <w:rsid w:val="002621A4"/>
    <w:rsid w:val="00263266"/>
    <w:rsid w:val="00263B93"/>
    <w:rsid w:val="00263E62"/>
    <w:rsid w:val="002654F1"/>
    <w:rsid w:val="00265562"/>
    <w:rsid w:val="00266837"/>
    <w:rsid w:val="00267B20"/>
    <w:rsid w:val="00270E15"/>
    <w:rsid w:val="00271F54"/>
    <w:rsid w:val="002732B4"/>
    <w:rsid w:val="0027337F"/>
    <w:rsid w:val="00273408"/>
    <w:rsid w:val="002735CB"/>
    <w:rsid w:val="00273E09"/>
    <w:rsid w:val="0027577F"/>
    <w:rsid w:val="00275B3E"/>
    <w:rsid w:val="00275F73"/>
    <w:rsid w:val="00280263"/>
    <w:rsid w:val="0028101B"/>
    <w:rsid w:val="002811BC"/>
    <w:rsid w:val="00281272"/>
    <w:rsid w:val="0028254F"/>
    <w:rsid w:val="0028258B"/>
    <w:rsid w:val="0028345B"/>
    <w:rsid w:val="00283F12"/>
    <w:rsid w:val="00284F78"/>
    <w:rsid w:val="0028542A"/>
    <w:rsid w:val="00285669"/>
    <w:rsid w:val="002863B1"/>
    <w:rsid w:val="00286501"/>
    <w:rsid w:val="00286BD0"/>
    <w:rsid w:val="00287335"/>
    <w:rsid w:val="00290175"/>
    <w:rsid w:val="002908A3"/>
    <w:rsid w:val="002908E9"/>
    <w:rsid w:val="00291DF9"/>
    <w:rsid w:val="0029244F"/>
    <w:rsid w:val="0029252A"/>
    <w:rsid w:val="0029290E"/>
    <w:rsid w:val="00293283"/>
    <w:rsid w:val="00293A95"/>
    <w:rsid w:val="00293F8B"/>
    <w:rsid w:val="00293FAB"/>
    <w:rsid w:val="00295ED8"/>
    <w:rsid w:val="00296997"/>
    <w:rsid w:val="002A01C2"/>
    <w:rsid w:val="002A0EFE"/>
    <w:rsid w:val="002A17CC"/>
    <w:rsid w:val="002A183B"/>
    <w:rsid w:val="002A1A9E"/>
    <w:rsid w:val="002A1E55"/>
    <w:rsid w:val="002A2069"/>
    <w:rsid w:val="002A2D62"/>
    <w:rsid w:val="002A3150"/>
    <w:rsid w:val="002A335A"/>
    <w:rsid w:val="002A3631"/>
    <w:rsid w:val="002A3705"/>
    <w:rsid w:val="002A38DC"/>
    <w:rsid w:val="002A59FC"/>
    <w:rsid w:val="002A5D45"/>
    <w:rsid w:val="002A6691"/>
    <w:rsid w:val="002A6837"/>
    <w:rsid w:val="002A6FF2"/>
    <w:rsid w:val="002A75E7"/>
    <w:rsid w:val="002A77F5"/>
    <w:rsid w:val="002B1777"/>
    <w:rsid w:val="002B18AC"/>
    <w:rsid w:val="002B2144"/>
    <w:rsid w:val="002B230D"/>
    <w:rsid w:val="002B3D2E"/>
    <w:rsid w:val="002B4529"/>
    <w:rsid w:val="002B5D66"/>
    <w:rsid w:val="002B694E"/>
    <w:rsid w:val="002B73B8"/>
    <w:rsid w:val="002C0889"/>
    <w:rsid w:val="002C1040"/>
    <w:rsid w:val="002C13F1"/>
    <w:rsid w:val="002C1D02"/>
    <w:rsid w:val="002C2799"/>
    <w:rsid w:val="002C3934"/>
    <w:rsid w:val="002C40C5"/>
    <w:rsid w:val="002C4548"/>
    <w:rsid w:val="002C4A46"/>
    <w:rsid w:val="002C55CF"/>
    <w:rsid w:val="002C5978"/>
    <w:rsid w:val="002C5F8F"/>
    <w:rsid w:val="002C6D7B"/>
    <w:rsid w:val="002C6F0B"/>
    <w:rsid w:val="002C6F85"/>
    <w:rsid w:val="002C7017"/>
    <w:rsid w:val="002D0046"/>
    <w:rsid w:val="002D00DC"/>
    <w:rsid w:val="002D00F0"/>
    <w:rsid w:val="002D06E4"/>
    <w:rsid w:val="002D0CE6"/>
    <w:rsid w:val="002D18A7"/>
    <w:rsid w:val="002D202B"/>
    <w:rsid w:val="002D2921"/>
    <w:rsid w:val="002D31C4"/>
    <w:rsid w:val="002D3D87"/>
    <w:rsid w:val="002D3F6B"/>
    <w:rsid w:val="002D3FD7"/>
    <w:rsid w:val="002D407D"/>
    <w:rsid w:val="002D44EF"/>
    <w:rsid w:val="002D4EAF"/>
    <w:rsid w:val="002D5617"/>
    <w:rsid w:val="002D6597"/>
    <w:rsid w:val="002E120E"/>
    <w:rsid w:val="002E1AAC"/>
    <w:rsid w:val="002E226C"/>
    <w:rsid w:val="002E2D7C"/>
    <w:rsid w:val="002E37DF"/>
    <w:rsid w:val="002E4B7A"/>
    <w:rsid w:val="002E673B"/>
    <w:rsid w:val="002E7BF3"/>
    <w:rsid w:val="002F29D6"/>
    <w:rsid w:val="002F2A0E"/>
    <w:rsid w:val="002F3665"/>
    <w:rsid w:val="002F4C4B"/>
    <w:rsid w:val="002F510D"/>
    <w:rsid w:val="002F5E54"/>
    <w:rsid w:val="002F623D"/>
    <w:rsid w:val="002F6EE4"/>
    <w:rsid w:val="002F74F4"/>
    <w:rsid w:val="002F75E4"/>
    <w:rsid w:val="002F7C84"/>
    <w:rsid w:val="002F7DE5"/>
    <w:rsid w:val="00300FAB"/>
    <w:rsid w:val="00301627"/>
    <w:rsid w:val="003016C9"/>
    <w:rsid w:val="00301E73"/>
    <w:rsid w:val="0030201A"/>
    <w:rsid w:val="00302219"/>
    <w:rsid w:val="003030E8"/>
    <w:rsid w:val="0030376F"/>
    <w:rsid w:val="00305E67"/>
    <w:rsid w:val="0030628D"/>
    <w:rsid w:val="00306BFF"/>
    <w:rsid w:val="00307AD2"/>
    <w:rsid w:val="00310430"/>
    <w:rsid w:val="00310B8C"/>
    <w:rsid w:val="00311571"/>
    <w:rsid w:val="003127E8"/>
    <w:rsid w:val="0031316B"/>
    <w:rsid w:val="00313441"/>
    <w:rsid w:val="003139A7"/>
    <w:rsid w:val="00313D41"/>
    <w:rsid w:val="0031417F"/>
    <w:rsid w:val="00314773"/>
    <w:rsid w:val="00314C28"/>
    <w:rsid w:val="00315B52"/>
    <w:rsid w:val="00315C76"/>
    <w:rsid w:val="00316A55"/>
    <w:rsid w:val="00316D84"/>
    <w:rsid w:val="00320266"/>
    <w:rsid w:val="003219C7"/>
    <w:rsid w:val="00322000"/>
    <w:rsid w:val="00322F20"/>
    <w:rsid w:val="003230EA"/>
    <w:rsid w:val="0032375F"/>
    <w:rsid w:val="00323B86"/>
    <w:rsid w:val="00324D55"/>
    <w:rsid w:val="0033101F"/>
    <w:rsid w:val="00331789"/>
    <w:rsid w:val="00331E40"/>
    <w:rsid w:val="0033385F"/>
    <w:rsid w:val="00333F5C"/>
    <w:rsid w:val="00334BBD"/>
    <w:rsid w:val="00335176"/>
    <w:rsid w:val="00337583"/>
    <w:rsid w:val="003378BE"/>
    <w:rsid w:val="00340A6D"/>
    <w:rsid w:val="00341382"/>
    <w:rsid w:val="00342891"/>
    <w:rsid w:val="00344031"/>
    <w:rsid w:val="00344603"/>
    <w:rsid w:val="00344FF7"/>
    <w:rsid w:val="003450AB"/>
    <w:rsid w:val="00345971"/>
    <w:rsid w:val="003471F2"/>
    <w:rsid w:val="00347FC5"/>
    <w:rsid w:val="003500E7"/>
    <w:rsid w:val="00350AB0"/>
    <w:rsid w:val="00350F75"/>
    <w:rsid w:val="003511A3"/>
    <w:rsid w:val="00351463"/>
    <w:rsid w:val="003522DD"/>
    <w:rsid w:val="003534F7"/>
    <w:rsid w:val="00354046"/>
    <w:rsid w:val="00354D4E"/>
    <w:rsid w:val="00355180"/>
    <w:rsid w:val="00355BBF"/>
    <w:rsid w:val="00356435"/>
    <w:rsid w:val="00357782"/>
    <w:rsid w:val="003579AA"/>
    <w:rsid w:val="00361459"/>
    <w:rsid w:val="00361FAF"/>
    <w:rsid w:val="0036261E"/>
    <w:rsid w:val="00362629"/>
    <w:rsid w:val="0036355B"/>
    <w:rsid w:val="00363E27"/>
    <w:rsid w:val="003640DE"/>
    <w:rsid w:val="003648B8"/>
    <w:rsid w:val="00364962"/>
    <w:rsid w:val="00365852"/>
    <w:rsid w:val="00365F27"/>
    <w:rsid w:val="00366CF9"/>
    <w:rsid w:val="0037048D"/>
    <w:rsid w:val="00370EC9"/>
    <w:rsid w:val="0037104B"/>
    <w:rsid w:val="00373542"/>
    <w:rsid w:val="00373C05"/>
    <w:rsid w:val="00375312"/>
    <w:rsid w:val="00375773"/>
    <w:rsid w:val="00375821"/>
    <w:rsid w:val="00375B47"/>
    <w:rsid w:val="00375D04"/>
    <w:rsid w:val="00376159"/>
    <w:rsid w:val="00377C21"/>
    <w:rsid w:val="00380047"/>
    <w:rsid w:val="00380D78"/>
    <w:rsid w:val="003810CC"/>
    <w:rsid w:val="0038146F"/>
    <w:rsid w:val="00381B7D"/>
    <w:rsid w:val="00381E77"/>
    <w:rsid w:val="00383991"/>
    <w:rsid w:val="003849BD"/>
    <w:rsid w:val="00384B73"/>
    <w:rsid w:val="003853FB"/>
    <w:rsid w:val="003858F4"/>
    <w:rsid w:val="0038631C"/>
    <w:rsid w:val="0038695E"/>
    <w:rsid w:val="00391604"/>
    <w:rsid w:val="003926B0"/>
    <w:rsid w:val="003926C6"/>
    <w:rsid w:val="00394065"/>
    <w:rsid w:val="003940D1"/>
    <w:rsid w:val="0039423C"/>
    <w:rsid w:val="003943B0"/>
    <w:rsid w:val="003946B8"/>
    <w:rsid w:val="003957F8"/>
    <w:rsid w:val="00395CE2"/>
    <w:rsid w:val="00396EB8"/>
    <w:rsid w:val="00397049"/>
    <w:rsid w:val="00397647"/>
    <w:rsid w:val="00397A53"/>
    <w:rsid w:val="00397AAD"/>
    <w:rsid w:val="00397EE7"/>
    <w:rsid w:val="003A02E0"/>
    <w:rsid w:val="003A07C0"/>
    <w:rsid w:val="003A0890"/>
    <w:rsid w:val="003A0F43"/>
    <w:rsid w:val="003A1CCA"/>
    <w:rsid w:val="003A1EC3"/>
    <w:rsid w:val="003A22B6"/>
    <w:rsid w:val="003A2871"/>
    <w:rsid w:val="003A2A7F"/>
    <w:rsid w:val="003A3A38"/>
    <w:rsid w:val="003A42BB"/>
    <w:rsid w:val="003A42CC"/>
    <w:rsid w:val="003A71B4"/>
    <w:rsid w:val="003B0307"/>
    <w:rsid w:val="003B0A03"/>
    <w:rsid w:val="003B2B95"/>
    <w:rsid w:val="003B3311"/>
    <w:rsid w:val="003B4F32"/>
    <w:rsid w:val="003B6896"/>
    <w:rsid w:val="003B6D46"/>
    <w:rsid w:val="003B7971"/>
    <w:rsid w:val="003C1782"/>
    <w:rsid w:val="003C2426"/>
    <w:rsid w:val="003C3F43"/>
    <w:rsid w:val="003C4413"/>
    <w:rsid w:val="003C47EB"/>
    <w:rsid w:val="003C55BE"/>
    <w:rsid w:val="003C6646"/>
    <w:rsid w:val="003C71EC"/>
    <w:rsid w:val="003C798F"/>
    <w:rsid w:val="003D0681"/>
    <w:rsid w:val="003D117A"/>
    <w:rsid w:val="003D3A35"/>
    <w:rsid w:val="003D5133"/>
    <w:rsid w:val="003D64F5"/>
    <w:rsid w:val="003D6D51"/>
    <w:rsid w:val="003D748E"/>
    <w:rsid w:val="003E02C3"/>
    <w:rsid w:val="003E10B1"/>
    <w:rsid w:val="003E158D"/>
    <w:rsid w:val="003E3413"/>
    <w:rsid w:val="003E3551"/>
    <w:rsid w:val="003E4AE5"/>
    <w:rsid w:val="003E50A2"/>
    <w:rsid w:val="003E5C1E"/>
    <w:rsid w:val="003E6416"/>
    <w:rsid w:val="003E6E08"/>
    <w:rsid w:val="003F0D99"/>
    <w:rsid w:val="003F1648"/>
    <w:rsid w:val="003F1B04"/>
    <w:rsid w:val="003F2B0F"/>
    <w:rsid w:val="003F2C1C"/>
    <w:rsid w:val="003F333D"/>
    <w:rsid w:val="003F38AD"/>
    <w:rsid w:val="003F5351"/>
    <w:rsid w:val="003F5A9F"/>
    <w:rsid w:val="003F7D22"/>
    <w:rsid w:val="003F7E4A"/>
    <w:rsid w:val="004000C9"/>
    <w:rsid w:val="0040155D"/>
    <w:rsid w:val="00402532"/>
    <w:rsid w:val="004034AF"/>
    <w:rsid w:val="004054FF"/>
    <w:rsid w:val="0040628C"/>
    <w:rsid w:val="004066BD"/>
    <w:rsid w:val="0040734B"/>
    <w:rsid w:val="00410083"/>
    <w:rsid w:val="00410769"/>
    <w:rsid w:val="00411A46"/>
    <w:rsid w:val="00412EF6"/>
    <w:rsid w:val="004131DB"/>
    <w:rsid w:val="004136FC"/>
    <w:rsid w:val="00413D01"/>
    <w:rsid w:val="00414363"/>
    <w:rsid w:val="00414AA0"/>
    <w:rsid w:val="004150D4"/>
    <w:rsid w:val="004153B4"/>
    <w:rsid w:val="00416147"/>
    <w:rsid w:val="00416207"/>
    <w:rsid w:val="00417258"/>
    <w:rsid w:val="00421E4E"/>
    <w:rsid w:val="004220B9"/>
    <w:rsid w:val="004223A3"/>
    <w:rsid w:val="00422DE3"/>
    <w:rsid w:val="0042388E"/>
    <w:rsid w:val="00424127"/>
    <w:rsid w:val="00424817"/>
    <w:rsid w:val="00425264"/>
    <w:rsid w:val="004253FD"/>
    <w:rsid w:val="00426230"/>
    <w:rsid w:val="00426A1D"/>
    <w:rsid w:val="00430023"/>
    <w:rsid w:val="0043026A"/>
    <w:rsid w:val="00430BCD"/>
    <w:rsid w:val="00435634"/>
    <w:rsid w:val="00436CF4"/>
    <w:rsid w:val="004407D3"/>
    <w:rsid w:val="0044105A"/>
    <w:rsid w:val="00441ABD"/>
    <w:rsid w:val="0044237F"/>
    <w:rsid w:val="00442DF3"/>
    <w:rsid w:val="00443B36"/>
    <w:rsid w:val="00443FBB"/>
    <w:rsid w:val="00444C69"/>
    <w:rsid w:val="00445455"/>
    <w:rsid w:val="00445C96"/>
    <w:rsid w:val="00446431"/>
    <w:rsid w:val="00450179"/>
    <w:rsid w:val="0045079D"/>
    <w:rsid w:val="004515AF"/>
    <w:rsid w:val="004528D1"/>
    <w:rsid w:val="00452ED3"/>
    <w:rsid w:val="004533B8"/>
    <w:rsid w:val="0045367D"/>
    <w:rsid w:val="004541B2"/>
    <w:rsid w:val="00454540"/>
    <w:rsid w:val="004548F2"/>
    <w:rsid w:val="00455DF6"/>
    <w:rsid w:val="004562E3"/>
    <w:rsid w:val="004563AF"/>
    <w:rsid w:val="00456AC0"/>
    <w:rsid w:val="00457D18"/>
    <w:rsid w:val="0046014F"/>
    <w:rsid w:val="0046027B"/>
    <w:rsid w:val="00461145"/>
    <w:rsid w:val="00461802"/>
    <w:rsid w:val="00461DB4"/>
    <w:rsid w:val="0046265A"/>
    <w:rsid w:val="00463294"/>
    <w:rsid w:val="00464137"/>
    <w:rsid w:val="004647D1"/>
    <w:rsid w:val="00465813"/>
    <w:rsid w:val="00467E69"/>
    <w:rsid w:val="0047042A"/>
    <w:rsid w:val="0047085B"/>
    <w:rsid w:val="00471421"/>
    <w:rsid w:val="00472AB4"/>
    <w:rsid w:val="004734DD"/>
    <w:rsid w:val="00474C74"/>
    <w:rsid w:val="00474C8F"/>
    <w:rsid w:val="00474E06"/>
    <w:rsid w:val="0047546B"/>
    <w:rsid w:val="004805AB"/>
    <w:rsid w:val="004805DB"/>
    <w:rsid w:val="00480D3C"/>
    <w:rsid w:val="004810F7"/>
    <w:rsid w:val="00484425"/>
    <w:rsid w:val="00484D21"/>
    <w:rsid w:val="004854F2"/>
    <w:rsid w:val="004855AD"/>
    <w:rsid w:val="00486D50"/>
    <w:rsid w:val="0048773E"/>
    <w:rsid w:val="0049098F"/>
    <w:rsid w:val="00490E4E"/>
    <w:rsid w:val="00494223"/>
    <w:rsid w:val="00494A12"/>
    <w:rsid w:val="00495304"/>
    <w:rsid w:val="004957BD"/>
    <w:rsid w:val="00495C29"/>
    <w:rsid w:val="0049722C"/>
    <w:rsid w:val="00497750"/>
    <w:rsid w:val="004A1757"/>
    <w:rsid w:val="004A1E31"/>
    <w:rsid w:val="004A2670"/>
    <w:rsid w:val="004A2EC1"/>
    <w:rsid w:val="004A3870"/>
    <w:rsid w:val="004A5819"/>
    <w:rsid w:val="004A5E8B"/>
    <w:rsid w:val="004A5EA1"/>
    <w:rsid w:val="004A7095"/>
    <w:rsid w:val="004B14CD"/>
    <w:rsid w:val="004B23D9"/>
    <w:rsid w:val="004B415E"/>
    <w:rsid w:val="004B4C1E"/>
    <w:rsid w:val="004B64B4"/>
    <w:rsid w:val="004B727E"/>
    <w:rsid w:val="004C03E9"/>
    <w:rsid w:val="004C1D79"/>
    <w:rsid w:val="004C2D27"/>
    <w:rsid w:val="004C42BC"/>
    <w:rsid w:val="004C526B"/>
    <w:rsid w:val="004C5568"/>
    <w:rsid w:val="004C5E79"/>
    <w:rsid w:val="004C5E90"/>
    <w:rsid w:val="004C65A7"/>
    <w:rsid w:val="004C673F"/>
    <w:rsid w:val="004C6B9C"/>
    <w:rsid w:val="004C7317"/>
    <w:rsid w:val="004D0399"/>
    <w:rsid w:val="004D05BA"/>
    <w:rsid w:val="004D2135"/>
    <w:rsid w:val="004D3766"/>
    <w:rsid w:val="004D4509"/>
    <w:rsid w:val="004D7841"/>
    <w:rsid w:val="004E128F"/>
    <w:rsid w:val="004E1ACE"/>
    <w:rsid w:val="004E2944"/>
    <w:rsid w:val="004E2BFF"/>
    <w:rsid w:val="004E3B3D"/>
    <w:rsid w:val="004E548D"/>
    <w:rsid w:val="004E5BCF"/>
    <w:rsid w:val="004E677B"/>
    <w:rsid w:val="004E76B9"/>
    <w:rsid w:val="004E77B4"/>
    <w:rsid w:val="004F101B"/>
    <w:rsid w:val="004F1527"/>
    <w:rsid w:val="004F25DD"/>
    <w:rsid w:val="004F4243"/>
    <w:rsid w:val="004F437F"/>
    <w:rsid w:val="004F4BDF"/>
    <w:rsid w:val="004F4DCD"/>
    <w:rsid w:val="004F5931"/>
    <w:rsid w:val="004F6443"/>
    <w:rsid w:val="004F7E31"/>
    <w:rsid w:val="005002BA"/>
    <w:rsid w:val="00501B42"/>
    <w:rsid w:val="0050214E"/>
    <w:rsid w:val="005033B8"/>
    <w:rsid w:val="00504590"/>
    <w:rsid w:val="00505C66"/>
    <w:rsid w:val="00506253"/>
    <w:rsid w:val="005078FD"/>
    <w:rsid w:val="00512153"/>
    <w:rsid w:val="0051260A"/>
    <w:rsid w:val="00512EA2"/>
    <w:rsid w:val="00514994"/>
    <w:rsid w:val="005170B7"/>
    <w:rsid w:val="00520072"/>
    <w:rsid w:val="005204E7"/>
    <w:rsid w:val="00520645"/>
    <w:rsid w:val="005208FC"/>
    <w:rsid w:val="005212E7"/>
    <w:rsid w:val="00521AAB"/>
    <w:rsid w:val="00521ADD"/>
    <w:rsid w:val="00521D55"/>
    <w:rsid w:val="0052316E"/>
    <w:rsid w:val="005257A6"/>
    <w:rsid w:val="00525C74"/>
    <w:rsid w:val="00525E33"/>
    <w:rsid w:val="00525E9A"/>
    <w:rsid w:val="005262E9"/>
    <w:rsid w:val="005264E1"/>
    <w:rsid w:val="00526989"/>
    <w:rsid w:val="005300A9"/>
    <w:rsid w:val="005312C9"/>
    <w:rsid w:val="00531F74"/>
    <w:rsid w:val="0053365F"/>
    <w:rsid w:val="00533DBD"/>
    <w:rsid w:val="005352F2"/>
    <w:rsid w:val="00535FCC"/>
    <w:rsid w:val="00536CF6"/>
    <w:rsid w:val="00537822"/>
    <w:rsid w:val="00540387"/>
    <w:rsid w:val="0054093D"/>
    <w:rsid w:val="0054100A"/>
    <w:rsid w:val="0054290B"/>
    <w:rsid w:val="00543CA4"/>
    <w:rsid w:val="00543DE8"/>
    <w:rsid w:val="005446BB"/>
    <w:rsid w:val="00545042"/>
    <w:rsid w:val="005467B9"/>
    <w:rsid w:val="005477AA"/>
    <w:rsid w:val="00550E00"/>
    <w:rsid w:val="005518E1"/>
    <w:rsid w:val="00554575"/>
    <w:rsid w:val="00556046"/>
    <w:rsid w:val="00556257"/>
    <w:rsid w:val="005571BF"/>
    <w:rsid w:val="00560496"/>
    <w:rsid w:val="005629DF"/>
    <w:rsid w:val="00563724"/>
    <w:rsid w:val="0056471B"/>
    <w:rsid w:val="00565291"/>
    <w:rsid w:val="00565F50"/>
    <w:rsid w:val="00566C05"/>
    <w:rsid w:val="0057019B"/>
    <w:rsid w:val="00570BB5"/>
    <w:rsid w:val="0057112C"/>
    <w:rsid w:val="0057165B"/>
    <w:rsid w:val="00571F0D"/>
    <w:rsid w:val="0057412A"/>
    <w:rsid w:val="0057527F"/>
    <w:rsid w:val="00575561"/>
    <w:rsid w:val="00575D03"/>
    <w:rsid w:val="00575DFF"/>
    <w:rsid w:val="005763BA"/>
    <w:rsid w:val="005766C7"/>
    <w:rsid w:val="00577274"/>
    <w:rsid w:val="00577E9F"/>
    <w:rsid w:val="00577FB5"/>
    <w:rsid w:val="00580955"/>
    <w:rsid w:val="005822DB"/>
    <w:rsid w:val="005830AD"/>
    <w:rsid w:val="00583F68"/>
    <w:rsid w:val="00584EF5"/>
    <w:rsid w:val="005851BC"/>
    <w:rsid w:val="00585D17"/>
    <w:rsid w:val="00585D40"/>
    <w:rsid w:val="00585EB1"/>
    <w:rsid w:val="00591803"/>
    <w:rsid w:val="00591C28"/>
    <w:rsid w:val="00592460"/>
    <w:rsid w:val="00592567"/>
    <w:rsid w:val="0059266B"/>
    <w:rsid w:val="00592F23"/>
    <w:rsid w:val="0059387B"/>
    <w:rsid w:val="00593E54"/>
    <w:rsid w:val="005941B5"/>
    <w:rsid w:val="00594EA7"/>
    <w:rsid w:val="0059531E"/>
    <w:rsid w:val="005956A4"/>
    <w:rsid w:val="00595761"/>
    <w:rsid w:val="005958D0"/>
    <w:rsid w:val="00595AA1"/>
    <w:rsid w:val="005960F5"/>
    <w:rsid w:val="00597341"/>
    <w:rsid w:val="005A0498"/>
    <w:rsid w:val="005A08B5"/>
    <w:rsid w:val="005A0C0C"/>
    <w:rsid w:val="005A0C7B"/>
    <w:rsid w:val="005A1F4B"/>
    <w:rsid w:val="005A1FDB"/>
    <w:rsid w:val="005A2080"/>
    <w:rsid w:val="005A26A3"/>
    <w:rsid w:val="005A40EC"/>
    <w:rsid w:val="005A4794"/>
    <w:rsid w:val="005A5A1C"/>
    <w:rsid w:val="005A5FA5"/>
    <w:rsid w:val="005B1C4C"/>
    <w:rsid w:val="005B1FA7"/>
    <w:rsid w:val="005B1FCC"/>
    <w:rsid w:val="005B232E"/>
    <w:rsid w:val="005B2485"/>
    <w:rsid w:val="005B4FC7"/>
    <w:rsid w:val="005B6DA6"/>
    <w:rsid w:val="005C074C"/>
    <w:rsid w:val="005C1F13"/>
    <w:rsid w:val="005C2A04"/>
    <w:rsid w:val="005C44A3"/>
    <w:rsid w:val="005C4D3D"/>
    <w:rsid w:val="005C5113"/>
    <w:rsid w:val="005C5673"/>
    <w:rsid w:val="005C5EE2"/>
    <w:rsid w:val="005C6A1F"/>
    <w:rsid w:val="005C6B4C"/>
    <w:rsid w:val="005C747E"/>
    <w:rsid w:val="005C7BCA"/>
    <w:rsid w:val="005C7FEE"/>
    <w:rsid w:val="005D01EF"/>
    <w:rsid w:val="005D0543"/>
    <w:rsid w:val="005D0583"/>
    <w:rsid w:val="005D10E0"/>
    <w:rsid w:val="005D1263"/>
    <w:rsid w:val="005D16A2"/>
    <w:rsid w:val="005D1C35"/>
    <w:rsid w:val="005D32E0"/>
    <w:rsid w:val="005D41E7"/>
    <w:rsid w:val="005D4FA7"/>
    <w:rsid w:val="005D518E"/>
    <w:rsid w:val="005D5AB3"/>
    <w:rsid w:val="005D5B0E"/>
    <w:rsid w:val="005D6B59"/>
    <w:rsid w:val="005D6CBC"/>
    <w:rsid w:val="005D6F89"/>
    <w:rsid w:val="005D7145"/>
    <w:rsid w:val="005D745C"/>
    <w:rsid w:val="005E0D08"/>
    <w:rsid w:val="005E20CB"/>
    <w:rsid w:val="005E31C9"/>
    <w:rsid w:val="005E322B"/>
    <w:rsid w:val="005E3DA1"/>
    <w:rsid w:val="005E5590"/>
    <w:rsid w:val="005F3853"/>
    <w:rsid w:val="005F5C88"/>
    <w:rsid w:val="005F5D70"/>
    <w:rsid w:val="005F6A29"/>
    <w:rsid w:val="005F6A77"/>
    <w:rsid w:val="005F74B1"/>
    <w:rsid w:val="00600067"/>
    <w:rsid w:val="0060052A"/>
    <w:rsid w:val="00600653"/>
    <w:rsid w:val="00600BA3"/>
    <w:rsid w:val="006011E4"/>
    <w:rsid w:val="0060340E"/>
    <w:rsid w:val="00604292"/>
    <w:rsid w:val="0060447D"/>
    <w:rsid w:val="00604684"/>
    <w:rsid w:val="00605595"/>
    <w:rsid w:val="00605C47"/>
    <w:rsid w:val="00605DF3"/>
    <w:rsid w:val="006062E3"/>
    <w:rsid w:val="00607069"/>
    <w:rsid w:val="006070E5"/>
    <w:rsid w:val="0060761E"/>
    <w:rsid w:val="0061202B"/>
    <w:rsid w:val="00613117"/>
    <w:rsid w:val="0061494A"/>
    <w:rsid w:val="006152EF"/>
    <w:rsid w:val="006161DA"/>
    <w:rsid w:val="00616580"/>
    <w:rsid w:val="00616B1E"/>
    <w:rsid w:val="006172DE"/>
    <w:rsid w:val="006200D7"/>
    <w:rsid w:val="00621621"/>
    <w:rsid w:val="0062219B"/>
    <w:rsid w:val="006235EB"/>
    <w:rsid w:val="00624238"/>
    <w:rsid w:val="00624535"/>
    <w:rsid w:val="0062485C"/>
    <w:rsid w:val="00624F23"/>
    <w:rsid w:val="006254B1"/>
    <w:rsid w:val="006255BD"/>
    <w:rsid w:val="00627A51"/>
    <w:rsid w:val="00630783"/>
    <w:rsid w:val="00630C66"/>
    <w:rsid w:val="00630D95"/>
    <w:rsid w:val="00631625"/>
    <w:rsid w:val="00631F04"/>
    <w:rsid w:val="00632189"/>
    <w:rsid w:val="00632406"/>
    <w:rsid w:val="0063260F"/>
    <w:rsid w:val="0063286F"/>
    <w:rsid w:val="0063367B"/>
    <w:rsid w:val="006344D0"/>
    <w:rsid w:val="00636255"/>
    <w:rsid w:val="00637CCA"/>
    <w:rsid w:val="00640B07"/>
    <w:rsid w:val="00642E4B"/>
    <w:rsid w:val="00642FD9"/>
    <w:rsid w:val="00643F1B"/>
    <w:rsid w:val="00644E5E"/>
    <w:rsid w:val="00646BCE"/>
    <w:rsid w:val="00647075"/>
    <w:rsid w:val="006505F0"/>
    <w:rsid w:val="00650821"/>
    <w:rsid w:val="0065120E"/>
    <w:rsid w:val="00651B87"/>
    <w:rsid w:val="00651D75"/>
    <w:rsid w:val="00651E8C"/>
    <w:rsid w:val="00652C24"/>
    <w:rsid w:val="00652CFA"/>
    <w:rsid w:val="00653AC8"/>
    <w:rsid w:val="00653EA6"/>
    <w:rsid w:val="006543FF"/>
    <w:rsid w:val="00654556"/>
    <w:rsid w:val="00655E97"/>
    <w:rsid w:val="006560BA"/>
    <w:rsid w:val="00656AF9"/>
    <w:rsid w:val="00656CA8"/>
    <w:rsid w:val="006615EA"/>
    <w:rsid w:val="006627C8"/>
    <w:rsid w:val="00662DC5"/>
    <w:rsid w:val="0066335F"/>
    <w:rsid w:val="00663F2A"/>
    <w:rsid w:val="006649AB"/>
    <w:rsid w:val="00665B99"/>
    <w:rsid w:val="0066675D"/>
    <w:rsid w:val="006667EA"/>
    <w:rsid w:val="00667426"/>
    <w:rsid w:val="00671F7C"/>
    <w:rsid w:val="00672501"/>
    <w:rsid w:val="006728FB"/>
    <w:rsid w:val="00672FA9"/>
    <w:rsid w:val="0067301F"/>
    <w:rsid w:val="0067696E"/>
    <w:rsid w:val="0067756E"/>
    <w:rsid w:val="006778B1"/>
    <w:rsid w:val="00680EC6"/>
    <w:rsid w:val="00681D4D"/>
    <w:rsid w:val="006822D8"/>
    <w:rsid w:val="00682C47"/>
    <w:rsid w:val="006843C6"/>
    <w:rsid w:val="00690C90"/>
    <w:rsid w:val="006916C1"/>
    <w:rsid w:val="0069198F"/>
    <w:rsid w:val="006930A0"/>
    <w:rsid w:val="00693933"/>
    <w:rsid w:val="00693C33"/>
    <w:rsid w:val="00694E21"/>
    <w:rsid w:val="006958D3"/>
    <w:rsid w:val="00695AF4"/>
    <w:rsid w:val="00696B3B"/>
    <w:rsid w:val="006A0C8C"/>
    <w:rsid w:val="006A0EB7"/>
    <w:rsid w:val="006A13D8"/>
    <w:rsid w:val="006A1649"/>
    <w:rsid w:val="006A1AA3"/>
    <w:rsid w:val="006A1D98"/>
    <w:rsid w:val="006A3198"/>
    <w:rsid w:val="006A491A"/>
    <w:rsid w:val="006A5F78"/>
    <w:rsid w:val="006A6564"/>
    <w:rsid w:val="006A700F"/>
    <w:rsid w:val="006A7BA8"/>
    <w:rsid w:val="006B071C"/>
    <w:rsid w:val="006B0B62"/>
    <w:rsid w:val="006B1B29"/>
    <w:rsid w:val="006B241D"/>
    <w:rsid w:val="006B27F7"/>
    <w:rsid w:val="006B28CE"/>
    <w:rsid w:val="006B5FA4"/>
    <w:rsid w:val="006B67E3"/>
    <w:rsid w:val="006B773F"/>
    <w:rsid w:val="006B791B"/>
    <w:rsid w:val="006B7E0A"/>
    <w:rsid w:val="006C173D"/>
    <w:rsid w:val="006C1E79"/>
    <w:rsid w:val="006C20E2"/>
    <w:rsid w:val="006C21DF"/>
    <w:rsid w:val="006C2DA2"/>
    <w:rsid w:val="006C3542"/>
    <w:rsid w:val="006C3944"/>
    <w:rsid w:val="006D0B7D"/>
    <w:rsid w:val="006D0C57"/>
    <w:rsid w:val="006D0E51"/>
    <w:rsid w:val="006D242F"/>
    <w:rsid w:val="006D4C10"/>
    <w:rsid w:val="006D6549"/>
    <w:rsid w:val="006D726B"/>
    <w:rsid w:val="006E0277"/>
    <w:rsid w:val="006E20CC"/>
    <w:rsid w:val="006E220F"/>
    <w:rsid w:val="006E2ACA"/>
    <w:rsid w:val="006E3078"/>
    <w:rsid w:val="006E4954"/>
    <w:rsid w:val="006E5117"/>
    <w:rsid w:val="006E51B4"/>
    <w:rsid w:val="006E59FF"/>
    <w:rsid w:val="006E6C08"/>
    <w:rsid w:val="006E6FD7"/>
    <w:rsid w:val="006E7A15"/>
    <w:rsid w:val="006F0490"/>
    <w:rsid w:val="006F0E9C"/>
    <w:rsid w:val="006F1100"/>
    <w:rsid w:val="006F1D64"/>
    <w:rsid w:val="006F2AA0"/>
    <w:rsid w:val="006F2F5D"/>
    <w:rsid w:val="006F3F72"/>
    <w:rsid w:val="006F61CC"/>
    <w:rsid w:val="006F62C4"/>
    <w:rsid w:val="006F66BE"/>
    <w:rsid w:val="006F745B"/>
    <w:rsid w:val="007009A7"/>
    <w:rsid w:val="00700FD8"/>
    <w:rsid w:val="0070167A"/>
    <w:rsid w:val="00701A86"/>
    <w:rsid w:val="00701E0E"/>
    <w:rsid w:val="007020AB"/>
    <w:rsid w:val="007022D0"/>
    <w:rsid w:val="00702487"/>
    <w:rsid w:val="0070374B"/>
    <w:rsid w:val="00703EAE"/>
    <w:rsid w:val="007047BC"/>
    <w:rsid w:val="00705194"/>
    <w:rsid w:val="007055B5"/>
    <w:rsid w:val="00706B87"/>
    <w:rsid w:val="00707313"/>
    <w:rsid w:val="00707571"/>
    <w:rsid w:val="0071056C"/>
    <w:rsid w:val="007144C2"/>
    <w:rsid w:val="00714EC4"/>
    <w:rsid w:val="00715BA5"/>
    <w:rsid w:val="00715F4D"/>
    <w:rsid w:val="00716479"/>
    <w:rsid w:val="00716A33"/>
    <w:rsid w:val="00717167"/>
    <w:rsid w:val="00721792"/>
    <w:rsid w:val="0072204C"/>
    <w:rsid w:val="007222CE"/>
    <w:rsid w:val="00722998"/>
    <w:rsid w:val="00723651"/>
    <w:rsid w:val="007245A3"/>
    <w:rsid w:val="0072482C"/>
    <w:rsid w:val="00726086"/>
    <w:rsid w:val="0072690D"/>
    <w:rsid w:val="00727F05"/>
    <w:rsid w:val="0073046C"/>
    <w:rsid w:val="007304FC"/>
    <w:rsid w:val="00732176"/>
    <w:rsid w:val="00733CCC"/>
    <w:rsid w:val="00734BA1"/>
    <w:rsid w:val="00735AB6"/>
    <w:rsid w:val="007365DA"/>
    <w:rsid w:val="00737D7F"/>
    <w:rsid w:val="007412AA"/>
    <w:rsid w:val="007419FF"/>
    <w:rsid w:val="00743813"/>
    <w:rsid w:val="00744256"/>
    <w:rsid w:val="0074573A"/>
    <w:rsid w:val="0074630C"/>
    <w:rsid w:val="00750722"/>
    <w:rsid w:val="00751CEE"/>
    <w:rsid w:val="00753A8F"/>
    <w:rsid w:val="00756E5B"/>
    <w:rsid w:val="00757A2E"/>
    <w:rsid w:val="00760447"/>
    <w:rsid w:val="007606CE"/>
    <w:rsid w:val="00760B0F"/>
    <w:rsid w:val="00760C38"/>
    <w:rsid w:val="00762AD9"/>
    <w:rsid w:val="00762DA4"/>
    <w:rsid w:val="00762E33"/>
    <w:rsid w:val="00763AD0"/>
    <w:rsid w:val="00764630"/>
    <w:rsid w:val="00764F8E"/>
    <w:rsid w:val="007674AD"/>
    <w:rsid w:val="00767D70"/>
    <w:rsid w:val="00770C87"/>
    <w:rsid w:val="00770D0B"/>
    <w:rsid w:val="00771203"/>
    <w:rsid w:val="00771221"/>
    <w:rsid w:val="007721D7"/>
    <w:rsid w:val="00772254"/>
    <w:rsid w:val="00772722"/>
    <w:rsid w:val="0077374A"/>
    <w:rsid w:val="0077552A"/>
    <w:rsid w:val="00775885"/>
    <w:rsid w:val="00775F9E"/>
    <w:rsid w:val="007762B7"/>
    <w:rsid w:val="00776CDE"/>
    <w:rsid w:val="007774FB"/>
    <w:rsid w:val="007775B1"/>
    <w:rsid w:val="00782612"/>
    <w:rsid w:val="00783685"/>
    <w:rsid w:val="00783EFE"/>
    <w:rsid w:val="00784416"/>
    <w:rsid w:val="00784704"/>
    <w:rsid w:val="00784D71"/>
    <w:rsid w:val="00785AD6"/>
    <w:rsid w:val="0078610C"/>
    <w:rsid w:val="00786415"/>
    <w:rsid w:val="00786BC3"/>
    <w:rsid w:val="007908D9"/>
    <w:rsid w:val="0079110D"/>
    <w:rsid w:val="00792C7A"/>
    <w:rsid w:val="0079302C"/>
    <w:rsid w:val="0079441D"/>
    <w:rsid w:val="007946CD"/>
    <w:rsid w:val="007957A3"/>
    <w:rsid w:val="00795BD3"/>
    <w:rsid w:val="00796BE1"/>
    <w:rsid w:val="00797E3D"/>
    <w:rsid w:val="007A0AD9"/>
    <w:rsid w:val="007A118D"/>
    <w:rsid w:val="007A11D3"/>
    <w:rsid w:val="007A1871"/>
    <w:rsid w:val="007A18C7"/>
    <w:rsid w:val="007A2387"/>
    <w:rsid w:val="007A2653"/>
    <w:rsid w:val="007A3497"/>
    <w:rsid w:val="007A430E"/>
    <w:rsid w:val="007A5297"/>
    <w:rsid w:val="007A5642"/>
    <w:rsid w:val="007A57BB"/>
    <w:rsid w:val="007A59B0"/>
    <w:rsid w:val="007A7B2F"/>
    <w:rsid w:val="007B0D9B"/>
    <w:rsid w:val="007B1AEF"/>
    <w:rsid w:val="007B1B63"/>
    <w:rsid w:val="007B2041"/>
    <w:rsid w:val="007B242B"/>
    <w:rsid w:val="007B2F6A"/>
    <w:rsid w:val="007B4AE9"/>
    <w:rsid w:val="007B4DCC"/>
    <w:rsid w:val="007B5A04"/>
    <w:rsid w:val="007B5A53"/>
    <w:rsid w:val="007B5DA3"/>
    <w:rsid w:val="007B747F"/>
    <w:rsid w:val="007B7B61"/>
    <w:rsid w:val="007B7DDC"/>
    <w:rsid w:val="007C0071"/>
    <w:rsid w:val="007C0EE8"/>
    <w:rsid w:val="007C41AC"/>
    <w:rsid w:val="007C60F3"/>
    <w:rsid w:val="007C65C8"/>
    <w:rsid w:val="007C6A88"/>
    <w:rsid w:val="007C6B53"/>
    <w:rsid w:val="007C6E3F"/>
    <w:rsid w:val="007C6F5D"/>
    <w:rsid w:val="007C7C88"/>
    <w:rsid w:val="007D15F1"/>
    <w:rsid w:val="007D2225"/>
    <w:rsid w:val="007D2266"/>
    <w:rsid w:val="007D3A97"/>
    <w:rsid w:val="007D4676"/>
    <w:rsid w:val="007D5A2A"/>
    <w:rsid w:val="007D765B"/>
    <w:rsid w:val="007E06AB"/>
    <w:rsid w:val="007E2E9E"/>
    <w:rsid w:val="007E3225"/>
    <w:rsid w:val="007E5CE4"/>
    <w:rsid w:val="007E5E71"/>
    <w:rsid w:val="007E7AED"/>
    <w:rsid w:val="007F1E4A"/>
    <w:rsid w:val="007F24E7"/>
    <w:rsid w:val="007F276F"/>
    <w:rsid w:val="007F50DC"/>
    <w:rsid w:val="007F5201"/>
    <w:rsid w:val="007F7FB3"/>
    <w:rsid w:val="00800186"/>
    <w:rsid w:val="008011E0"/>
    <w:rsid w:val="0080317E"/>
    <w:rsid w:val="00803407"/>
    <w:rsid w:val="00803443"/>
    <w:rsid w:val="00804070"/>
    <w:rsid w:val="00805075"/>
    <w:rsid w:val="00805861"/>
    <w:rsid w:val="00806653"/>
    <w:rsid w:val="0080683C"/>
    <w:rsid w:val="008077E7"/>
    <w:rsid w:val="00807B5D"/>
    <w:rsid w:val="00810D3E"/>
    <w:rsid w:val="00811E14"/>
    <w:rsid w:val="00812D81"/>
    <w:rsid w:val="008136A4"/>
    <w:rsid w:val="008138FC"/>
    <w:rsid w:val="00813F7A"/>
    <w:rsid w:val="00814B82"/>
    <w:rsid w:val="008171F5"/>
    <w:rsid w:val="00817E6A"/>
    <w:rsid w:val="0082183C"/>
    <w:rsid w:val="00822004"/>
    <w:rsid w:val="00823B02"/>
    <w:rsid w:val="008241FB"/>
    <w:rsid w:val="00824209"/>
    <w:rsid w:val="00824B6E"/>
    <w:rsid w:val="00826532"/>
    <w:rsid w:val="0083005E"/>
    <w:rsid w:val="008300EA"/>
    <w:rsid w:val="00830886"/>
    <w:rsid w:val="00830BDB"/>
    <w:rsid w:val="00830CE2"/>
    <w:rsid w:val="008310D2"/>
    <w:rsid w:val="00831965"/>
    <w:rsid w:val="00831C40"/>
    <w:rsid w:val="00832324"/>
    <w:rsid w:val="00836468"/>
    <w:rsid w:val="00836894"/>
    <w:rsid w:val="00836E83"/>
    <w:rsid w:val="00836E98"/>
    <w:rsid w:val="00841115"/>
    <w:rsid w:val="008416D1"/>
    <w:rsid w:val="0084201F"/>
    <w:rsid w:val="00844CA5"/>
    <w:rsid w:val="008453C4"/>
    <w:rsid w:val="008456C0"/>
    <w:rsid w:val="00847EE3"/>
    <w:rsid w:val="008512ED"/>
    <w:rsid w:val="0085164F"/>
    <w:rsid w:val="00852060"/>
    <w:rsid w:val="00852A07"/>
    <w:rsid w:val="008532D8"/>
    <w:rsid w:val="00853326"/>
    <w:rsid w:val="008535C6"/>
    <w:rsid w:val="0085632B"/>
    <w:rsid w:val="008563BA"/>
    <w:rsid w:val="00856CDC"/>
    <w:rsid w:val="00857342"/>
    <w:rsid w:val="00857B8A"/>
    <w:rsid w:val="008606FE"/>
    <w:rsid w:val="00860A48"/>
    <w:rsid w:val="00860A7C"/>
    <w:rsid w:val="00861274"/>
    <w:rsid w:val="0086200C"/>
    <w:rsid w:val="00862C94"/>
    <w:rsid w:val="008645E1"/>
    <w:rsid w:val="008648C0"/>
    <w:rsid w:val="00864C64"/>
    <w:rsid w:val="00864DCF"/>
    <w:rsid w:val="00866234"/>
    <w:rsid w:val="008671E6"/>
    <w:rsid w:val="00870308"/>
    <w:rsid w:val="00870F6D"/>
    <w:rsid w:val="00872B22"/>
    <w:rsid w:val="00872D77"/>
    <w:rsid w:val="0087466E"/>
    <w:rsid w:val="00876A81"/>
    <w:rsid w:val="00880D36"/>
    <w:rsid w:val="00880DA0"/>
    <w:rsid w:val="00881149"/>
    <w:rsid w:val="00881188"/>
    <w:rsid w:val="00882A8A"/>
    <w:rsid w:val="00882BC2"/>
    <w:rsid w:val="00882CE1"/>
    <w:rsid w:val="0088365E"/>
    <w:rsid w:val="00883AA8"/>
    <w:rsid w:val="008847B0"/>
    <w:rsid w:val="00884BC6"/>
    <w:rsid w:val="00885BEA"/>
    <w:rsid w:val="0088747E"/>
    <w:rsid w:val="00887D44"/>
    <w:rsid w:val="00891496"/>
    <w:rsid w:val="00891577"/>
    <w:rsid w:val="008917A4"/>
    <w:rsid w:val="008928A4"/>
    <w:rsid w:val="008929A5"/>
    <w:rsid w:val="00892D5C"/>
    <w:rsid w:val="0089320D"/>
    <w:rsid w:val="00893B82"/>
    <w:rsid w:val="00893E1F"/>
    <w:rsid w:val="00895ACE"/>
    <w:rsid w:val="008960F7"/>
    <w:rsid w:val="00896368"/>
    <w:rsid w:val="00896AD6"/>
    <w:rsid w:val="0089740C"/>
    <w:rsid w:val="00897634"/>
    <w:rsid w:val="008A0B60"/>
    <w:rsid w:val="008A0E97"/>
    <w:rsid w:val="008A1AFA"/>
    <w:rsid w:val="008A1E62"/>
    <w:rsid w:val="008A2DBB"/>
    <w:rsid w:val="008A49E9"/>
    <w:rsid w:val="008A6875"/>
    <w:rsid w:val="008A6E83"/>
    <w:rsid w:val="008A6EAA"/>
    <w:rsid w:val="008A7DCB"/>
    <w:rsid w:val="008B09F0"/>
    <w:rsid w:val="008B153A"/>
    <w:rsid w:val="008B15E1"/>
    <w:rsid w:val="008B2409"/>
    <w:rsid w:val="008B47FF"/>
    <w:rsid w:val="008B5CA5"/>
    <w:rsid w:val="008B6581"/>
    <w:rsid w:val="008B67F7"/>
    <w:rsid w:val="008B69FB"/>
    <w:rsid w:val="008C0E48"/>
    <w:rsid w:val="008C1B26"/>
    <w:rsid w:val="008C28EF"/>
    <w:rsid w:val="008C3483"/>
    <w:rsid w:val="008C3492"/>
    <w:rsid w:val="008C38C7"/>
    <w:rsid w:val="008C4093"/>
    <w:rsid w:val="008C4724"/>
    <w:rsid w:val="008C4BFD"/>
    <w:rsid w:val="008C5024"/>
    <w:rsid w:val="008C571F"/>
    <w:rsid w:val="008C5C25"/>
    <w:rsid w:val="008C63EE"/>
    <w:rsid w:val="008D097D"/>
    <w:rsid w:val="008D1E57"/>
    <w:rsid w:val="008D2756"/>
    <w:rsid w:val="008D27AF"/>
    <w:rsid w:val="008D4100"/>
    <w:rsid w:val="008D5257"/>
    <w:rsid w:val="008D5A6D"/>
    <w:rsid w:val="008D6C86"/>
    <w:rsid w:val="008D7D5B"/>
    <w:rsid w:val="008E026B"/>
    <w:rsid w:val="008E03DA"/>
    <w:rsid w:val="008E1666"/>
    <w:rsid w:val="008E2290"/>
    <w:rsid w:val="008E3078"/>
    <w:rsid w:val="008E3838"/>
    <w:rsid w:val="008E3913"/>
    <w:rsid w:val="008E4607"/>
    <w:rsid w:val="008E4A60"/>
    <w:rsid w:val="008E5265"/>
    <w:rsid w:val="008E590D"/>
    <w:rsid w:val="008E5A76"/>
    <w:rsid w:val="008E5EA6"/>
    <w:rsid w:val="008E62D9"/>
    <w:rsid w:val="008E68A7"/>
    <w:rsid w:val="008E6BAB"/>
    <w:rsid w:val="008F04BE"/>
    <w:rsid w:val="008F093B"/>
    <w:rsid w:val="008F0952"/>
    <w:rsid w:val="008F0EDC"/>
    <w:rsid w:val="008F13B8"/>
    <w:rsid w:val="008F1526"/>
    <w:rsid w:val="008F2525"/>
    <w:rsid w:val="008F25B9"/>
    <w:rsid w:val="008F4276"/>
    <w:rsid w:val="008F457F"/>
    <w:rsid w:val="008F5C7A"/>
    <w:rsid w:val="008F7784"/>
    <w:rsid w:val="008F7D3B"/>
    <w:rsid w:val="009004AA"/>
    <w:rsid w:val="009008C0"/>
    <w:rsid w:val="00900BDF"/>
    <w:rsid w:val="009028B3"/>
    <w:rsid w:val="00902A1F"/>
    <w:rsid w:val="0090303A"/>
    <w:rsid w:val="00903BCF"/>
    <w:rsid w:val="00903E8A"/>
    <w:rsid w:val="00905758"/>
    <w:rsid w:val="00907D5B"/>
    <w:rsid w:val="0091034D"/>
    <w:rsid w:val="009103D2"/>
    <w:rsid w:val="00912BAC"/>
    <w:rsid w:val="009179BA"/>
    <w:rsid w:val="00917BAC"/>
    <w:rsid w:val="00917D92"/>
    <w:rsid w:val="00923278"/>
    <w:rsid w:val="00926185"/>
    <w:rsid w:val="00926784"/>
    <w:rsid w:val="00926932"/>
    <w:rsid w:val="00926CC0"/>
    <w:rsid w:val="00927C97"/>
    <w:rsid w:val="009304AC"/>
    <w:rsid w:val="009314C7"/>
    <w:rsid w:val="00932599"/>
    <w:rsid w:val="0093279E"/>
    <w:rsid w:val="009338BF"/>
    <w:rsid w:val="0093458E"/>
    <w:rsid w:val="0093577F"/>
    <w:rsid w:val="00935842"/>
    <w:rsid w:val="00935E3E"/>
    <w:rsid w:val="00935FC6"/>
    <w:rsid w:val="0093620D"/>
    <w:rsid w:val="00936585"/>
    <w:rsid w:val="00940CBC"/>
    <w:rsid w:val="00941763"/>
    <w:rsid w:val="00941A7C"/>
    <w:rsid w:val="00941F6A"/>
    <w:rsid w:val="00942C7E"/>
    <w:rsid w:val="00944AC2"/>
    <w:rsid w:val="00944ACA"/>
    <w:rsid w:val="00945C82"/>
    <w:rsid w:val="00945DB1"/>
    <w:rsid w:val="009469FD"/>
    <w:rsid w:val="00947461"/>
    <w:rsid w:val="00950225"/>
    <w:rsid w:val="00951228"/>
    <w:rsid w:val="00951513"/>
    <w:rsid w:val="0095268D"/>
    <w:rsid w:val="0095298F"/>
    <w:rsid w:val="009530A1"/>
    <w:rsid w:val="00953C29"/>
    <w:rsid w:val="00955392"/>
    <w:rsid w:val="009571A4"/>
    <w:rsid w:val="00957262"/>
    <w:rsid w:val="009572E5"/>
    <w:rsid w:val="00957EFA"/>
    <w:rsid w:val="00962467"/>
    <w:rsid w:val="00962EBF"/>
    <w:rsid w:val="0096366A"/>
    <w:rsid w:val="00963CD7"/>
    <w:rsid w:val="0096756D"/>
    <w:rsid w:val="00967679"/>
    <w:rsid w:val="00970110"/>
    <w:rsid w:val="0097112A"/>
    <w:rsid w:val="00971DFA"/>
    <w:rsid w:val="0097292D"/>
    <w:rsid w:val="00972C7F"/>
    <w:rsid w:val="00972E8A"/>
    <w:rsid w:val="009731AB"/>
    <w:rsid w:val="0097510C"/>
    <w:rsid w:val="0097629C"/>
    <w:rsid w:val="00976C10"/>
    <w:rsid w:val="00977B4F"/>
    <w:rsid w:val="00977FA1"/>
    <w:rsid w:val="009800C8"/>
    <w:rsid w:val="00980A69"/>
    <w:rsid w:val="00980C6F"/>
    <w:rsid w:val="00981A81"/>
    <w:rsid w:val="00981DFC"/>
    <w:rsid w:val="00982D58"/>
    <w:rsid w:val="00982F81"/>
    <w:rsid w:val="0098301C"/>
    <w:rsid w:val="00984523"/>
    <w:rsid w:val="00984FA1"/>
    <w:rsid w:val="00986D11"/>
    <w:rsid w:val="00986E5D"/>
    <w:rsid w:val="00990A3A"/>
    <w:rsid w:val="00990F6F"/>
    <w:rsid w:val="009912D0"/>
    <w:rsid w:val="0099491F"/>
    <w:rsid w:val="00994ADC"/>
    <w:rsid w:val="00994BA4"/>
    <w:rsid w:val="00994F02"/>
    <w:rsid w:val="00994F0F"/>
    <w:rsid w:val="009954BC"/>
    <w:rsid w:val="00995CC3"/>
    <w:rsid w:val="00995CE2"/>
    <w:rsid w:val="00996A79"/>
    <w:rsid w:val="00997585"/>
    <w:rsid w:val="00997828"/>
    <w:rsid w:val="00997F88"/>
    <w:rsid w:val="009A1CE7"/>
    <w:rsid w:val="009A2934"/>
    <w:rsid w:val="009A2E52"/>
    <w:rsid w:val="009A3D03"/>
    <w:rsid w:val="009A3F5A"/>
    <w:rsid w:val="009A41D3"/>
    <w:rsid w:val="009A531F"/>
    <w:rsid w:val="009A7791"/>
    <w:rsid w:val="009A7AD0"/>
    <w:rsid w:val="009A7F22"/>
    <w:rsid w:val="009B0240"/>
    <w:rsid w:val="009B1755"/>
    <w:rsid w:val="009B23C7"/>
    <w:rsid w:val="009B303F"/>
    <w:rsid w:val="009B3873"/>
    <w:rsid w:val="009B3B77"/>
    <w:rsid w:val="009B54A3"/>
    <w:rsid w:val="009B560A"/>
    <w:rsid w:val="009B5A42"/>
    <w:rsid w:val="009B6225"/>
    <w:rsid w:val="009B746F"/>
    <w:rsid w:val="009B7D36"/>
    <w:rsid w:val="009B7F81"/>
    <w:rsid w:val="009C194B"/>
    <w:rsid w:val="009C2249"/>
    <w:rsid w:val="009C2EC1"/>
    <w:rsid w:val="009C32C0"/>
    <w:rsid w:val="009C3612"/>
    <w:rsid w:val="009C52A0"/>
    <w:rsid w:val="009C65EB"/>
    <w:rsid w:val="009C67FC"/>
    <w:rsid w:val="009C69B7"/>
    <w:rsid w:val="009C6B83"/>
    <w:rsid w:val="009C6D9B"/>
    <w:rsid w:val="009C79F5"/>
    <w:rsid w:val="009D0113"/>
    <w:rsid w:val="009D0CCC"/>
    <w:rsid w:val="009D0ED4"/>
    <w:rsid w:val="009D119E"/>
    <w:rsid w:val="009D11AE"/>
    <w:rsid w:val="009D1613"/>
    <w:rsid w:val="009D2EB0"/>
    <w:rsid w:val="009D4448"/>
    <w:rsid w:val="009D61CB"/>
    <w:rsid w:val="009D64DB"/>
    <w:rsid w:val="009D6CD1"/>
    <w:rsid w:val="009E09D6"/>
    <w:rsid w:val="009E0DC3"/>
    <w:rsid w:val="009E11F4"/>
    <w:rsid w:val="009E3419"/>
    <w:rsid w:val="009E3712"/>
    <w:rsid w:val="009E3EDA"/>
    <w:rsid w:val="009E3F13"/>
    <w:rsid w:val="009E45C4"/>
    <w:rsid w:val="009E4726"/>
    <w:rsid w:val="009E50BA"/>
    <w:rsid w:val="009E5ACC"/>
    <w:rsid w:val="009E5EC7"/>
    <w:rsid w:val="009F02B1"/>
    <w:rsid w:val="009F0304"/>
    <w:rsid w:val="009F0563"/>
    <w:rsid w:val="009F0663"/>
    <w:rsid w:val="009F073E"/>
    <w:rsid w:val="009F25D9"/>
    <w:rsid w:val="009F3520"/>
    <w:rsid w:val="009F3661"/>
    <w:rsid w:val="009F4933"/>
    <w:rsid w:val="009F55DD"/>
    <w:rsid w:val="009F61E7"/>
    <w:rsid w:val="009F6312"/>
    <w:rsid w:val="009F664A"/>
    <w:rsid w:val="00A004D9"/>
    <w:rsid w:val="00A00822"/>
    <w:rsid w:val="00A00A49"/>
    <w:rsid w:val="00A00D5B"/>
    <w:rsid w:val="00A01492"/>
    <w:rsid w:val="00A020BC"/>
    <w:rsid w:val="00A0528C"/>
    <w:rsid w:val="00A0620F"/>
    <w:rsid w:val="00A07787"/>
    <w:rsid w:val="00A0786E"/>
    <w:rsid w:val="00A1079A"/>
    <w:rsid w:val="00A10990"/>
    <w:rsid w:val="00A1125D"/>
    <w:rsid w:val="00A11503"/>
    <w:rsid w:val="00A12B8A"/>
    <w:rsid w:val="00A14A22"/>
    <w:rsid w:val="00A15BA1"/>
    <w:rsid w:val="00A15FE4"/>
    <w:rsid w:val="00A16013"/>
    <w:rsid w:val="00A16746"/>
    <w:rsid w:val="00A16B61"/>
    <w:rsid w:val="00A17969"/>
    <w:rsid w:val="00A202DA"/>
    <w:rsid w:val="00A2039A"/>
    <w:rsid w:val="00A21A39"/>
    <w:rsid w:val="00A2240D"/>
    <w:rsid w:val="00A228DF"/>
    <w:rsid w:val="00A2368D"/>
    <w:rsid w:val="00A2428D"/>
    <w:rsid w:val="00A24BE3"/>
    <w:rsid w:val="00A2518E"/>
    <w:rsid w:val="00A26E3A"/>
    <w:rsid w:val="00A2702F"/>
    <w:rsid w:val="00A27B01"/>
    <w:rsid w:val="00A3044E"/>
    <w:rsid w:val="00A305FF"/>
    <w:rsid w:val="00A30C4A"/>
    <w:rsid w:val="00A3130D"/>
    <w:rsid w:val="00A31526"/>
    <w:rsid w:val="00A3155A"/>
    <w:rsid w:val="00A334E9"/>
    <w:rsid w:val="00A3417A"/>
    <w:rsid w:val="00A361FD"/>
    <w:rsid w:val="00A36CE7"/>
    <w:rsid w:val="00A40F5A"/>
    <w:rsid w:val="00A42C29"/>
    <w:rsid w:val="00A43A30"/>
    <w:rsid w:val="00A43C00"/>
    <w:rsid w:val="00A447CE"/>
    <w:rsid w:val="00A5006F"/>
    <w:rsid w:val="00A5033D"/>
    <w:rsid w:val="00A52B85"/>
    <w:rsid w:val="00A52F78"/>
    <w:rsid w:val="00A53079"/>
    <w:rsid w:val="00A5387D"/>
    <w:rsid w:val="00A53C1E"/>
    <w:rsid w:val="00A54815"/>
    <w:rsid w:val="00A564F6"/>
    <w:rsid w:val="00A60C09"/>
    <w:rsid w:val="00A646D3"/>
    <w:rsid w:val="00A669D8"/>
    <w:rsid w:val="00A67EE5"/>
    <w:rsid w:val="00A72826"/>
    <w:rsid w:val="00A72B43"/>
    <w:rsid w:val="00A72C3A"/>
    <w:rsid w:val="00A74FDF"/>
    <w:rsid w:val="00A7612B"/>
    <w:rsid w:val="00A76391"/>
    <w:rsid w:val="00A76E1C"/>
    <w:rsid w:val="00A77552"/>
    <w:rsid w:val="00A77624"/>
    <w:rsid w:val="00A77F25"/>
    <w:rsid w:val="00A81543"/>
    <w:rsid w:val="00A82810"/>
    <w:rsid w:val="00A83DA2"/>
    <w:rsid w:val="00A85D77"/>
    <w:rsid w:val="00A860DF"/>
    <w:rsid w:val="00A861CD"/>
    <w:rsid w:val="00A86A16"/>
    <w:rsid w:val="00A86E70"/>
    <w:rsid w:val="00A872E0"/>
    <w:rsid w:val="00A93841"/>
    <w:rsid w:val="00A94260"/>
    <w:rsid w:val="00A951B7"/>
    <w:rsid w:val="00A956D8"/>
    <w:rsid w:val="00A96328"/>
    <w:rsid w:val="00A970E4"/>
    <w:rsid w:val="00A97589"/>
    <w:rsid w:val="00AA049F"/>
    <w:rsid w:val="00AA11DF"/>
    <w:rsid w:val="00AA12A4"/>
    <w:rsid w:val="00AA1983"/>
    <w:rsid w:val="00AA3517"/>
    <w:rsid w:val="00AA3A01"/>
    <w:rsid w:val="00AA5727"/>
    <w:rsid w:val="00AB0656"/>
    <w:rsid w:val="00AB072A"/>
    <w:rsid w:val="00AB07D7"/>
    <w:rsid w:val="00AB0837"/>
    <w:rsid w:val="00AB1A28"/>
    <w:rsid w:val="00AB1D4E"/>
    <w:rsid w:val="00AB3BA4"/>
    <w:rsid w:val="00AB3D5E"/>
    <w:rsid w:val="00AB4004"/>
    <w:rsid w:val="00AB506D"/>
    <w:rsid w:val="00AB6C54"/>
    <w:rsid w:val="00AB733E"/>
    <w:rsid w:val="00AB7774"/>
    <w:rsid w:val="00AC038A"/>
    <w:rsid w:val="00AC0795"/>
    <w:rsid w:val="00AC08A5"/>
    <w:rsid w:val="00AC199C"/>
    <w:rsid w:val="00AC1F89"/>
    <w:rsid w:val="00AC31B4"/>
    <w:rsid w:val="00AC38D5"/>
    <w:rsid w:val="00AC416E"/>
    <w:rsid w:val="00AC4F92"/>
    <w:rsid w:val="00AC702B"/>
    <w:rsid w:val="00AC7778"/>
    <w:rsid w:val="00AD1209"/>
    <w:rsid w:val="00AD2267"/>
    <w:rsid w:val="00AD653F"/>
    <w:rsid w:val="00AD7BD2"/>
    <w:rsid w:val="00AE09F1"/>
    <w:rsid w:val="00AE0DC4"/>
    <w:rsid w:val="00AE0F66"/>
    <w:rsid w:val="00AE10AA"/>
    <w:rsid w:val="00AE17D6"/>
    <w:rsid w:val="00AE1A31"/>
    <w:rsid w:val="00AE39AF"/>
    <w:rsid w:val="00AE4372"/>
    <w:rsid w:val="00AE43D8"/>
    <w:rsid w:val="00AE4573"/>
    <w:rsid w:val="00AE460B"/>
    <w:rsid w:val="00AE4B2B"/>
    <w:rsid w:val="00AE528D"/>
    <w:rsid w:val="00AE5692"/>
    <w:rsid w:val="00AE6840"/>
    <w:rsid w:val="00AE6A4E"/>
    <w:rsid w:val="00AE6D12"/>
    <w:rsid w:val="00AE7918"/>
    <w:rsid w:val="00AE7A3F"/>
    <w:rsid w:val="00AF0248"/>
    <w:rsid w:val="00AF2081"/>
    <w:rsid w:val="00AF2C99"/>
    <w:rsid w:val="00AF5029"/>
    <w:rsid w:val="00AF664A"/>
    <w:rsid w:val="00AF7041"/>
    <w:rsid w:val="00B00593"/>
    <w:rsid w:val="00B018EB"/>
    <w:rsid w:val="00B022DE"/>
    <w:rsid w:val="00B0268C"/>
    <w:rsid w:val="00B05092"/>
    <w:rsid w:val="00B05C3A"/>
    <w:rsid w:val="00B05F07"/>
    <w:rsid w:val="00B061C5"/>
    <w:rsid w:val="00B10752"/>
    <w:rsid w:val="00B10B2C"/>
    <w:rsid w:val="00B11D7D"/>
    <w:rsid w:val="00B12401"/>
    <w:rsid w:val="00B12B10"/>
    <w:rsid w:val="00B20D5C"/>
    <w:rsid w:val="00B21B28"/>
    <w:rsid w:val="00B22A71"/>
    <w:rsid w:val="00B22CD8"/>
    <w:rsid w:val="00B23769"/>
    <w:rsid w:val="00B246E1"/>
    <w:rsid w:val="00B250FF"/>
    <w:rsid w:val="00B254F8"/>
    <w:rsid w:val="00B25D37"/>
    <w:rsid w:val="00B31606"/>
    <w:rsid w:val="00B3222B"/>
    <w:rsid w:val="00B331BD"/>
    <w:rsid w:val="00B333EB"/>
    <w:rsid w:val="00B3392C"/>
    <w:rsid w:val="00B33D35"/>
    <w:rsid w:val="00B34DCD"/>
    <w:rsid w:val="00B34FCD"/>
    <w:rsid w:val="00B355C1"/>
    <w:rsid w:val="00B36BE6"/>
    <w:rsid w:val="00B36D3A"/>
    <w:rsid w:val="00B40682"/>
    <w:rsid w:val="00B40A2C"/>
    <w:rsid w:val="00B40CC6"/>
    <w:rsid w:val="00B43231"/>
    <w:rsid w:val="00B4484F"/>
    <w:rsid w:val="00B452CF"/>
    <w:rsid w:val="00B472B6"/>
    <w:rsid w:val="00B47FE5"/>
    <w:rsid w:val="00B50377"/>
    <w:rsid w:val="00B51328"/>
    <w:rsid w:val="00B52B06"/>
    <w:rsid w:val="00B53B0C"/>
    <w:rsid w:val="00B55068"/>
    <w:rsid w:val="00B558F7"/>
    <w:rsid w:val="00B562FC"/>
    <w:rsid w:val="00B56ED4"/>
    <w:rsid w:val="00B573EA"/>
    <w:rsid w:val="00B57F01"/>
    <w:rsid w:val="00B60244"/>
    <w:rsid w:val="00B60699"/>
    <w:rsid w:val="00B612C2"/>
    <w:rsid w:val="00B618F6"/>
    <w:rsid w:val="00B63B1D"/>
    <w:rsid w:val="00B63DE8"/>
    <w:rsid w:val="00B65E90"/>
    <w:rsid w:val="00B65EAE"/>
    <w:rsid w:val="00B66B23"/>
    <w:rsid w:val="00B71044"/>
    <w:rsid w:val="00B720C1"/>
    <w:rsid w:val="00B72F5F"/>
    <w:rsid w:val="00B73222"/>
    <w:rsid w:val="00B74D1B"/>
    <w:rsid w:val="00B75D7E"/>
    <w:rsid w:val="00B76660"/>
    <w:rsid w:val="00B7677F"/>
    <w:rsid w:val="00B76A03"/>
    <w:rsid w:val="00B76D1A"/>
    <w:rsid w:val="00B8040B"/>
    <w:rsid w:val="00B81034"/>
    <w:rsid w:val="00B81AF9"/>
    <w:rsid w:val="00B82C06"/>
    <w:rsid w:val="00B83E88"/>
    <w:rsid w:val="00B83F62"/>
    <w:rsid w:val="00B85F25"/>
    <w:rsid w:val="00B87290"/>
    <w:rsid w:val="00B87827"/>
    <w:rsid w:val="00B87BD3"/>
    <w:rsid w:val="00B9049F"/>
    <w:rsid w:val="00B905C5"/>
    <w:rsid w:val="00B908A4"/>
    <w:rsid w:val="00B9390D"/>
    <w:rsid w:val="00B942F8"/>
    <w:rsid w:val="00B94E31"/>
    <w:rsid w:val="00B94FC4"/>
    <w:rsid w:val="00B95C42"/>
    <w:rsid w:val="00B95D26"/>
    <w:rsid w:val="00B95ED2"/>
    <w:rsid w:val="00BA0180"/>
    <w:rsid w:val="00BA0BFD"/>
    <w:rsid w:val="00BA10D0"/>
    <w:rsid w:val="00BA2A93"/>
    <w:rsid w:val="00BA426A"/>
    <w:rsid w:val="00BA5315"/>
    <w:rsid w:val="00BA5C24"/>
    <w:rsid w:val="00BA5FAB"/>
    <w:rsid w:val="00BA7C08"/>
    <w:rsid w:val="00BB1D6C"/>
    <w:rsid w:val="00BB2F69"/>
    <w:rsid w:val="00BB53ED"/>
    <w:rsid w:val="00BB693D"/>
    <w:rsid w:val="00BB6EE4"/>
    <w:rsid w:val="00BB72CB"/>
    <w:rsid w:val="00BC01D8"/>
    <w:rsid w:val="00BC13EA"/>
    <w:rsid w:val="00BC1BFD"/>
    <w:rsid w:val="00BC3767"/>
    <w:rsid w:val="00BC4CA1"/>
    <w:rsid w:val="00BC5649"/>
    <w:rsid w:val="00BC5E27"/>
    <w:rsid w:val="00BC5E5F"/>
    <w:rsid w:val="00BC6ED1"/>
    <w:rsid w:val="00BC713F"/>
    <w:rsid w:val="00BD0B43"/>
    <w:rsid w:val="00BD1F0B"/>
    <w:rsid w:val="00BD4562"/>
    <w:rsid w:val="00BD5625"/>
    <w:rsid w:val="00BD5993"/>
    <w:rsid w:val="00BD5CF8"/>
    <w:rsid w:val="00BD6D6E"/>
    <w:rsid w:val="00BE0AC4"/>
    <w:rsid w:val="00BE0B83"/>
    <w:rsid w:val="00BE1456"/>
    <w:rsid w:val="00BE174C"/>
    <w:rsid w:val="00BE191E"/>
    <w:rsid w:val="00BE213B"/>
    <w:rsid w:val="00BE3CC8"/>
    <w:rsid w:val="00BE3CF0"/>
    <w:rsid w:val="00BE4D64"/>
    <w:rsid w:val="00BE5063"/>
    <w:rsid w:val="00BE53FA"/>
    <w:rsid w:val="00BE591C"/>
    <w:rsid w:val="00BE5C42"/>
    <w:rsid w:val="00BE5D2C"/>
    <w:rsid w:val="00BE5F8E"/>
    <w:rsid w:val="00BE6DE8"/>
    <w:rsid w:val="00BE7DEB"/>
    <w:rsid w:val="00BF1145"/>
    <w:rsid w:val="00BF14CC"/>
    <w:rsid w:val="00BF17AC"/>
    <w:rsid w:val="00BF3E3B"/>
    <w:rsid w:val="00BF4CA1"/>
    <w:rsid w:val="00BF69E1"/>
    <w:rsid w:val="00BF6DD1"/>
    <w:rsid w:val="00BF70F4"/>
    <w:rsid w:val="00BF7C34"/>
    <w:rsid w:val="00C00121"/>
    <w:rsid w:val="00C00581"/>
    <w:rsid w:val="00C011E8"/>
    <w:rsid w:val="00C012EA"/>
    <w:rsid w:val="00C013B0"/>
    <w:rsid w:val="00C01D9C"/>
    <w:rsid w:val="00C039EC"/>
    <w:rsid w:val="00C062D3"/>
    <w:rsid w:val="00C06C3C"/>
    <w:rsid w:val="00C07403"/>
    <w:rsid w:val="00C07F89"/>
    <w:rsid w:val="00C101F1"/>
    <w:rsid w:val="00C1169E"/>
    <w:rsid w:val="00C1184C"/>
    <w:rsid w:val="00C1292E"/>
    <w:rsid w:val="00C12EBB"/>
    <w:rsid w:val="00C13306"/>
    <w:rsid w:val="00C14468"/>
    <w:rsid w:val="00C1619C"/>
    <w:rsid w:val="00C16839"/>
    <w:rsid w:val="00C2104A"/>
    <w:rsid w:val="00C21151"/>
    <w:rsid w:val="00C21E46"/>
    <w:rsid w:val="00C2254B"/>
    <w:rsid w:val="00C22594"/>
    <w:rsid w:val="00C22937"/>
    <w:rsid w:val="00C2298F"/>
    <w:rsid w:val="00C22B95"/>
    <w:rsid w:val="00C2302C"/>
    <w:rsid w:val="00C239DC"/>
    <w:rsid w:val="00C23B05"/>
    <w:rsid w:val="00C2402C"/>
    <w:rsid w:val="00C24608"/>
    <w:rsid w:val="00C25869"/>
    <w:rsid w:val="00C25953"/>
    <w:rsid w:val="00C25B92"/>
    <w:rsid w:val="00C265B0"/>
    <w:rsid w:val="00C26D28"/>
    <w:rsid w:val="00C3119D"/>
    <w:rsid w:val="00C317AD"/>
    <w:rsid w:val="00C32D57"/>
    <w:rsid w:val="00C332DA"/>
    <w:rsid w:val="00C3434C"/>
    <w:rsid w:val="00C358D0"/>
    <w:rsid w:val="00C365E8"/>
    <w:rsid w:val="00C36BE2"/>
    <w:rsid w:val="00C41E0A"/>
    <w:rsid w:val="00C42222"/>
    <w:rsid w:val="00C43CB1"/>
    <w:rsid w:val="00C44B7D"/>
    <w:rsid w:val="00C4527C"/>
    <w:rsid w:val="00C46594"/>
    <w:rsid w:val="00C4781C"/>
    <w:rsid w:val="00C50BA6"/>
    <w:rsid w:val="00C51CDD"/>
    <w:rsid w:val="00C53505"/>
    <w:rsid w:val="00C5356C"/>
    <w:rsid w:val="00C537D4"/>
    <w:rsid w:val="00C5446D"/>
    <w:rsid w:val="00C54962"/>
    <w:rsid w:val="00C54CEA"/>
    <w:rsid w:val="00C5547F"/>
    <w:rsid w:val="00C55A1A"/>
    <w:rsid w:val="00C55AD3"/>
    <w:rsid w:val="00C56C05"/>
    <w:rsid w:val="00C57A51"/>
    <w:rsid w:val="00C6125C"/>
    <w:rsid w:val="00C638F8"/>
    <w:rsid w:val="00C63A78"/>
    <w:rsid w:val="00C63AF7"/>
    <w:rsid w:val="00C6417C"/>
    <w:rsid w:val="00C642DA"/>
    <w:rsid w:val="00C643EF"/>
    <w:rsid w:val="00C64419"/>
    <w:rsid w:val="00C64A9D"/>
    <w:rsid w:val="00C6583D"/>
    <w:rsid w:val="00C65E41"/>
    <w:rsid w:val="00C663AB"/>
    <w:rsid w:val="00C6681C"/>
    <w:rsid w:val="00C67C6E"/>
    <w:rsid w:val="00C70392"/>
    <w:rsid w:val="00C70C4F"/>
    <w:rsid w:val="00C70E57"/>
    <w:rsid w:val="00C711D2"/>
    <w:rsid w:val="00C711FB"/>
    <w:rsid w:val="00C73052"/>
    <w:rsid w:val="00C755A9"/>
    <w:rsid w:val="00C76601"/>
    <w:rsid w:val="00C77211"/>
    <w:rsid w:val="00C77F80"/>
    <w:rsid w:val="00C802E0"/>
    <w:rsid w:val="00C80327"/>
    <w:rsid w:val="00C8330B"/>
    <w:rsid w:val="00C84DF7"/>
    <w:rsid w:val="00C84EF8"/>
    <w:rsid w:val="00C85299"/>
    <w:rsid w:val="00C8558C"/>
    <w:rsid w:val="00C85E75"/>
    <w:rsid w:val="00C8643D"/>
    <w:rsid w:val="00C86477"/>
    <w:rsid w:val="00C86B42"/>
    <w:rsid w:val="00C86C6C"/>
    <w:rsid w:val="00C8720D"/>
    <w:rsid w:val="00C876C9"/>
    <w:rsid w:val="00C87714"/>
    <w:rsid w:val="00C87D9E"/>
    <w:rsid w:val="00C9039A"/>
    <w:rsid w:val="00C90DF7"/>
    <w:rsid w:val="00C91C60"/>
    <w:rsid w:val="00C92963"/>
    <w:rsid w:val="00C92B7B"/>
    <w:rsid w:val="00C93CE9"/>
    <w:rsid w:val="00C94B8F"/>
    <w:rsid w:val="00C9508A"/>
    <w:rsid w:val="00C96010"/>
    <w:rsid w:val="00C96683"/>
    <w:rsid w:val="00CA037B"/>
    <w:rsid w:val="00CA04F3"/>
    <w:rsid w:val="00CA0688"/>
    <w:rsid w:val="00CA333A"/>
    <w:rsid w:val="00CA365B"/>
    <w:rsid w:val="00CA465B"/>
    <w:rsid w:val="00CA52E6"/>
    <w:rsid w:val="00CA56D8"/>
    <w:rsid w:val="00CA610C"/>
    <w:rsid w:val="00CA628E"/>
    <w:rsid w:val="00CA6E82"/>
    <w:rsid w:val="00CA755D"/>
    <w:rsid w:val="00CA78FE"/>
    <w:rsid w:val="00CB2568"/>
    <w:rsid w:val="00CB2A52"/>
    <w:rsid w:val="00CB2CFA"/>
    <w:rsid w:val="00CB2FF0"/>
    <w:rsid w:val="00CB35DF"/>
    <w:rsid w:val="00CB434A"/>
    <w:rsid w:val="00CB4EEC"/>
    <w:rsid w:val="00CB5005"/>
    <w:rsid w:val="00CB508C"/>
    <w:rsid w:val="00CB517F"/>
    <w:rsid w:val="00CB5181"/>
    <w:rsid w:val="00CB52C3"/>
    <w:rsid w:val="00CB53F9"/>
    <w:rsid w:val="00CB560F"/>
    <w:rsid w:val="00CB5700"/>
    <w:rsid w:val="00CB5BF7"/>
    <w:rsid w:val="00CB5C9A"/>
    <w:rsid w:val="00CB6B49"/>
    <w:rsid w:val="00CB6D2F"/>
    <w:rsid w:val="00CB72D1"/>
    <w:rsid w:val="00CC03C6"/>
    <w:rsid w:val="00CC114D"/>
    <w:rsid w:val="00CC196D"/>
    <w:rsid w:val="00CC1A89"/>
    <w:rsid w:val="00CC1B4A"/>
    <w:rsid w:val="00CC3BE6"/>
    <w:rsid w:val="00CC3C0F"/>
    <w:rsid w:val="00CC4188"/>
    <w:rsid w:val="00CC5107"/>
    <w:rsid w:val="00CC59C2"/>
    <w:rsid w:val="00CC6CD7"/>
    <w:rsid w:val="00CC764E"/>
    <w:rsid w:val="00CD0383"/>
    <w:rsid w:val="00CD1289"/>
    <w:rsid w:val="00CD1ED4"/>
    <w:rsid w:val="00CD30FF"/>
    <w:rsid w:val="00CD32C8"/>
    <w:rsid w:val="00CD3980"/>
    <w:rsid w:val="00CD470E"/>
    <w:rsid w:val="00CD78F6"/>
    <w:rsid w:val="00CE0232"/>
    <w:rsid w:val="00CE08F3"/>
    <w:rsid w:val="00CE1BA4"/>
    <w:rsid w:val="00CE1C4F"/>
    <w:rsid w:val="00CE2FCF"/>
    <w:rsid w:val="00CE34F8"/>
    <w:rsid w:val="00CE35CC"/>
    <w:rsid w:val="00CE53FD"/>
    <w:rsid w:val="00CE66EA"/>
    <w:rsid w:val="00CE697F"/>
    <w:rsid w:val="00CE6BFE"/>
    <w:rsid w:val="00CE6E7F"/>
    <w:rsid w:val="00CF083D"/>
    <w:rsid w:val="00CF11F7"/>
    <w:rsid w:val="00CF29FD"/>
    <w:rsid w:val="00CF2C18"/>
    <w:rsid w:val="00CF2C99"/>
    <w:rsid w:val="00CF2D5F"/>
    <w:rsid w:val="00CF2E39"/>
    <w:rsid w:val="00CF389B"/>
    <w:rsid w:val="00CF3A13"/>
    <w:rsid w:val="00CF5A61"/>
    <w:rsid w:val="00CF61EA"/>
    <w:rsid w:val="00CF63CB"/>
    <w:rsid w:val="00CF7262"/>
    <w:rsid w:val="00CF7707"/>
    <w:rsid w:val="00CF7C7D"/>
    <w:rsid w:val="00CF7E5A"/>
    <w:rsid w:val="00CF7EF8"/>
    <w:rsid w:val="00D0039B"/>
    <w:rsid w:val="00D01FFF"/>
    <w:rsid w:val="00D02C7F"/>
    <w:rsid w:val="00D03C7D"/>
    <w:rsid w:val="00D04222"/>
    <w:rsid w:val="00D0453F"/>
    <w:rsid w:val="00D04991"/>
    <w:rsid w:val="00D04CB6"/>
    <w:rsid w:val="00D05624"/>
    <w:rsid w:val="00D05D61"/>
    <w:rsid w:val="00D0625B"/>
    <w:rsid w:val="00D075AC"/>
    <w:rsid w:val="00D07F61"/>
    <w:rsid w:val="00D10229"/>
    <w:rsid w:val="00D127E7"/>
    <w:rsid w:val="00D12C95"/>
    <w:rsid w:val="00D12E9B"/>
    <w:rsid w:val="00D13DF0"/>
    <w:rsid w:val="00D13F23"/>
    <w:rsid w:val="00D151D5"/>
    <w:rsid w:val="00D15429"/>
    <w:rsid w:val="00D16534"/>
    <w:rsid w:val="00D169F8"/>
    <w:rsid w:val="00D16C6B"/>
    <w:rsid w:val="00D1720E"/>
    <w:rsid w:val="00D174BB"/>
    <w:rsid w:val="00D17B02"/>
    <w:rsid w:val="00D17E24"/>
    <w:rsid w:val="00D2070F"/>
    <w:rsid w:val="00D22566"/>
    <w:rsid w:val="00D2269B"/>
    <w:rsid w:val="00D22F21"/>
    <w:rsid w:val="00D244C7"/>
    <w:rsid w:val="00D25932"/>
    <w:rsid w:val="00D27D16"/>
    <w:rsid w:val="00D27EEC"/>
    <w:rsid w:val="00D318CB"/>
    <w:rsid w:val="00D31F34"/>
    <w:rsid w:val="00D3375B"/>
    <w:rsid w:val="00D35017"/>
    <w:rsid w:val="00D35032"/>
    <w:rsid w:val="00D362B3"/>
    <w:rsid w:val="00D36672"/>
    <w:rsid w:val="00D409F2"/>
    <w:rsid w:val="00D41406"/>
    <w:rsid w:val="00D419C3"/>
    <w:rsid w:val="00D4258E"/>
    <w:rsid w:val="00D426BF"/>
    <w:rsid w:val="00D4360F"/>
    <w:rsid w:val="00D44111"/>
    <w:rsid w:val="00D447DE"/>
    <w:rsid w:val="00D455B0"/>
    <w:rsid w:val="00D459F4"/>
    <w:rsid w:val="00D45A96"/>
    <w:rsid w:val="00D45D01"/>
    <w:rsid w:val="00D463B2"/>
    <w:rsid w:val="00D46424"/>
    <w:rsid w:val="00D46C43"/>
    <w:rsid w:val="00D46E13"/>
    <w:rsid w:val="00D4784D"/>
    <w:rsid w:val="00D47B5F"/>
    <w:rsid w:val="00D50981"/>
    <w:rsid w:val="00D50A59"/>
    <w:rsid w:val="00D51175"/>
    <w:rsid w:val="00D518DB"/>
    <w:rsid w:val="00D52185"/>
    <w:rsid w:val="00D52C72"/>
    <w:rsid w:val="00D52CD3"/>
    <w:rsid w:val="00D52D76"/>
    <w:rsid w:val="00D530CE"/>
    <w:rsid w:val="00D55183"/>
    <w:rsid w:val="00D55AF6"/>
    <w:rsid w:val="00D55D38"/>
    <w:rsid w:val="00D579F8"/>
    <w:rsid w:val="00D57DF1"/>
    <w:rsid w:val="00D608F4"/>
    <w:rsid w:val="00D61295"/>
    <w:rsid w:val="00D6137A"/>
    <w:rsid w:val="00D618B7"/>
    <w:rsid w:val="00D65135"/>
    <w:rsid w:val="00D6529D"/>
    <w:rsid w:val="00D65BF5"/>
    <w:rsid w:val="00D6666D"/>
    <w:rsid w:val="00D72635"/>
    <w:rsid w:val="00D72F1A"/>
    <w:rsid w:val="00D73169"/>
    <w:rsid w:val="00D75A55"/>
    <w:rsid w:val="00D77971"/>
    <w:rsid w:val="00D77CED"/>
    <w:rsid w:val="00D77F7E"/>
    <w:rsid w:val="00D80F37"/>
    <w:rsid w:val="00D82682"/>
    <w:rsid w:val="00D84056"/>
    <w:rsid w:val="00D851F0"/>
    <w:rsid w:val="00D85685"/>
    <w:rsid w:val="00D85ADB"/>
    <w:rsid w:val="00D863FC"/>
    <w:rsid w:val="00D90680"/>
    <w:rsid w:val="00D90BDB"/>
    <w:rsid w:val="00D91693"/>
    <w:rsid w:val="00D924CE"/>
    <w:rsid w:val="00D926FC"/>
    <w:rsid w:val="00D933D0"/>
    <w:rsid w:val="00D93B25"/>
    <w:rsid w:val="00D950CD"/>
    <w:rsid w:val="00D9619D"/>
    <w:rsid w:val="00D96D7B"/>
    <w:rsid w:val="00D97B32"/>
    <w:rsid w:val="00D97FF2"/>
    <w:rsid w:val="00DA089E"/>
    <w:rsid w:val="00DA0A2C"/>
    <w:rsid w:val="00DA0B20"/>
    <w:rsid w:val="00DA12A5"/>
    <w:rsid w:val="00DA213B"/>
    <w:rsid w:val="00DA222A"/>
    <w:rsid w:val="00DA222C"/>
    <w:rsid w:val="00DA2699"/>
    <w:rsid w:val="00DA2F45"/>
    <w:rsid w:val="00DA3774"/>
    <w:rsid w:val="00DA4CD5"/>
    <w:rsid w:val="00DA4E1C"/>
    <w:rsid w:val="00DA51CE"/>
    <w:rsid w:val="00DA5A2B"/>
    <w:rsid w:val="00DA6B52"/>
    <w:rsid w:val="00DA775E"/>
    <w:rsid w:val="00DA7CE5"/>
    <w:rsid w:val="00DB030E"/>
    <w:rsid w:val="00DB0E0A"/>
    <w:rsid w:val="00DB1DF4"/>
    <w:rsid w:val="00DB52AC"/>
    <w:rsid w:val="00DB5C29"/>
    <w:rsid w:val="00DB66AC"/>
    <w:rsid w:val="00DB687C"/>
    <w:rsid w:val="00DB694C"/>
    <w:rsid w:val="00DB6ECF"/>
    <w:rsid w:val="00DB729B"/>
    <w:rsid w:val="00DB754A"/>
    <w:rsid w:val="00DC090C"/>
    <w:rsid w:val="00DC0C34"/>
    <w:rsid w:val="00DC111A"/>
    <w:rsid w:val="00DC11EB"/>
    <w:rsid w:val="00DC2341"/>
    <w:rsid w:val="00DC2C93"/>
    <w:rsid w:val="00DC3BD5"/>
    <w:rsid w:val="00DC4EF3"/>
    <w:rsid w:val="00DC53D2"/>
    <w:rsid w:val="00DC6311"/>
    <w:rsid w:val="00DC73B2"/>
    <w:rsid w:val="00DD0BCD"/>
    <w:rsid w:val="00DD113C"/>
    <w:rsid w:val="00DD1785"/>
    <w:rsid w:val="00DD22D3"/>
    <w:rsid w:val="00DD23D6"/>
    <w:rsid w:val="00DD3C5C"/>
    <w:rsid w:val="00DD4611"/>
    <w:rsid w:val="00DD57C2"/>
    <w:rsid w:val="00DD5FD9"/>
    <w:rsid w:val="00DD62FC"/>
    <w:rsid w:val="00DD64C4"/>
    <w:rsid w:val="00DD7ADC"/>
    <w:rsid w:val="00DE0E1B"/>
    <w:rsid w:val="00DE13F3"/>
    <w:rsid w:val="00DE1453"/>
    <w:rsid w:val="00DE191A"/>
    <w:rsid w:val="00DE2279"/>
    <w:rsid w:val="00DE2ADF"/>
    <w:rsid w:val="00DE40D0"/>
    <w:rsid w:val="00DE4E71"/>
    <w:rsid w:val="00DE54B5"/>
    <w:rsid w:val="00DE5B63"/>
    <w:rsid w:val="00DE5DF2"/>
    <w:rsid w:val="00DE642A"/>
    <w:rsid w:val="00DE71C5"/>
    <w:rsid w:val="00DE7389"/>
    <w:rsid w:val="00DE79A4"/>
    <w:rsid w:val="00DF064E"/>
    <w:rsid w:val="00DF09FE"/>
    <w:rsid w:val="00DF20D3"/>
    <w:rsid w:val="00DF3130"/>
    <w:rsid w:val="00DF3143"/>
    <w:rsid w:val="00DF4120"/>
    <w:rsid w:val="00DF4690"/>
    <w:rsid w:val="00DF4C03"/>
    <w:rsid w:val="00DF5EB7"/>
    <w:rsid w:val="00DF69F2"/>
    <w:rsid w:val="00E004D4"/>
    <w:rsid w:val="00E00F12"/>
    <w:rsid w:val="00E0180F"/>
    <w:rsid w:val="00E018CC"/>
    <w:rsid w:val="00E020EC"/>
    <w:rsid w:val="00E022CC"/>
    <w:rsid w:val="00E023B1"/>
    <w:rsid w:val="00E030E1"/>
    <w:rsid w:val="00E056B0"/>
    <w:rsid w:val="00E06156"/>
    <w:rsid w:val="00E06F25"/>
    <w:rsid w:val="00E07E4A"/>
    <w:rsid w:val="00E10B17"/>
    <w:rsid w:val="00E1148D"/>
    <w:rsid w:val="00E12277"/>
    <w:rsid w:val="00E1307A"/>
    <w:rsid w:val="00E16246"/>
    <w:rsid w:val="00E17D62"/>
    <w:rsid w:val="00E214BA"/>
    <w:rsid w:val="00E22094"/>
    <w:rsid w:val="00E23C99"/>
    <w:rsid w:val="00E23D4E"/>
    <w:rsid w:val="00E24CF6"/>
    <w:rsid w:val="00E24EE1"/>
    <w:rsid w:val="00E25532"/>
    <w:rsid w:val="00E26A1C"/>
    <w:rsid w:val="00E27D6D"/>
    <w:rsid w:val="00E310B7"/>
    <w:rsid w:val="00E317A3"/>
    <w:rsid w:val="00E31AE6"/>
    <w:rsid w:val="00E31FF5"/>
    <w:rsid w:val="00E3275E"/>
    <w:rsid w:val="00E33009"/>
    <w:rsid w:val="00E35153"/>
    <w:rsid w:val="00E352AB"/>
    <w:rsid w:val="00E36440"/>
    <w:rsid w:val="00E36A3A"/>
    <w:rsid w:val="00E36DB1"/>
    <w:rsid w:val="00E3772C"/>
    <w:rsid w:val="00E4226B"/>
    <w:rsid w:val="00E42D61"/>
    <w:rsid w:val="00E43216"/>
    <w:rsid w:val="00E46096"/>
    <w:rsid w:val="00E47565"/>
    <w:rsid w:val="00E51A37"/>
    <w:rsid w:val="00E52976"/>
    <w:rsid w:val="00E53B64"/>
    <w:rsid w:val="00E543AF"/>
    <w:rsid w:val="00E551D5"/>
    <w:rsid w:val="00E556EF"/>
    <w:rsid w:val="00E565EB"/>
    <w:rsid w:val="00E56C11"/>
    <w:rsid w:val="00E5791B"/>
    <w:rsid w:val="00E57C37"/>
    <w:rsid w:val="00E60244"/>
    <w:rsid w:val="00E60CBC"/>
    <w:rsid w:val="00E60F06"/>
    <w:rsid w:val="00E626F1"/>
    <w:rsid w:val="00E62BA9"/>
    <w:rsid w:val="00E637E0"/>
    <w:rsid w:val="00E6389B"/>
    <w:rsid w:val="00E65757"/>
    <w:rsid w:val="00E7032D"/>
    <w:rsid w:val="00E71E00"/>
    <w:rsid w:val="00E72EA4"/>
    <w:rsid w:val="00E72FA3"/>
    <w:rsid w:val="00E73628"/>
    <w:rsid w:val="00E7527F"/>
    <w:rsid w:val="00E755D4"/>
    <w:rsid w:val="00E75833"/>
    <w:rsid w:val="00E75CB9"/>
    <w:rsid w:val="00E7655C"/>
    <w:rsid w:val="00E76AA0"/>
    <w:rsid w:val="00E771A6"/>
    <w:rsid w:val="00E77223"/>
    <w:rsid w:val="00E7745E"/>
    <w:rsid w:val="00E774A4"/>
    <w:rsid w:val="00E80E78"/>
    <w:rsid w:val="00E816CA"/>
    <w:rsid w:val="00E91C3C"/>
    <w:rsid w:val="00E94A1D"/>
    <w:rsid w:val="00E94BCD"/>
    <w:rsid w:val="00E97FF2"/>
    <w:rsid w:val="00EA04E7"/>
    <w:rsid w:val="00EA05A1"/>
    <w:rsid w:val="00EA0BC2"/>
    <w:rsid w:val="00EA0F21"/>
    <w:rsid w:val="00EA11B2"/>
    <w:rsid w:val="00EA412E"/>
    <w:rsid w:val="00EA496C"/>
    <w:rsid w:val="00EA56D9"/>
    <w:rsid w:val="00EA5C6B"/>
    <w:rsid w:val="00EB1DF8"/>
    <w:rsid w:val="00EB4531"/>
    <w:rsid w:val="00EB52C7"/>
    <w:rsid w:val="00EB5EF3"/>
    <w:rsid w:val="00EB6E72"/>
    <w:rsid w:val="00EC009B"/>
    <w:rsid w:val="00EC05A5"/>
    <w:rsid w:val="00EC0F53"/>
    <w:rsid w:val="00EC2DB1"/>
    <w:rsid w:val="00EC2F00"/>
    <w:rsid w:val="00EC32F2"/>
    <w:rsid w:val="00EC38C7"/>
    <w:rsid w:val="00EC3B0C"/>
    <w:rsid w:val="00EC4582"/>
    <w:rsid w:val="00EC5687"/>
    <w:rsid w:val="00EC6650"/>
    <w:rsid w:val="00EC6900"/>
    <w:rsid w:val="00EC7F48"/>
    <w:rsid w:val="00ED0046"/>
    <w:rsid w:val="00ED08CC"/>
    <w:rsid w:val="00ED0D6F"/>
    <w:rsid w:val="00ED2464"/>
    <w:rsid w:val="00ED342A"/>
    <w:rsid w:val="00ED4008"/>
    <w:rsid w:val="00ED404E"/>
    <w:rsid w:val="00ED4685"/>
    <w:rsid w:val="00ED506F"/>
    <w:rsid w:val="00ED6276"/>
    <w:rsid w:val="00ED672F"/>
    <w:rsid w:val="00EE07AF"/>
    <w:rsid w:val="00EE0989"/>
    <w:rsid w:val="00EE0D5A"/>
    <w:rsid w:val="00EE1B28"/>
    <w:rsid w:val="00EE298E"/>
    <w:rsid w:val="00EE61FF"/>
    <w:rsid w:val="00EE62C2"/>
    <w:rsid w:val="00EE68D3"/>
    <w:rsid w:val="00EE702E"/>
    <w:rsid w:val="00EE72E4"/>
    <w:rsid w:val="00EE7D0B"/>
    <w:rsid w:val="00EF0157"/>
    <w:rsid w:val="00EF06CE"/>
    <w:rsid w:val="00EF25C6"/>
    <w:rsid w:val="00EF3036"/>
    <w:rsid w:val="00EF32FC"/>
    <w:rsid w:val="00EF33EC"/>
    <w:rsid w:val="00EF439F"/>
    <w:rsid w:val="00EF6227"/>
    <w:rsid w:val="00EF6DBC"/>
    <w:rsid w:val="00EF7EE9"/>
    <w:rsid w:val="00F00205"/>
    <w:rsid w:val="00F01380"/>
    <w:rsid w:val="00F015D7"/>
    <w:rsid w:val="00F03BF2"/>
    <w:rsid w:val="00F06389"/>
    <w:rsid w:val="00F0688F"/>
    <w:rsid w:val="00F06C94"/>
    <w:rsid w:val="00F06D76"/>
    <w:rsid w:val="00F07DE0"/>
    <w:rsid w:val="00F1037D"/>
    <w:rsid w:val="00F11A4E"/>
    <w:rsid w:val="00F137FA"/>
    <w:rsid w:val="00F14365"/>
    <w:rsid w:val="00F14A60"/>
    <w:rsid w:val="00F15BF3"/>
    <w:rsid w:val="00F16FF5"/>
    <w:rsid w:val="00F175E3"/>
    <w:rsid w:val="00F17EE3"/>
    <w:rsid w:val="00F21B88"/>
    <w:rsid w:val="00F21E6D"/>
    <w:rsid w:val="00F22773"/>
    <w:rsid w:val="00F235E5"/>
    <w:rsid w:val="00F242AC"/>
    <w:rsid w:val="00F2460A"/>
    <w:rsid w:val="00F24965"/>
    <w:rsid w:val="00F2498E"/>
    <w:rsid w:val="00F24B57"/>
    <w:rsid w:val="00F24E9D"/>
    <w:rsid w:val="00F25607"/>
    <w:rsid w:val="00F2579E"/>
    <w:rsid w:val="00F274AD"/>
    <w:rsid w:val="00F27E0C"/>
    <w:rsid w:val="00F32942"/>
    <w:rsid w:val="00F336E9"/>
    <w:rsid w:val="00F34665"/>
    <w:rsid w:val="00F348E6"/>
    <w:rsid w:val="00F34D20"/>
    <w:rsid w:val="00F35160"/>
    <w:rsid w:val="00F354E4"/>
    <w:rsid w:val="00F36371"/>
    <w:rsid w:val="00F36725"/>
    <w:rsid w:val="00F36CFD"/>
    <w:rsid w:val="00F37025"/>
    <w:rsid w:val="00F371EC"/>
    <w:rsid w:val="00F372BD"/>
    <w:rsid w:val="00F37C0F"/>
    <w:rsid w:val="00F45A9B"/>
    <w:rsid w:val="00F46B96"/>
    <w:rsid w:val="00F500D9"/>
    <w:rsid w:val="00F50A51"/>
    <w:rsid w:val="00F51099"/>
    <w:rsid w:val="00F51E14"/>
    <w:rsid w:val="00F53A62"/>
    <w:rsid w:val="00F54134"/>
    <w:rsid w:val="00F548B6"/>
    <w:rsid w:val="00F54D50"/>
    <w:rsid w:val="00F5582F"/>
    <w:rsid w:val="00F5611A"/>
    <w:rsid w:val="00F5748B"/>
    <w:rsid w:val="00F578E4"/>
    <w:rsid w:val="00F57F18"/>
    <w:rsid w:val="00F57F72"/>
    <w:rsid w:val="00F60E77"/>
    <w:rsid w:val="00F616D7"/>
    <w:rsid w:val="00F61D8D"/>
    <w:rsid w:val="00F61DFE"/>
    <w:rsid w:val="00F627E0"/>
    <w:rsid w:val="00F62D97"/>
    <w:rsid w:val="00F65120"/>
    <w:rsid w:val="00F65778"/>
    <w:rsid w:val="00F6597D"/>
    <w:rsid w:val="00F65FC0"/>
    <w:rsid w:val="00F705FE"/>
    <w:rsid w:val="00F72D5C"/>
    <w:rsid w:val="00F73190"/>
    <w:rsid w:val="00F74D68"/>
    <w:rsid w:val="00F76056"/>
    <w:rsid w:val="00F76354"/>
    <w:rsid w:val="00F76CDE"/>
    <w:rsid w:val="00F76E8C"/>
    <w:rsid w:val="00F776BC"/>
    <w:rsid w:val="00F778AB"/>
    <w:rsid w:val="00F81295"/>
    <w:rsid w:val="00F8147D"/>
    <w:rsid w:val="00F816A7"/>
    <w:rsid w:val="00F82AE4"/>
    <w:rsid w:val="00F83075"/>
    <w:rsid w:val="00F83B42"/>
    <w:rsid w:val="00F83CDE"/>
    <w:rsid w:val="00F858C3"/>
    <w:rsid w:val="00F86093"/>
    <w:rsid w:val="00F87DD2"/>
    <w:rsid w:val="00F900DC"/>
    <w:rsid w:val="00F90201"/>
    <w:rsid w:val="00F912BE"/>
    <w:rsid w:val="00F9250E"/>
    <w:rsid w:val="00F93196"/>
    <w:rsid w:val="00F93D71"/>
    <w:rsid w:val="00F94376"/>
    <w:rsid w:val="00F943C3"/>
    <w:rsid w:val="00F9457B"/>
    <w:rsid w:val="00F96162"/>
    <w:rsid w:val="00F96D82"/>
    <w:rsid w:val="00F973E6"/>
    <w:rsid w:val="00F97BA1"/>
    <w:rsid w:val="00FA05A1"/>
    <w:rsid w:val="00FA0981"/>
    <w:rsid w:val="00FA18B8"/>
    <w:rsid w:val="00FA24D7"/>
    <w:rsid w:val="00FA28CF"/>
    <w:rsid w:val="00FA3CFE"/>
    <w:rsid w:val="00FA44B5"/>
    <w:rsid w:val="00FA47CF"/>
    <w:rsid w:val="00FA4ED9"/>
    <w:rsid w:val="00FB1B53"/>
    <w:rsid w:val="00FB1BD6"/>
    <w:rsid w:val="00FB2030"/>
    <w:rsid w:val="00FB209C"/>
    <w:rsid w:val="00FB4248"/>
    <w:rsid w:val="00FB5238"/>
    <w:rsid w:val="00FB52DF"/>
    <w:rsid w:val="00FB580B"/>
    <w:rsid w:val="00FB7B48"/>
    <w:rsid w:val="00FC1120"/>
    <w:rsid w:val="00FC138A"/>
    <w:rsid w:val="00FC1C8D"/>
    <w:rsid w:val="00FC1D91"/>
    <w:rsid w:val="00FC2171"/>
    <w:rsid w:val="00FC21F1"/>
    <w:rsid w:val="00FC2474"/>
    <w:rsid w:val="00FC4019"/>
    <w:rsid w:val="00FC64DC"/>
    <w:rsid w:val="00FC6612"/>
    <w:rsid w:val="00FC6BCE"/>
    <w:rsid w:val="00FC7DE7"/>
    <w:rsid w:val="00FC7F33"/>
    <w:rsid w:val="00FD10ED"/>
    <w:rsid w:val="00FD13E7"/>
    <w:rsid w:val="00FD16E0"/>
    <w:rsid w:val="00FD1759"/>
    <w:rsid w:val="00FD1782"/>
    <w:rsid w:val="00FD396C"/>
    <w:rsid w:val="00FD5065"/>
    <w:rsid w:val="00FD50EA"/>
    <w:rsid w:val="00FD5128"/>
    <w:rsid w:val="00FD516A"/>
    <w:rsid w:val="00FD5801"/>
    <w:rsid w:val="00FD5ECA"/>
    <w:rsid w:val="00FD5F0A"/>
    <w:rsid w:val="00FD6A9C"/>
    <w:rsid w:val="00FD747D"/>
    <w:rsid w:val="00FE03BD"/>
    <w:rsid w:val="00FE0679"/>
    <w:rsid w:val="00FE0907"/>
    <w:rsid w:val="00FE0C4D"/>
    <w:rsid w:val="00FE2109"/>
    <w:rsid w:val="00FE24E5"/>
    <w:rsid w:val="00FE2777"/>
    <w:rsid w:val="00FE3DB1"/>
    <w:rsid w:val="00FE6F54"/>
    <w:rsid w:val="00FE753F"/>
    <w:rsid w:val="00FF1E03"/>
    <w:rsid w:val="00FF2A6D"/>
    <w:rsid w:val="00FF3D3C"/>
    <w:rsid w:val="00FF6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82C"/>
  </w:style>
  <w:style w:type="paragraph" w:styleId="Heading1">
    <w:name w:val="heading 1"/>
    <w:basedOn w:val="Normal"/>
    <w:next w:val="Normal"/>
    <w:link w:val="Heading1Char"/>
    <w:uiPriority w:val="9"/>
    <w:qFormat/>
    <w:rsid w:val="007F52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52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1F5"/>
    <w:pPr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59"/>
    <w:rsid w:val="005A2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A2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5FD9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DD5FD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D5FD9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DD5FD9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DD5FD9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D5FD9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DD5FD9"/>
    <w:rPr>
      <w:vertAlign w:val="superscript"/>
    </w:rPr>
  </w:style>
  <w:style w:type="paragraph" w:styleId="NoSpacing">
    <w:name w:val="No Spacing"/>
    <w:link w:val="NoSpacingChar"/>
    <w:uiPriority w:val="1"/>
    <w:qFormat/>
    <w:rsid w:val="00DD5FD9"/>
    <w:pPr>
      <w:spacing w:after="0" w:line="240" w:lineRule="auto"/>
    </w:pPr>
    <w:rPr>
      <w:rFonts w:eastAsiaTheme="minorEastAsi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FD9"/>
    <w:rPr>
      <w:rFonts w:ascii="Lucida Grande" w:eastAsiaTheme="minorEastAsia" w:hAnsi="Lucida Grande" w:cs="Lucida Grande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FD9"/>
    <w:pPr>
      <w:spacing w:after="0" w:line="240" w:lineRule="auto"/>
    </w:pPr>
    <w:rPr>
      <w:rFonts w:ascii="Lucida Grande" w:eastAsiaTheme="minorEastAsia" w:hAnsi="Lucida Grande" w:cs="Lucida Grande"/>
      <w:sz w:val="18"/>
      <w:szCs w:val="18"/>
    </w:rPr>
  </w:style>
  <w:style w:type="character" w:customStyle="1" w:styleId="BodyText3Char">
    <w:name w:val="Body Text 3 Char"/>
    <w:basedOn w:val="DefaultParagraphFont"/>
    <w:link w:val="BodyText3"/>
    <w:semiHidden/>
    <w:rsid w:val="00DD5FD9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DD5FD9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F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5F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D00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00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00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00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004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6496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4962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F52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F52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7F5201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7F5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1">
    <w:name w:val="Balloon Text Char1"/>
    <w:basedOn w:val="DefaultParagraphFont"/>
    <w:uiPriority w:val="99"/>
    <w:semiHidden/>
    <w:rsid w:val="00BB693D"/>
    <w:rPr>
      <w:rFonts w:ascii="Tahoma" w:hAnsi="Tahoma" w:cs="Tahoma"/>
      <w:sz w:val="16"/>
      <w:szCs w:val="16"/>
    </w:rPr>
  </w:style>
  <w:style w:type="character" w:customStyle="1" w:styleId="BodyText3Char1">
    <w:name w:val="Body Text 3 Char1"/>
    <w:basedOn w:val="DefaultParagraphFont"/>
    <w:semiHidden/>
    <w:rsid w:val="00BB693D"/>
    <w:rPr>
      <w:sz w:val="16"/>
      <w:szCs w:val="16"/>
    </w:rPr>
  </w:style>
  <w:style w:type="table" w:customStyle="1" w:styleId="TableGrid2">
    <w:name w:val="Table Grid2"/>
    <w:basedOn w:val="TableNormal"/>
    <w:next w:val="TableGrid"/>
    <w:uiPriority w:val="59"/>
    <w:rsid w:val="00BB69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BB69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BB693D"/>
    <w:pPr>
      <w:spacing w:after="0" w:line="240" w:lineRule="auto"/>
    </w:pPr>
  </w:style>
  <w:style w:type="table" w:customStyle="1" w:styleId="TableGrid4">
    <w:name w:val="Table Grid4"/>
    <w:basedOn w:val="TableNormal"/>
    <w:next w:val="TableGrid"/>
    <w:uiPriority w:val="59"/>
    <w:rsid w:val="00BB69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59"/>
    <w:rsid w:val="00BB693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BB693D"/>
  </w:style>
  <w:style w:type="character" w:styleId="Emphasis">
    <w:name w:val="Emphasis"/>
    <w:basedOn w:val="DefaultParagraphFont"/>
    <w:qFormat/>
    <w:rsid w:val="00BB693D"/>
    <w:rPr>
      <w:i/>
      <w:iCs/>
    </w:rPr>
  </w:style>
  <w:style w:type="table" w:customStyle="1" w:styleId="TableGrid6">
    <w:name w:val="Table Grid6"/>
    <w:basedOn w:val="TableNormal"/>
    <w:next w:val="TableGrid"/>
    <w:uiPriority w:val="59"/>
    <w:rsid w:val="00BB693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7">
    <w:name w:val="Table Grid7"/>
    <w:basedOn w:val="TableNormal"/>
    <w:next w:val="TableGrid"/>
    <w:uiPriority w:val="59"/>
    <w:rsid w:val="00BB693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BB693D"/>
  </w:style>
  <w:style w:type="table" w:customStyle="1" w:styleId="TableGrid8">
    <w:name w:val="Table Grid8"/>
    <w:basedOn w:val="TableNormal"/>
    <w:next w:val="TableGrid"/>
    <w:uiPriority w:val="59"/>
    <w:rsid w:val="00BB6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my-M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TableNormal"/>
    <w:next w:val="TableGrid"/>
    <w:uiPriority w:val="59"/>
    <w:rsid w:val="00BB693D"/>
    <w:pPr>
      <w:spacing w:after="0" w:line="240" w:lineRule="auto"/>
    </w:pPr>
    <w:rPr>
      <w:rFonts w:ascii="Calibri" w:eastAsia="Calibri" w:hAnsi="Calibri" w:cs="Myanmar Text"/>
      <w:sz w:val="20"/>
      <w:szCs w:val="20"/>
      <w:lang w:bidi="my-M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D3F6B"/>
    <w:pPr>
      <w:outlineLvl w:val="9"/>
    </w:pPr>
    <w:rPr>
      <w:lang w:eastAsia="ja-JP"/>
    </w:rPr>
  </w:style>
  <w:style w:type="paragraph" w:styleId="Title">
    <w:name w:val="Title"/>
    <w:basedOn w:val="Normal"/>
    <w:next w:val="Normal"/>
    <w:link w:val="TitleChar"/>
    <w:uiPriority w:val="10"/>
    <w:qFormat/>
    <w:rsid w:val="002D3F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D3F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2D3F6B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82C"/>
  </w:style>
  <w:style w:type="paragraph" w:styleId="Heading1">
    <w:name w:val="heading 1"/>
    <w:basedOn w:val="Normal"/>
    <w:next w:val="Normal"/>
    <w:link w:val="Heading1Char"/>
    <w:uiPriority w:val="9"/>
    <w:qFormat/>
    <w:rsid w:val="007F52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52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1F5"/>
    <w:pPr>
      <w:ind w:left="720"/>
      <w:contextualSpacing/>
    </w:pPr>
    <w:rPr>
      <w:rFonts w:eastAsiaTheme="minorEastAsia"/>
    </w:rPr>
  </w:style>
  <w:style w:type="table" w:styleId="TableGrid">
    <w:name w:val="Table Grid"/>
    <w:basedOn w:val="TableNormal"/>
    <w:uiPriority w:val="59"/>
    <w:rsid w:val="005A2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A2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5FD9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DD5FD9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D5FD9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DD5FD9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DD5FD9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D5FD9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DD5FD9"/>
    <w:rPr>
      <w:vertAlign w:val="superscript"/>
    </w:rPr>
  </w:style>
  <w:style w:type="paragraph" w:styleId="NoSpacing">
    <w:name w:val="No Spacing"/>
    <w:link w:val="NoSpacingChar"/>
    <w:uiPriority w:val="1"/>
    <w:qFormat/>
    <w:rsid w:val="00DD5FD9"/>
    <w:pPr>
      <w:spacing w:after="0" w:line="240" w:lineRule="auto"/>
    </w:pPr>
    <w:rPr>
      <w:rFonts w:eastAsiaTheme="minorEastAsi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FD9"/>
    <w:rPr>
      <w:rFonts w:ascii="Lucida Grande" w:eastAsiaTheme="minorEastAsia" w:hAnsi="Lucida Grande" w:cs="Lucida Grande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FD9"/>
    <w:pPr>
      <w:spacing w:after="0" w:line="240" w:lineRule="auto"/>
    </w:pPr>
    <w:rPr>
      <w:rFonts w:ascii="Lucida Grande" w:eastAsiaTheme="minorEastAsia" w:hAnsi="Lucida Grande" w:cs="Lucida Grande"/>
      <w:sz w:val="18"/>
      <w:szCs w:val="18"/>
    </w:rPr>
  </w:style>
  <w:style w:type="character" w:customStyle="1" w:styleId="BodyText3Char">
    <w:name w:val="Body Text 3 Char"/>
    <w:basedOn w:val="DefaultParagraphFont"/>
    <w:link w:val="BodyText3"/>
    <w:semiHidden/>
    <w:rsid w:val="00DD5FD9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DD5FD9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F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D5F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D00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00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00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00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004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6496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4962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F52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F52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7F5201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7F5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19" Type="http://schemas.openxmlformats.org/officeDocument/2006/relationships/footer" Target="footer4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BE2C1-844C-469D-A0E2-E5D734C32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4218</TotalTime>
  <Pages>71</Pages>
  <Words>10210</Words>
  <Characters>58203</Characters>
  <Application>Microsoft Office Word</Application>
  <DocSecurity>0</DocSecurity>
  <Lines>485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68277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Kyaw NAING</dc:creator>
  <cp:lastModifiedBy>ACER</cp:lastModifiedBy>
  <cp:revision>1700</cp:revision>
  <cp:lastPrinted>2025-10-27T03:04:00Z</cp:lastPrinted>
  <dcterms:created xsi:type="dcterms:W3CDTF">2017-08-28T07:18:00Z</dcterms:created>
  <dcterms:modified xsi:type="dcterms:W3CDTF">2025-11-18T04:55:00Z</dcterms:modified>
</cp:coreProperties>
</file>